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6A260" w14:textId="31986683" w:rsidR="00C2394A" w:rsidRDefault="007B3750" w:rsidP="007B3750">
      <w:pPr>
        <w:pStyle w:val="Kop1"/>
      </w:pPr>
      <w:r>
        <w:t>Weekevaluaties</w:t>
      </w:r>
    </w:p>
    <w:p w14:paraId="040ABE80" w14:textId="570BE909" w:rsidR="007B3750" w:rsidRPr="007B3750" w:rsidRDefault="007B3750" w:rsidP="00A03A52">
      <w:pPr>
        <w:pStyle w:val="Kop2"/>
      </w:pPr>
      <w:r>
        <w:t>Weekn</w:t>
      </w:r>
      <w:r w:rsidR="005D3F0A">
        <w:t xml:space="preserve">ummer </w:t>
      </w:r>
      <w:r>
        <w:t>3</w:t>
      </w:r>
      <w:r w:rsidR="00490DE0">
        <w:t xml:space="preserve"> </w:t>
      </w:r>
    </w:p>
    <w:p w14:paraId="1FC60D42" w14:textId="6BEC51DF" w:rsidR="007B3750" w:rsidRDefault="007B3750" w:rsidP="007B3750">
      <w:r>
        <w:t>De doelen die ik deze week heb opgesteld zijn:</w:t>
      </w:r>
    </w:p>
    <w:p w14:paraId="17284E68" w14:textId="00456844" w:rsidR="007B3750" w:rsidRPr="007B3750" w:rsidRDefault="007B3750" w:rsidP="007B3750">
      <w:pPr>
        <w:numPr>
          <w:ilvl w:val="0"/>
          <w:numId w:val="1"/>
        </w:numPr>
        <w:spacing w:after="0" w:line="240" w:lineRule="auto"/>
        <w:textAlignment w:val="cente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Ik kan aan </w:t>
      </w:r>
      <w:r w:rsidRPr="007B3750">
        <w:rPr>
          <w:rFonts w:ascii="Calibri" w:eastAsia="Times New Roman" w:hAnsi="Calibri" w:cs="Calibri"/>
          <w:kern w:val="0"/>
          <w:lang w:eastAsia="nl-NL"/>
          <w14:ligatures w14:val="none"/>
        </w:rPr>
        <w:t xml:space="preserve">Tanja </w:t>
      </w:r>
      <w:r>
        <w:rPr>
          <w:rFonts w:ascii="Calibri" w:eastAsia="Times New Roman" w:hAnsi="Calibri" w:cs="Calibri"/>
          <w:kern w:val="0"/>
          <w:lang w:eastAsia="nl-NL"/>
          <w14:ligatures w14:val="none"/>
        </w:rPr>
        <w:t xml:space="preserve">(de directrice) </w:t>
      </w:r>
      <w:r w:rsidRPr="007B3750">
        <w:rPr>
          <w:rFonts w:ascii="Calibri" w:eastAsia="Times New Roman" w:hAnsi="Calibri" w:cs="Calibri"/>
          <w:kern w:val="0"/>
          <w:lang w:eastAsia="nl-NL"/>
          <w14:ligatures w14:val="none"/>
        </w:rPr>
        <w:t>mijn grenzen aangeven met wat ik wel en niet ga doen. Omdat het nu teveel is</w:t>
      </w:r>
    </w:p>
    <w:p w14:paraId="0054B105" w14:textId="510FABE6" w:rsidR="007B3750" w:rsidRPr="007B3750" w:rsidRDefault="007B3750" w:rsidP="007B3750">
      <w:pPr>
        <w:numPr>
          <w:ilvl w:val="0"/>
          <w:numId w:val="1"/>
        </w:numPr>
        <w:spacing w:after="0" w:line="240" w:lineRule="auto"/>
        <w:textAlignment w:val="cente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Ik kan v</w:t>
      </w:r>
      <w:r w:rsidRPr="007B3750">
        <w:rPr>
          <w:rFonts w:ascii="Calibri" w:eastAsia="Times New Roman" w:hAnsi="Calibri" w:cs="Calibri"/>
          <w:kern w:val="0"/>
          <w:lang w:eastAsia="nl-NL"/>
          <w14:ligatures w14:val="none"/>
        </w:rPr>
        <w:t>erkorte instructie geven aan de plussers van rekenen</w:t>
      </w:r>
    </w:p>
    <w:p w14:paraId="0B3DAEA0" w14:textId="7A82EE9F" w:rsidR="007B3750" w:rsidRPr="007B3750" w:rsidRDefault="007B3750" w:rsidP="00122DCB">
      <w:pPr>
        <w:numPr>
          <w:ilvl w:val="0"/>
          <w:numId w:val="1"/>
        </w:numPr>
        <w:spacing w:after="0" w:line="240" w:lineRule="auto"/>
        <w:textAlignment w:val="center"/>
      </w:pPr>
      <w:r w:rsidRPr="007B3750">
        <w:rPr>
          <w:rFonts w:ascii="Calibri" w:eastAsia="Times New Roman" w:hAnsi="Calibri" w:cs="Calibri"/>
          <w:kern w:val="0"/>
          <w:lang w:eastAsia="nl-NL"/>
          <w14:ligatures w14:val="none"/>
        </w:rPr>
        <w:t xml:space="preserve">Ik kan mij Inlezen en in gesprek gaan over CITO en </w:t>
      </w:r>
      <w:r>
        <w:rPr>
          <w:rFonts w:ascii="Calibri" w:eastAsia="Times New Roman" w:hAnsi="Calibri" w:cs="Calibri"/>
          <w:kern w:val="0"/>
          <w:lang w:eastAsia="nl-NL"/>
          <w14:ligatures w14:val="none"/>
        </w:rPr>
        <w:t xml:space="preserve">duidelijk hebben voor mezelf hoe dit aan te pakken. </w:t>
      </w:r>
    </w:p>
    <w:p w14:paraId="5C5BAF69" w14:textId="77777777" w:rsidR="007B3750" w:rsidRDefault="007B3750" w:rsidP="007B3750">
      <w:pPr>
        <w:spacing w:after="0" w:line="240" w:lineRule="auto"/>
        <w:textAlignment w:val="center"/>
        <w:rPr>
          <w:rFonts w:ascii="Calibri" w:eastAsia="Times New Roman" w:hAnsi="Calibri" w:cs="Calibri"/>
          <w:kern w:val="0"/>
          <w:lang w:eastAsia="nl-NL"/>
          <w14:ligatures w14:val="none"/>
        </w:rPr>
      </w:pPr>
    </w:p>
    <w:p w14:paraId="771046A8" w14:textId="2F1C7966" w:rsidR="007B3750" w:rsidRDefault="0094516C" w:rsidP="007B3750">
      <w:pPr>
        <w:spacing w:after="0" w:line="240" w:lineRule="auto"/>
        <w:textAlignment w:val="center"/>
      </w:pPr>
      <w:r>
        <w:t xml:space="preserve">Mijn eerste doel sluit aan bij pedagogisch bekwaam ‘kan grenzen aangeven’. Dit is niet zozeer naar de kinderen maar naar mijn team en directrice. </w:t>
      </w:r>
      <w:r w:rsidR="00D34A73">
        <w:t xml:space="preserve">Ik ben daarin ook zelfsturend aan het leren. Het is </w:t>
      </w:r>
      <w:proofErr w:type="gramStart"/>
      <w:r w:rsidR="00D34A73">
        <w:t>teveel</w:t>
      </w:r>
      <w:proofErr w:type="gramEnd"/>
      <w:r w:rsidR="00D34A73">
        <w:t xml:space="preserve"> voor mij en ik moet hierin grenzen stellen. Ik vind dit ook best spannend. Daarom sluit het aan bij PM Omgaan met spanningen en dilemma’s. </w:t>
      </w:r>
    </w:p>
    <w:p w14:paraId="5025E97D" w14:textId="77777777" w:rsidR="00D34A73" w:rsidRDefault="00D34A73" w:rsidP="007B3750">
      <w:pPr>
        <w:spacing w:after="0" w:line="240" w:lineRule="auto"/>
        <w:textAlignment w:val="center"/>
      </w:pPr>
    </w:p>
    <w:p w14:paraId="4FDCC294" w14:textId="43DA0039" w:rsidR="00D34A73" w:rsidRDefault="00D34A73" w:rsidP="007B3750">
      <w:pPr>
        <w:spacing w:after="0" w:line="240" w:lineRule="auto"/>
        <w:textAlignment w:val="center"/>
      </w:pPr>
      <w:r>
        <w:t xml:space="preserve">Het tweede doel </w:t>
      </w:r>
      <w:r w:rsidR="009F7070">
        <w:t>hoort bij vakdidactisch bekaam. Ik kan onderwijs uitvoeren en leren organiseren</w:t>
      </w:r>
      <w:r w:rsidR="0089787E">
        <w:t xml:space="preserve">. Ik ben daarin aan het differentiëren. </w:t>
      </w:r>
    </w:p>
    <w:p w14:paraId="1C9E3B43" w14:textId="4A3D5867" w:rsidR="0089787E" w:rsidRDefault="0089787E" w:rsidP="007B3750">
      <w:pPr>
        <w:spacing w:after="0" w:line="240" w:lineRule="auto"/>
        <w:textAlignment w:val="center"/>
      </w:pPr>
    </w:p>
    <w:p w14:paraId="6585D96E" w14:textId="346EF3CA" w:rsidR="0089787E" w:rsidRDefault="0089787E" w:rsidP="007B3750">
      <w:pPr>
        <w:spacing w:after="0" w:line="240" w:lineRule="auto"/>
        <w:textAlignment w:val="center"/>
      </w:pPr>
      <w:r>
        <w:t xml:space="preserve">Ook mijn laatste doel hoort bij vakdidactisch bekwaam en sluit aan bij ‘Ik kan onderwijs uitvoeren en leren organiseren’. </w:t>
      </w:r>
      <w:r w:rsidR="005D3F0A">
        <w:t xml:space="preserve">Ik ga voor het eerst CITO toetsen afnemen (en ook </w:t>
      </w:r>
      <w:proofErr w:type="spellStart"/>
      <w:r w:rsidR="005D3F0A">
        <w:t>avi</w:t>
      </w:r>
      <w:proofErr w:type="spellEnd"/>
      <w:r w:rsidR="005D3F0A">
        <w:t xml:space="preserve"> en </w:t>
      </w:r>
      <w:proofErr w:type="spellStart"/>
      <w:r w:rsidR="005D3F0A">
        <w:t>dmt</w:t>
      </w:r>
      <w:proofErr w:type="spellEnd"/>
      <w:r w:rsidR="005D3F0A">
        <w:t xml:space="preserve">). Dit vind ik ook wel spannend (Spanningen en dilemma’s). Ik heb een onderzoekende houding omdat ik graag wil leren en sta open voor feedback. </w:t>
      </w:r>
    </w:p>
    <w:p w14:paraId="3EFD8B7D" w14:textId="77777777" w:rsidR="005D3F0A" w:rsidRDefault="005D3F0A" w:rsidP="007B3750">
      <w:pPr>
        <w:spacing w:after="0" w:line="240" w:lineRule="auto"/>
        <w:textAlignment w:val="center"/>
      </w:pPr>
    </w:p>
    <w:p w14:paraId="7DF68BCC" w14:textId="569F459C" w:rsidR="005D3F0A" w:rsidRDefault="005D3F0A" w:rsidP="007B3750">
      <w:pPr>
        <w:spacing w:after="0" w:line="240" w:lineRule="auto"/>
        <w:textAlignment w:val="center"/>
        <w:rPr>
          <w:b/>
          <w:bCs/>
          <w:i/>
          <w:iCs/>
        </w:rPr>
      </w:pPr>
      <w:r w:rsidRPr="005D3F0A">
        <w:rPr>
          <w:b/>
          <w:bCs/>
          <w:i/>
          <w:iCs/>
        </w:rPr>
        <w:t>Evaluatie</w:t>
      </w:r>
    </w:p>
    <w:p w14:paraId="7C332E3D" w14:textId="574D2AE3" w:rsidR="009B5D6A" w:rsidRDefault="00C057C1" w:rsidP="007B3750">
      <w:pPr>
        <w:spacing w:after="0" w:line="240" w:lineRule="auto"/>
        <w:textAlignment w:val="center"/>
      </w:pPr>
      <w:r>
        <w:t xml:space="preserve">Ik heb een fijne week met de kinderen gehad. Er was ook een voorstelling over roodkapje waar de kinderen van hebben genoten. </w:t>
      </w:r>
      <w:r w:rsidR="007546E9">
        <w:t xml:space="preserve">Momenteel staan er invallers op </w:t>
      </w:r>
      <w:r w:rsidR="009B5D6A">
        <w:t xml:space="preserve">de donderdag en vrijdag. Deze week en volgende week staat Ilona dan voor de groep. Ik kende haar al en kan fijn met haar samenwerken. Ik merk wel dat ik het vervelend </w:t>
      </w:r>
      <w:proofErr w:type="gramStart"/>
      <w:r w:rsidR="009B5D6A">
        <w:t>vindt</w:t>
      </w:r>
      <w:proofErr w:type="gramEnd"/>
      <w:r w:rsidR="009B5D6A">
        <w:t xml:space="preserve"> om steeds te switchen in mijn duo. Ik heb al meerdere keren een kennismakingsgesprek gehad en je blijft toch druk met ook het onderwijs voorbereiden voor de donderdag en vrijdag. Dit kost energie. Het is nu </w:t>
      </w:r>
      <w:proofErr w:type="gramStart"/>
      <w:r w:rsidR="009B5D6A">
        <w:t>teveel</w:t>
      </w:r>
      <w:proofErr w:type="gramEnd"/>
      <w:r w:rsidR="009B5D6A">
        <w:t xml:space="preserve"> om de kar te trekken van groep 3. Ik vind het lastig om mijn prioriteiten te stellen. </w:t>
      </w:r>
      <w:r w:rsidR="00DF53A0">
        <w:t>Daarom heb ik met mijn pleegmoeder</w:t>
      </w:r>
      <w:r w:rsidR="008678AC">
        <w:t xml:space="preserve"> een lijstje gemaakt en opgesteld wat ik wel en niet ga doen. Dit lijstje heb ik besproken met de directrice. Dit pakte ze goed op. Het geeft meer rust. De Intern Begeleider </w:t>
      </w:r>
      <w:r w:rsidR="003C389B">
        <w:t xml:space="preserve">neemt wat taken van mij over (zoals handelingsplannen in het leerlingvolgsysteem). </w:t>
      </w:r>
    </w:p>
    <w:p w14:paraId="49CAC096" w14:textId="77777777" w:rsidR="003C389B" w:rsidRDefault="003C389B" w:rsidP="007B3750">
      <w:pPr>
        <w:spacing w:after="0" w:line="240" w:lineRule="auto"/>
        <w:textAlignment w:val="center"/>
      </w:pPr>
    </w:p>
    <w:p w14:paraId="143B3F5B" w14:textId="397F08BE" w:rsidR="003C389B" w:rsidRDefault="003C389B" w:rsidP="007B3750">
      <w:pPr>
        <w:spacing w:after="0" w:line="240" w:lineRule="auto"/>
        <w:textAlignment w:val="center"/>
      </w:pPr>
      <w:r>
        <w:t>Voor volgende week stel ik deze doelen:</w:t>
      </w:r>
    </w:p>
    <w:p w14:paraId="52D498AE" w14:textId="5C7E4D0D" w:rsidR="00C3213D" w:rsidRPr="00C3213D" w:rsidRDefault="00C3213D" w:rsidP="00C3213D">
      <w:pPr>
        <w:numPr>
          <w:ilvl w:val="0"/>
          <w:numId w:val="2"/>
        </w:numPr>
        <w:spacing w:after="0" w:line="240" w:lineRule="auto"/>
        <w:textAlignment w:val="center"/>
        <w:rPr>
          <w:rFonts w:ascii="Calibri" w:eastAsia="Times New Roman" w:hAnsi="Calibri" w:cs="Calibri"/>
          <w:kern w:val="0"/>
          <w:lang w:eastAsia="nl-NL"/>
          <w14:ligatures w14:val="none"/>
        </w:rPr>
      </w:pPr>
      <w:r w:rsidRPr="00C3213D">
        <w:rPr>
          <w:rFonts w:ascii="Calibri" w:eastAsia="Times New Roman" w:hAnsi="Calibri" w:cs="Calibri"/>
          <w:kern w:val="0"/>
          <w:lang w:eastAsia="nl-NL"/>
          <w14:ligatures w14:val="none"/>
        </w:rPr>
        <w:t>Ik kan AVI toetsen afnemen</w:t>
      </w:r>
      <w:r w:rsidR="006B77C8">
        <w:rPr>
          <w:rFonts w:ascii="Calibri" w:eastAsia="Times New Roman" w:hAnsi="Calibri" w:cs="Calibri"/>
          <w:kern w:val="0"/>
          <w:lang w:eastAsia="nl-NL"/>
          <w14:ligatures w14:val="none"/>
        </w:rPr>
        <w:t xml:space="preserve"> </w:t>
      </w:r>
    </w:p>
    <w:p w14:paraId="40F23216" w14:textId="77777777" w:rsidR="00C3213D" w:rsidRPr="00C3213D" w:rsidRDefault="00C3213D" w:rsidP="00C3213D">
      <w:pPr>
        <w:numPr>
          <w:ilvl w:val="0"/>
          <w:numId w:val="2"/>
        </w:numPr>
        <w:spacing w:after="0" w:line="240" w:lineRule="auto"/>
        <w:textAlignment w:val="center"/>
        <w:rPr>
          <w:rFonts w:ascii="Calibri" w:eastAsia="Times New Roman" w:hAnsi="Calibri" w:cs="Calibri"/>
          <w:kern w:val="0"/>
          <w:lang w:eastAsia="nl-NL"/>
          <w14:ligatures w14:val="none"/>
        </w:rPr>
      </w:pPr>
      <w:r w:rsidRPr="00C3213D">
        <w:rPr>
          <w:rFonts w:ascii="Calibri" w:eastAsia="Times New Roman" w:hAnsi="Calibri" w:cs="Calibri"/>
          <w:kern w:val="0"/>
          <w:lang w:eastAsia="nl-NL"/>
          <w14:ligatures w14:val="none"/>
        </w:rPr>
        <w:t>Ik kan AVI toetsen analyseren</w:t>
      </w:r>
    </w:p>
    <w:p w14:paraId="26785EE5" w14:textId="77777777" w:rsidR="00C3213D" w:rsidRPr="00C3213D" w:rsidRDefault="00C3213D" w:rsidP="00C3213D">
      <w:pPr>
        <w:numPr>
          <w:ilvl w:val="0"/>
          <w:numId w:val="2"/>
        </w:numPr>
        <w:spacing w:after="0" w:line="240" w:lineRule="auto"/>
        <w:textAlignment w:val="center"/>
        <w:rPr>
          <w:rFonts w:ascii="Calibri" w:eastAsia="Times New Roman" w:hAnsi="Calibri" w:cs="Calibri"/>
          <w:kern w:val="0"/>
          <w:lang w:eastAsia="nl-NL"/>
          <w14:ligatures w14:val="none"/>
        </w:rPr>
      </w:pPr>
      <w:r w:rsidRPr="00C3213D">
        <w:rPr>
          <w:rFonts w:ascii="Calibri" w:eastAsia="Times New Roman" w:hAnsi="Calibri" w:cs="Calibri"/>
          <w:kern w:val="0"/>
          <w:lang w:eastAsia="nl-NL"/>
          <w14:ligatures w14:val="none"/>
        </w:rPr>
        <w:t xml:space="preserve">Ik kan </w:t>
      </w:r>
      <w:proofErr w:type="spellStart"/>
      <w:r w:rsidRPr="00C3213D">
        <w:rPr>
          <w:rFonts w:ascii="Calibri" w:eastAsia="Times New Roman" w:hAnsi="Calibri" w:cs="Calibri"/>
          <w:kern w:val="0"/>
          <w:lang w:eastAsia="nl-NL"/>
          <w14:ligatures w14:val="none"/>
        </w:rPr>
        <w:t>CITO's</w:t>
      </w:r>
      <w:proofErr w:type="spellEnd"/>
      <w:r w:rsidRPr="00C3213D">
        <w:rPr>
          <w:rFonts w:ascii="Calibri" w:eastAsia="Times New Roman" w:hAnsi="Calibri" w:cs="Calibri"/>
          <w:kern w:val="0"/>
          <w:lang w:eastAsia="nl-NL"/>
          <w14:ligatures w14:val="none"/>
        </w:rPr>
        <w:t xml:space="preserve"> afnemen</w:t>
      </w:r>
    </w:p>
    <w:p w14:paraId="7D7B6A90" w14:textId="77777777" w:rsidR="003C389B" w:rsidRPr="005D3F0A" w:rsidRDefault="003C389B" w:rsidP="007B3750">
      <w:pPr>
        <w:spacing w:after="0" w:line="240" w:lineRule="auto"/>
        <w:textAlignment w:val="center"/>
      </w:pPr>
    </w:p>
    <w:p w14:paraId="0040FDC5" w14:textId="60D419C6" w:rsidR="005D3F0A" w:rsidRDefault="006B77C8" w:rsidP="007B3750">
      <w:pPr>
        <w:spacing w:after="0" w:line="240" w:lineRule="auto"/>
        <w:textAlignment w:val="center"/>
      </w:pPr>
      <w:r>
        <w:t xml:space="preserve">Deze doelen sluiten aan bij het vakdidactisch bekwaam. </w:t>
      </w:r>
      <w:r w:rsidR="006B2A01">
        <w:t>Ik kan onderwijs uitvoeren en het leren organiseren</w:t>
      </w:r>
      <w:r w:rsidR="00565ACB">
        <w:t>. Ook kan ik onderwijs evalueren en ontwikkelen</w:t>
      </w:r>
      <w:r w:rsidR="009A4BCF">
        <w:t xml:space="preserve">. </w:t>
      </w:r>
    </w:p>
    <w:p w14:paraId="0EA7B11D" w14:textId="77777777" w:rsidR="009A4BCF" w:rsidRDefault="009A4BCF" w:rsidP="007B3750">
      <w:pPr>
        <w:spacing w:after="0" w:line="240" w:lineRule="auto"/>
        <w:textAlignment w:val="center"/>
      </w:pPr>
    </w:p>
    <w:p w14:paraId="576BCD9B" w14:textId="5DBB88F3" w:rsidR="009A4BCF" w:rsidRDefault="009A4BCF">
      <w:r>
        <w:br w:type="page"/>
      </w:r>
    </w:p>
    <w:p w14:paraId="058C42CB" w14:textId="00F18D54" w:rsidR="005E1E13" w:rsidRDefault="009A4BCF" w:rsidP="00A03A52">
      <w:pPr>
        <w:pStyle w:val="Kop2"/>
      </w:pPr>
      <w:r>
        <w:lastRenderedPageBreak/>
        <w:t>Weeknummer 4</w:t>
      </w:r>
      <w:r w:rsidR="00490DE0">
        <w:t xml:space="preserve"> </w:t>
      </w:r>
    </w:p>
    <w:p w14:paraId="55651E2E" w14:textId="7C236426" w:rsidR="0024534A" w:rsidRDefault="005E1E13" w:rsidP="009A4BCF">
      <w:r>
        <w:t>Ik had wel</w:t>
      </w:r>
      <w:r w:rsidR="006A01CD">
        <w:t xml:space="preserve"> lekkere dagen gehad. Dinsdag had ik wel een mindere dag voor mezelf. Ik merkte dat ik veel aan het mopperen was. Maandag stond er</w:t>
      </w:r>
      <w:r w:rsidR="00442512">
        <w:t xml:space="preserve"> een invaller voor de groep zodat ik de </w:t>
      </w:r>
      <w:r w:rsidR="00136164">
        <w:t xml:space="preserve">AVI toetsen kon afnemen. Ik vond het leuk om een dagje wat anders </w:t>
      </w:r>
      <w:r w:rsidR="005C071F">
        <w:t>te doen. Ook om één op één met de kinderen bezig te zijn. De AVI toetsen zijn niet heel goed gemaakt. Ik merk dat ik dan snel kritisch ben op mezelf en mezelf dat verwijt. Terwijl die last niet alleen op mijn schouder ligt</w:t>
      </w:r>
      <w:r w:rsidR="006B7E9F">
        <w:t xml:space="preserve">. Er zijn afgelopen half jaar veel wisselingen geweest en ik was daarin de vaste kracht. </w:t>
      </w:r>
      <w:r w:rsidR="006011FD">
        <w:t xml:space="preserve">Ik mag hierin relativeren. Ook wordt vaker M3 wisselend gescoord. </w:t>
      </w:r>
    </w:p>
    <w:p w14:paraId="6D3FFCB1" w14:textId="4346057D" w:rsidR="0024534A" w:rsidRDefault="0024534A" w:rsidP="009A4BCF">
      <w:r>
        <w:t>Voor volgende week heb ik de volgende doelen opgesteld:</w:t>
      </w:r>
    </w:p>
    <w:p w14:paraId="3A264841" w14:textId="77777777" w:rsidR="008E35CA" w:rsidRPr="008E35CA" w:rsidRDefault="008E35CA" w:rsidP="008E35CA">
      <w:pPr>
        <w:numPr>
          <w:ilvl w:val="0"/>
          <w:numId w:val="3"/>
        </w:numPr>
        <w:spacing w:after="0" w:line="240" w:lineRule="auto"/>
        <w:textAlignment w:val="center"/>
        <w:rPr>
          <w:rFonts w:ascii="Calibri" w:eastAsia="Times New Roman" w:hAnsi="Calibri" w:cs="Calibri"/>
          <w:kern w:val="0"/>
          <w:lang w:eastAsia="nl-NL"/>
          <w14:ligatures w14:val="none"/>
        </w:rPr>
      </w:pPr>
      <w:r w:rsidRPr="008E35CA">
        <w:rPr>
          <w:rFonts w:ascii="Calibri" w:eastAsia="Times New Roman" w:hAnsi="Calibri" w:cs="Calibri"/>
          <w:kern w:val="0"/>
          <w:lang w:eastAsia="nl-NL"/>
          <w14:ligatures w14:val="none"/>
        </w:rPr>
        <w:t>Ik kan CITO resultaten analyseren</w:t>
      </w:r>
    </w:p>
    <w:p w14:paraId="69AEC0E0" w14:textId="69C6C016" w:rsidR="008E35CA" w:rsidRPr="008E35CA" w:rsidRDefault="008E35CA" w:rsidP="008E35CA">
      <w:pPr>
        <w:numPr>
          <w:ilvl w:val="0"/>
          <w:numId w:val="3"/>
        </w:numPr>
        <w:spacing w:after="0" w:line="240" w:lineRule="auto"/>
        <w:textAlignment w:val="center"/>
        <w:rPr>
          <w:rFonts w:ascii="Calibri" w:eastAsia="Times New Roman" w:hAnsi="Calibri" w:cs="Calibri"/>
          <w:kern w:val="0"/>
          <w:lang w:eastAsia="nl-NL"/>
          <w14:ligatures w14:val="none"/>
        </w:rPr>
      </w:pPr>
      <w:r w:rsidRPr="008E35CA">
        <w:rPr>
          <w:rFonts w:ascii="Calibri" w:eastAsia="Times New Roman" w:hAnsi="Calibri" w:cs="Calibri"/>
          <w:kern w:val="0"/>
          <w:lang w:eastAsia="nl-NL"/>
          <w14:ligatures w14:val="none"/>
        </w:rPr>
        <w:t>Ik kan rapporten schrijven</w:t>
      </w:r>
    </w:p>
    <w:p w14:paraId="702A345A" w14:textId="78A19242" w:rsidR="008E35CA" w:rsidRDefault="008E35CA" w:rsidP="008E35CA">
      <w:pPr>
        <w:numPr>
          <w:ilvl w:val="0"/>
          <w:numId w:val="3"/>
        </w:numPr>
        <w:spacing w:after="0" w:line="240" w:lineRule="auto"/>
        <w:textAlignment w:val="center"/>
        <w:rPr>
          <w:rFonts w:ascii="Calibri" w:eastAsia="Times New Roman" w:hAnsi="Calibri" w:cs="Calibri"/>
          <w:kern w:val="0"/>
          <w:lang w:eastAsia="nl-NL"/>
          <w14:ligatures w14:val="none"/>
        </w:rPr>
      </w:pPr>
      <w:r w:rsidRPr="008E35CA">
        <w:rPr>
          <w:rFonts w:ascii="Calibri" w:eastAsia="Times New Roman" w:hAnsi="Calibri" w:cs="Calibri"/>
          <w:kern w:val="0"/>
          <w:lang w:eastAsia="nl-NL"/>
          <w14:ligatures w14:val="none"/>
        </w:rPr>
        <w:t>Ik kan mijn werk loslaten na contracturen en laten liggen wat niet mijn verantwoordelijkheden zijn</w:t>
      </w:r>
    </w:p>
    <w:p w14:paraId="42D44FA2" w14:textId="77777777" w:rsidR="008E35CA" w:rsidRDefault="008E35CA" w:rsidP="008E35CA">
      <w:pPr>
        <w:spacing w:after="0" w:line="240" w:lineRule="auto"/>
        <w:textAlignment w:val="center"/>
        <w:rPr>
          <w:rFonts w:ascii="Calibri" w:eastAsia="Times New Roman" w:hAnsi="Calibri" w:cs="Calibri"/>
          <w:kern w:val="0"/>
          <w:lang w:eastAsia="nl-NL"/>
          <w14:ligatures w14:val="none"/>
        </w:rPr>
      </w:pPr>
    </w:p>
    <w:p w14:paraId="24A5053D" w14:textId="64DD8913" w:rsidR="008E35CA" w:rsidRDefault="008E35CA" w:rsidP="008E35CA">
      <w:pPr>
        <w:spacing w:after="0" w:line="240" w:lineRule="auto"/>
        <w:textAlignment w:val="center"/>
      </w:pPr>
      <w:r>
        <w:rPr>
          <w:rFonts w:ascii="Calibri" w:eastAsia="Times New Roman" w:hAnsi="Calibri" w:cs="Calibri"/>
          <w:kern w:val="0"/>
          <w:lang w:eastAsia="nl-NL"/>
          <w14:ligatures w14:val="none"/>
        </w:rPr>
        <w:t xml:space="preserve">Doel 1 sluit aan </w:t>
      </w:r>
      <w:r>
        <w:t>bij het vakdidactisch bekwaam</w:t>
      </w:r>
      <w:r w:rsidR="00CA0EBF">
        <w:t xml:space="preserve">. Ik kan </w:t>
      </w:r>
      <w:r>
        <w:t>onderwijs evalueren en ontwikkelen.</w:t>
      </w:r>
    </w:p>
    <w:p w14:paraId="6401583F" w14:textId="2C1B0C23" w:rsidR="00CA0EBF" w:rsidRDefault="00CA0EBF" w:rsidP="008E35CA">
      <w:pPr>
        <w:spacing w:after="0" w:line="240" w:lineRule="auto"/>
        <w:textAlignment w:val="center"/>
      </w:pPr>
      <w:r>
        <w:t>Het tweede doel</w:t>
      </w:r>
      <w:r w:rsidR="00A37D74">
        <w:t xml:space="preserve"> sluit aan bij mijn pedagogisch bekwaam. ‘Kan zijn pedagogisch handelen afstemmen met ouders, collega’s en anderen die vanuit hun professionele verantwoordelijkheid bij de leerling betrokken zijn’. Ik kan hierin de ontwikkeling van een leerling vastleggen in een rapport. </w:t>
      </w:r>
    </w:p>
    <w:p w14:paraId="02696269" w14:textId="77777777" w:rsidR="00A37D74" w:rsidRDefault="00A37D74" w:rsidP="008E35CA">
      <w:pPr>
        <w:spacing w:after="0" w:line="240" w:lineRule="auto"/>
        <w:textAlignment w:val="center"/>
      </w:pPr>
    </w:p>
    <w:p w14:paraId="4367F5FA" w14:textId="20ED545C" w:rsidR="00A37D74" w:rsidRDefault="00A37D74" w:rsidP="008E35CA">
      <w:pPr>
        <w:spacing w:after="0" w:line="240" w:lineRule="auto"/>
        <w:textAlignment w:val="center"/>
      </w:pPr>
      <w:r>
        <w:t>Mijn laa</w:t>
      </w:r>
      <w:r w:rsidR="00D41877">
        <w:t xml:space="preserve">tste doel </w:t>
      </w:r>
      <w:r w:rsidR="00E4187E">
        <w:t xml:space="preserve">heeft te maken met vorige week. Ik heb nu mijn grenzen gesteld, nu moet ik het ook loslaten. Tenminste dat is mijn doel. </w:t>
      </w:r>
    </w:p>
    <w:p w14:paraId="233D3EF0" w14:textId="77777777" w:rsidR="00E4187E" w:rsidRDefault="00E4187E" w:rsidP="008E35CA">
      <w:pPr>
        <w:spacing w:after="0" w:line="240" w:lineRule="auto"/>
        <w:textAlignment w:val="center"/>
      </w:pPr>
    </w:p>
    <w:p w14:paraId="5DDF6265" w14:textId="77777777" w:rsidR="00E4187E" w:rsidRDefault="00E4187E" w:rsidP="008E35CA">
      <w:pPr>
        <w:spacing w:after="0" w:line="240" w:lineRule="auto"/>
        <w:textAlignment w:val="center"/>
      </w:pPr>
    </w:p>
    <w:p w14:paraId="5CFE0836" w14:textId="6C93AC27" w:rsidR="00E4187E" w:rsidRDefault="00E4187E" w:rsidP="00E4187E">
      <w:pPr>
        <w:pStyle w:val="Kop2"/>
      </w:pPr>
      <w:r>
        <w:t>Weeknummer 5</w:t>
      </w:r>
      <w:r w:rsidR="00490DE0">
        <w:t xml:space="preserve"> </w:t>
      </w:r>
    </w:p>
    <w:p w14:paraId="09C3B491" w14:textId="51AC09B9" w:rsidR="004B553E" w:rsidRDefault="00042AC2" w:rsidP="00E4187E">
      <w:r>
        <w:t>Deze week had ik dinsdag een studiedag e</w:t>
      </w:r>
      <w:r w:rsidR="00BC2602">
        <w:t xml:space="preserve">n mijn klikbezoek. Mijn klikbezoek ging online, omdat ik er pas later achter kwam dat ik dan een studiedag had. </w:t>
      </w:r>
      <w:r w:rsidR="004B553E">
        <w:t xml:space="preserve">Mijn klikbezoek was positief! Dit gaf mij ook wel een </w:t>
      </w:r>
      <w:proofErr w:type="spellStart"/>
      <w:r w:rsidR="004B553E">
        <w:t>confidence</w:t>
      </w:r>
      <w:proofErr w:type="spellEnd"/>
      <w:r w:rsidR="004B553E">
        <w:t xml:space="preserve"> boost. </w:t>
      </w:r>
    </w:p>
    <w:p w14:paraId="58AC5226" w14:textId="03300DBC" w:rsidR="004B553E" w:rsidRDefault="004B553E" w:rsidP="00E4187E">
      <w:r>
        <w:t xml:space="preserve">Het lukte me goed om de CITO resultaten te analyseren. Ik deed dit samen met de intern begeleider. Ook ben ik samen met een collega (invaller die ook een tijdje voor deze groep heeft gestaan) de rapporten wezen schrijven. Zij bood aan dit samen te doen en dat was erg fijn! Het ging eigenlijk sneller dan verwacht. </w:t>
      </w:r>
    </w:p>
    <w:p w14:paraId="0BBCCE8A" w14:textId="77777777" w:rsidR="009C0135" w:rsidRDefault="0038177C" w:rsidP="009C0135">
      <w:r>
        <w:t xml:space="preserve">Ook lukte het deze week goed om mijn werk los te laten na contracturen. Ik merk dat ik meer rust in mijn hoofd heb, ook omdat ik nu mijn minor heb afgerond. Dat geeft meer ruimte. </w:t>
      </w:r>
      <w:r w:rsidR="009C0135">
        <w:t>Voor volgende week heb ik de volgende doelen opgesteld</w:t>
      </w:r>
    </w:p>
    <w:p w14:paraId="1D95DAC5" w14:textId="74A6D71F" w:rsidR="009C0135" w:rsidRDefault="009C0135" w:rsidP="001C7296">
      <w:pPr>
        <w:pStyle w:val="Lijstalinea"/>
        <w:numPr>
          <w:ilvl w:val="0"/>
          <w:numId w:val="5"/>
        </w:numPr>
      </w:pPr>
      <w:r w:rsidRPr="001C7296">
        <w:rPr>
          <w:rFonts w:ascii="Calibri" w:eastAsia="Times New Roman" w:hAnsi="Calibri" w:cs="Calibri"/>
          <w:kern w:val="0"/>
          <w:lang w:eastAsia="nl-NL"/>
          <w14:ligatures w14:val="none"/>
        </w:rPr>
        <w:t>Ik kan een rapportgesprek voeren over een leerling die erg uitval</w:t>
      </w:r>
      <w:r w:rsidR="001C7296">
        <w:rPr>
          <w:rFonts w:ascii="Calibri" w:eastAsia="Times New Roman" w:hAnsi="Calibri" w:cs="Calibri"/>
          <w:kern w:val="0"/>
          <w:lang w:eastAsia="nl-NL"/>
          <w14:ligatures w14:val="none"/>
        </w:rPr>
        <w:t>t</w:t>
      </w:r>
    </w:p>
    <w:p w14:paraId="5EFBFADF" w14:textId="1D071B32" w:rsidR="001C7296" w:rsidRPr="001C7296" w:rsidRDefault="009C0135" w:rsidP="001C7296">
      <w:pPr>
        <w:pStyle w:val="Lijstalinea"/>
        <w:numPr>
          <w:ilvl w:val="0"/>
          <w:numId w:val="5"/>
        </w:numPr>
      </w:pPr>
      <w:r w:rsidRPr="001C7296">
        <w:rPr>
          <w:rFonts w:ascii="Calibri" w:eastAsia="Times New Roman" w:hAnsi="Calibri" w:cs="Calibri"/>
          <w:kern w:val="0"/>
          <w:lang w:eastAsia="nl-NL"/>
          <w14:ligatures w14:val="none"/>
        </w:rPr>
        <w:t xml:space="preserve">Ik kan </w:t>
      </w:r>
      <w:r w:rsidR="001C7296">
        <w:rPr>
          <w:rFonts w:ascii="Calibri" w:eastAsia="Times New Roman" w:hAnsi="Calibri" w:cs="Calibri"/>
          <w:kern w:val="0"/>
          <w:lang w:eastAsia="nl-NL"/>
          <w14:ligatures w14:val="none"/>
        </w:rPr>
        <w:t xml:space="preserve">een </w:t>
      </w:r>
      <w:r w:rsidRPr="001C7296">
        <w:rPr>
          <w:rFonts w:ascii="Calibri" w:eastAsia="Times New Roman" w:hAnsi="Calibri" w:cs="Calibri"/>
          <w:kern w:val="0"/>
          <w:lang w:eastAsia="nl-NL"/>
          <w14:ligatures w14:val="none"/>
        </w:rPr>
        <w:t>les</w:t>
      </w:r>
      <w:r w:rsidR="001C7296">
        <w:rPr>
          <w:rFonts w:ascii="Calibri" w:eastAsia="Times New Roman" w:hAnsi="Calibri" w:cs="Calibri"/>
          <w:kern w:val="0"/>
          <w:lang w:eastAsia="nl-NL"/>
          <w14:ligatures w14:val="none"/>
        </w:rPr>
        <w:t xml:space="preserve"> </w:t>
      </w:r>
      <w:r w:rsidRPr="001C7296">
        <w:rPr>
          <w:rFonts w:ascii="Calibri" w:eastAsia="Times New Roman" w:hAnsi="Calibri" w:cs="Calibri"/>
          <w:kern w:val="0"/>
          <w:lang w:eastAsia="nl-NL"/>
          <w14:ligatures w14:val="none"/>
        </w:rPr>
        <w:t>geven zonder die goed te hebben voorbereid</w:t>
      </w:r>
    </w:p>
    <w:p w14:paraId="18460579" w14:textId="66337427" w:rsidR="009C0135" w:rsidRPr="001C7296" w:rsidRDefault="009C0135" w:rsidP="001C7296">
      <w:pPr>
        <w:pStyle w:val="Lijstalinea"/>
        <w:numPr>
          <w:ilvl w:val="0"/>
          <w:numId w:val="5"/>
        </w:numPr>
      </w:pPr>
      <w:r w:rsidRPr="001C7296">
        <w:rPr>
          <w:rFonts w:ascii="Calibri" w:eastAsia="Times New Roman" w:hAnsi="Calibri" w:cs="Calibri"/>
          <w:kern w:val="0"/>
          <w:lang w:eastAsia="nl-NL"/>
          <w14:ligatures w14:val="none"/>
        </w:rPr>
        <w:t>Ik kan terugblikken op mijn eigen vaardigheden en handelen en deze analyseren met mijn begeleider</w:t>
      </w:r>
    </w:p>
    <w:p w14:paraId="211BD00B" w14:textId="44E1F467" w:rsidR="001C7296" w:rsidRDefault="005E483C" w:rsidP="001C7296">
      <w:r>
        <w:t>Mijn eerste doel sluit aan bij de pedagogisch bekwaamheid</w:t>
      </w:r>
      <w:r w:rsidR="000E6811">
        <w:t xml:space="preserve"> ‘</w:t>
      </w:r>
      <w:r>
        <w:t>Kan zijn pedagogisch handelen afstemmen met ouders, collega’s en anderen die vanuit hun professionele verantwoordelijkheid bij de leerling betrokken zijn’.</w:t>
      </w:r>
      <w:r w:rsidR="000E6811">
        <w:t xml:space="preserve"> Het tweede</w:t>
      </w:r>
      <w:r w:rsidR="00E23043">
        <w:t xml:space="preserve"> en derde</w:t>
      </w:r>
      <w:r w:rsidR="000E6811">
        <w:t xml:space="preserve"> </w:t>
      </w:r>
      <w:r w:rsidR="00BF2CF1">
        <w:t>doel sluit</w:t>
      </w:r>
      <w:r w:rsidR="00E23043">
        <w:t>en</w:t>
      </w:r>
      <w:r w:rsidR="00BF2CF1">
        <w:t xml:space="preserve"> aan bij de vakdidactische bekwaamheid. </w:t>
      </w:r>
      <w:r w:rsidR="00E23043">
        <w:t xml:space="preserve">‘Kan onderwijs uitvoeren en leren organiseren’ en ‘kan onderwijs evalueren en ontwikkelen’. </w:t>
      </w:r>
    </w:p>
    <w:p w14:paraId="1B88DA17" w14:textId="77777777" w:rsidR="00E23043" w:rsidRDefault="00E23043" w:rsidP="001C7296"/>
    <w:p w14:paraId="22663E22" w14:textId="7F013679" w:rsidR="00E23043" w:rsidRDefault="00E23043" w:rsidP="00727EC4">
      <w:pPr>
        <w:pStyle w:val="Kop2"/>
      </w:pPr>
      <w:r>
        <w:lastRenderedPageBreak/>
        <w:t>Weeknummer 6</w:t>
      </w:r>
      <w:r w:rsidR="00490DE0">
        <w:t xml:space="preserve"> </w:t>
      </w:r>
    </w:p>
    <w:p w14:paraId="63349630" w14:textId="68D036D4" w:rsidR="001C7296" w:rsidRDefault="009542FB" w:rsidP="001C7296">
      <w:r>
        <w:t>Deze week had ik een nieuwe leer</w:t>
      </w:r>
      <w:r w:rsidR="002F5CA1">
        <w:t xml:space="preserve">ling in de klas. Het meisje </w:t>
      </w:r>
      <w:r w:rsidR="00CD59BF">
        <w:t xml:space="preserve">heeft Nederlands als tweede taal. Ik realiseerde me dat ik hier weinig ervaring mee heb. Wil hier me wel meer in verdiepen. </w:t>
      </w:r>
      <w:r w:rsidR="00194145">
        <w:t xml:space="preserve">Ook had ik een gesprek over een leerling die erg uitvalt op lezen. Heel misschien blijft dit jongetje zitten. Maar daar kunnen we nu nog niks over zeggen. Het gesprek ging erg goed. Ik merk dat ik steeds ontspannener een oudergesprek kan voeren en het steeds ‘normaler’ wordt. </w:t>
      </w:r>
      <w:r w:rsidR="00A63887">
        <w:t>Ik kon transparant zijn naar ouders, maar ook de positieve punten benoemen. Ook kon ik laten vallen dat doubleren in ons achterhoofd ligt maar dat we daar nu nog niet iets over kunnen zeggen.</w:t>
      </w:r>
      <w:r w:rsidR="00D01969">
        <w:t xml:space="preserve"> Het zijn prettige ouders. Je ziet dat ze graag gerustgesteld willen worden, maar ze willen ook heel graag meewerken. Voor </w:t>
      </w:r>
      <w:proofErr w:type="gramStart"/>
      <w:r w:rsidR="00D01969">
        <w:t>hun</w:t>
      </w:r>
      <w:proofErr w:type="gramEnd"/>
      <w:r w:rsidR="00D01969">
        <w:t xml:space="preserve"> staat het welzijn bovenop. </w:t>
      </w:r>
    </w:p>
    <w:p w14:paraId="2BC70DA6" w14:textId="5C84765F" w:rsidR="00D01969" w:rsidRDefault="00D01969" w:rsidP="001C7296">
      <w:r>
        <w:t xml:space="preserve">De afgelopen keer ben ik met mijn coach bezig geweest met mijn pedagogische en didactische bekwaamheden. Ik had namelijk in mijn hoofd </w:t>
      </w:r>
      <w:r w:rsidR="009E35FD">
        <w:t xml:space="preserve">geconcludeerd dat ik een betere pedagoog ben dan didacticus. Maar Marieke, mijn coach, was het hier niet helemaal mee eens. Ze zegt als je terugkijkt en goed evalueert kan je eigenlijk concluderen dat je ook een goede didacticus bent. </w:t>
      </w:r>
      <w:r w:rsidR="005348DD">
        <w:t xml:space="preserve">Ik had de opdracht gekregen om niet zwart wit hierin te denken maar om elke keer terug te kijken en vanuit daar conclusies te trekken op de dag. Want er zullen ook dagen zijn waar ik een betere didacticus ben dan een pedagoog. Ik vind het fijn dat Marieke mij uit mijn vaste denken haalt en opnieuw naar dingen laat kijken. </w:t>
      </w:r>
    </w:p>
    <w:p w14:paraId="2F5D3A2E" w14:textId="236E8D80" w:rsidR="009E365C" w:rsidRDefault="009E365C" w:rsidP="001C7296">
      <w:r>
        <w:t>Voor volgende week heb ik de volgende doelen opgesteld:</w:t>
      </w:r>
    </w:p>
    <w:p w14:paraId="5D213B32" w14:textId="089E95F1" w:rsidR="00453347" w:rsidRPr="00453347" w:rsidRDefault="00453347" w:rsidP="00453347">
      <w:pPr>
        <w:numPr>
          <w:ilvl w:val="0"/>
          <w:numId w:val="6"/>
        </w:numPr>
        <w:spacing w:after="0" w:line="240" w:lineRule="auto"/>
        <w:textAlignment w:val="center"/>
        <w:rPr>
          <w:rFonts w:ascii="Calibri" w:eastAsia="Times New Roman" w:hAnsi="Calibri" w:cs="Calibri"/>
          <w:kern w:val="0"/>
          <w:lang w:eastAsia="nl-NL"/>
          <w14:ligatures w14:val="none"/>
        </w:rPr>
      </w:pPr>
      <w:r w:rsidRPr="00453347">
        <w:rPr>
          <w:rFonts w:ascii="Calibri" w:eastAsia="Times New Roman" w:hAnsi="Calibri" w:cs="Calibri"/>
          <w:kern w:val="0"/>
          <w:lang w:eastAsia="nl-NL"/>
          <w14:ligatures w14:val="none"/>
        </w:rPr>
        <w:t>Ik kan alleen 10 minu</w:t>
      </w:r>
      <w:r w:rsidR="00E21857">
        <w:rPr>
          <w:rFonts w:ascii="Calibri" w:eastAsia="Times New Roman" w:hAnsi="Calibri" w:cs="Calibri"/>
          <w:kern w:val="0"/>
          <w:lang w:eastAsia="nl-NL"/>
          <w14:ligatures w14:val="none"/>
        </w:rPr>
        <w:t>ut</w:t>
      </w:r>
      <w:r w:rsidRPr="00453347">
        <w:rPr>
          <w:rFonts w:ascii="Calibri" w:eastAsia="Times New Roman" w:hAnsi="Calibri" w:cs="Calibri"/>
          <w:kern w:val="0"/>
          <w:lang w:eastAsia="nl-NL"/>
          <w14:ligatures w14:val="none"/>
        </w:rPr>
        <w:t xml:space="preserve"> gesprekken voeren</w:t>
      </w:r>
    </w:p>
    <w:p w14:paraId="5EE8CE45" w14:textId="46EB0249" w:rsidR="00453347" w:rsidRPr="00453347" w:rsidRDefault="00453347" w:rsidP="00453347">
      <w:pPr>
        <w:numPr>
          <w:ilvl w:val="0"/>
          <w:numId w:val="6"/>
        </w:numPr>
        <w:spacing w:after="0" w:line="240" w:lineRule="auto"/>
        <w:textAlignment w:val="center"/>
        <w:rPr>
          <w:rFonts w:ascii="Calibri" w:eastAsia="Times New Roman" w:hAnsi="Calibri" w:cs="Calibri"/>
          <w:kern w:val="0"/>
          <w:lang w:eastAsia="nl-NL"/>
          <w14:ligatures w14:val="none"/>
        </w:rPr>
      </w:pPr>
      <w:r w:rsidRPr="00453347">
        <w:rPr>
          <w:rFonts w:ascii="Calibri" w:eastAsia="Times New Roman" w:hAnsi="Calibri" w:cs="Calibri"/>
          <w:kern w:val="0"/>
          <w:lang w:eastAsia="nl-NL"/>
          <w14:ligatures w14:val="none"/>
        </w:rPr>
        <w:t>Ik kan een letterfeest organiser</w:t>
      </w:r>
      <w:r w:rsidR="00E21857">
        <w:rPr>
          <w:rFonts w:ascii="Calibri" w:eastAsia="Times New Roman" w:hAnsi="Calibri" w:cs="Calibri"/>
          <w:kern w:val="0"/>
          <w:lang w:eastAsia="nl-NL"/>
          <w14:ligatures w14:val="none"/>
        </w:rPr>
        <w:t>e</w:t>
      </w:r>
      <w:r w:rsidRPr="00453347">
        <w:rPr>
          <w:rFonts w:ascii="Calibri" w:eastAsia="Times New Roman" w:hAnsi="Calibri" w:cs="Calibri"/>
          <w:kern w:val="0"/>
          <w:lang w:eastAsia="nl-NL"/>
          <w14:ligatures w14:val="none"/>
        </w:rPr>
        <w:t>n en hierbij de ouders betrekken</w:t>
      </w:r>
    </w:p>
    <w:p w14:paraId="243E167E" w14:textId="09C7A937" w:rsidR="00453347" w:rsidRDefault="00453347" w:rsidP="00453347">
      <w:pPr>
        <w:numPr>
          <w:ilvl w:val="0"/>
          <w:numId w:val="6"/>
        </w:numPr>
        <w:spacing w:after="0" w:line="240" w:lineRule="auto"/>
        <w:textAlignment w:val="center"/>
        <w:rPr>
          <w:rFonts w:ascii="Calibri" w:eastAsia="Times New Roman" w:hAnsi="Calibri" w:cs="Calibri"/>
          <w:kern w:val="0"/>
          <w:lang w:eastAsia="nl-NL"/>
          <w14:ligatures w14:val="none"/>
        </w:rPr>
      </w:pPr>
      <w:r w:rsidRPr="00453347">
        <w:rPr>
          <w:rFonts w:ascii="Calibri" w:eastAsia="Times New Roman" w:hAnsi="Calibri" w:cs="Calibri"/>
          <w:kern w:val="0"/>
          <w:lang w:eastAsia="nl-NL"/>
          <w14:ligatures w14:val="none"/>
        </w:rPr>
        <w:t xml:space="preserve">Ik kan mijn zorg uitspreken over </w:t>
      </w:r>
      <w:r w:rsidR="00E21857">
        <w:rPr>
          <w:rFonts w:ascii="Calibri" w:eastAsia="Times New Roman" w:hAnsi="Calibri" w:cs="Calibri"/>
          <w:kern w:val="0"/>
          <w:lang w:eastAsia="nl-NL"/>
          <w14:ligatures w14:val="none"/>
        </w:rPr>
        <w:t xml:space="preserve">het gedrag van </w:t>
      </w:r>
      <w:r w:rsidRPr="00453347">
        <w:rPr>
          <w:rFonts w:ascii="Calibri" w:eastAsia="Times New Roman" w:hAnsi="Calibri" w:cs="Calibri"/>
          <w:kern w:val="0"/>
          <w:lang w:eastAsia="nl-NL"/>
          <w14:ligatures w14:val="none"/>
        </w:rPr>
        <w:t>een leerling tijdens een oudergesprek</w:t>
      </w:r>
    </w:p>
    <w:p w14:paraId="3BF14231" w14:textId="77777777" w:rsidR="00E21857" w:rsidRDefault="00E21857" w:rsidP="00E21857">
      <w:pPr>
        <w:spacing w:after="0" w:line="240" w:lineRule="auto"/>
        <w:textAlignment w:val="center"/>
        <w:rPr>
          <w:rFonts w:ascii="Calibri" w:eastAsia="Times New Roman" w:hAnsi="Calibri" w:cs="Calibri"/>
          <w:kern w:val="0"/>
          <w:lang w:eastAsia="nl-NL"/>
          <w14:ligatures w14:val="none"/>
        </w:rPr>
      </w:pPr>
    </w:p>
    <w:p w14:paraId="5B55965B" w14:textId="7076BCB8" w:rsidR="00E21857" w:rsidRDefault="00FF019A" w:rsidP="00E21857">
      <w:pPr>
        <w:spacing w:after="0" w:line="240" w:lineRule="auto"/>
        <w:textAlignment w:val="center"/>
      </w:pPr>
      <w:r>
        <w:t>Alle doelen</w:t>
      </w:r>
      <w:r w:rsidR="005732A4">
        <w:t xml:space="preserve"> sluit</w:t>
      </w:r>
      <w:r>
        <w:t>en</w:t>
      </w:r>
      <w:r w:rsidR="005732A4">
        <w:t xml:space="preserve"> aan bij de pedagogisch bekwaamheid ‘Kan zijn pedagogisch handelen afstemmen met ouders, collega’s en anderen die vanuit hun professionele verantwoordelijkheid bij de leerling betrokken zijn’. Ik heb nooit eerder zelf 10 minuut gesprekken gevoerd. Ik heb er bij het begin van het jaar bij gezeten en genotuleerd. Ik vind het best spannend</w:t>
      </w:r>
      <w:r w:rsidR="000B3534">
        <w:t>, maar denk ook wel dat het me gaat lukken. Iets met Pippi Langkous en de uitspraak: ‘Ik heb het nog nooit gedaan, dus ik denk dat ik het wel kan’</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Daarom sluit dit doel ook aan bij PM Positieve grondhouding. Het tweede doel </w:t>
      </w:r>
      <w:r w:rsidR="009127A2">
        <w:t xml:space="preserve">sluit ook aan bij het vakinhoudelijke bekwaam </w:t>
      </w:r>
      <w:r w:rsidR="00C31B80">
        <w:t xml:space="preserve">‘kan leerstof op een begrijpelijke en aansprekende manier samenstellen en uitleggen’. Het letterfeest staat in teken van het kennen van alle letters. Die dag wil ik veel spelletjes en leuke werkvormen doen die te maken hebben met lezen en letters. Het laatste doel sluit ook aan bij </w:t>
      </w:r>
      <w:r w:rsidR="00FF2322">
        <w:t>het pedagogisch bekwaam ‘Kan ontwikkelingsproblemen, gedragsproblemen en gedragsstoornissen signaleren en indien nodig met hulp van collega’s oplossingen zoeken of doorverwijzen’. Ik heb volgende week woensdag een gesprek over een jongetje waarvan de ouders ook begeleiding hebben gehad van de Jeugd Coach (JOS). De Jeugdcoach zal ook bij het gesprek aansluiten. Ik wil graag uitspreken naar ouders dat ik denk dat er meer hulp nodig is</w:t>
      </w:r>
      <w:r w:rsidR="00995D3C">
        <w:t xml:space="preserve"> voor het jongetje. </w:t>
      </w:r>
    </w:p>
    <w:p w14:paraId="375BEFDA" w14:textId="77777777" w:rsidR="00995D3C" w:rsidRDefault="00995D3C" w:rsidP="00E21857">
      <w:pPr>
        <w:spacing w:after="0" w:line="240" w:lineRule="auto"/>
        <w:textAlignment w:val="center"/>
      </w:pPr>
    </w:p>
    <w:p w14:paraId="697F9496" w14:textId="27794237" w:rsidR="00D01969" w:rsidRPr="00A03A52" w:rsidRDefault="00995D3C" w:rsidP="00A03A52">
      <w:pPr>
        <w:pStyle w:val="Kop2"/>
        <w:rPr>
          <w:rFonts w:ascii="Calibri" w:eastAsia="Times New Roman" w:hAnsi="Calibri" w:cs="Calibri"/>
          <w:kern w:val="0"/>
          <w:lang w:eastAsia="nl-NL"/>
          <w14:ligatures w14:val="none"/>
        </w:rPr>
      </w:pPr>
      <w:r>
        <w:t>Weeknummer 7</w:t>
      </w:r>
      <w:r w:rsidR="00490DE0">
        <w:t xml:space="preserve"> </w:t>
      </w:r>
    </w:p>
    <w:p w14:paraId="1D619BFF" w14:textId="57ABBDB7" w:rsidR="00CD04EC" w:rsidRDefault="00AA3752" w:rsidP="001C7296">
      <w:r>
        <w:t xml:space="preserve">Deze week </w:t>
      </w:r>
      <w:r w:rsidR="003E59E7">
        <w:t>had ik een gesprek over een leerling die erg uitvalt met lezen. We evalueerde de afgelopen periode en de interventie</w:t>
      </w:r>
      <w:r w:rsidR="00A40833">
        <w:t xml:space="preserve">s die we hebben genomen. We zagen een klein beetje vooruitgang, nog niet veel. Dit gesprek ging goed en ik merk dat ik steeds ontspannener </w:t>
      </w:r>
      <w:proofErr w:type="gramStart"/>
      <w:r w:rsidR="00A40833">
        <w:t>wordt</w:t>
      </w:r>
      <w:proofErr w:type="gramEnd"/>
      <w:r w:rsidR="00A40833">
        <w:t xml:space="preserve"> in de gespreksvoering met ouders. </w:t>
      </w:r>
      <w:r w:rsidR="00FA32BF">
        <w:t xml:space="preserve">Gewoon door dit vaker te doen. Ik zie er </w:t>
      </w:r>
      <w:r w:rsidR="00404717">
        <w:t xml:space="preserve">ook niet meer tegen op. Ik denk dat dit doel al goed lukt. Het helpt dan ook wel mee dat de ouders erg goed meewerken en openstaan voor veel. Ook ging ik deze keer eens uittesten hoe </w:t>
      </w:r>
      <w:r w:rsidR="002102AE">
        <w:t xml:space="preserve">het gaat als ik een les niet zo goed voorbereid. Een soort van test op mijn eigen vaardigheden. Ik merk dan wel dat er iets meer onrust is </w:t>
      </w:r>
      <w:r w:rsidR="002102AE">
        <w:lastRenderedPageBreak/>
        <w:t xml:space="preserve">in de groep, maar </w:t>
      </w:r>
      <w:r w:rsidR="004779C1">
        <w:t xml:space="preserve">het lukte best goed. Dit is niet mijn streven natuurlijk, ik wil gewoon mijn lessen voorbereiden. Maar het is fijn om te weten </w:t>
      </w:r>
      <w:r w:rsidR="00A90F03">
        <w:t xml:space="preserve">dat ik </w:t>
      </w:r>
      <w:r w:rsidR="0003509E">
        <w:t xml:space="preserve">op mijn eigen kunnen kan vertrouwen. </w:t>
      </w:r>
    </w:p>
    <w:p w14:paraId="197E6BEF" w14:textId="1DD7E73B" w:rsidR="0003509E" w:rsidRDefault="005A4434" w:rsidP="001C7296">
      <w:r>
        <w:t>Daarnaast sprak ik deze week ook mijn coach Marieke. We gingen terug</w:t>
      </w:r>
      <w:r w:rsidR="006871FC">
        <w:t>blikken op mijn vaardigheden als pedagoog en didacticus. We pakten hier ook de zes rollen van de leerkracht bij. Het is fijn om samen te analyseren. Ook deze week was de conclusie dat het eigenlijk wel goed gaat!</w:t>
      </w:r>
      <w:r w:rsidR="00645F1F">
        <w:t xml:space="preserve"> </w:t>
      </w:r>
    </w:p>
    <w:p w14:paraId="52269676" w14:textId="3B3779FB" w:rsidR="00645F1F" w:rsidRPr="001C7296" w:rsidRDefault="00645F1F" w:rsidP="001C7296">
      <w:r>
        <w:t xml:space="preserve">Voor volgende week heb ik de volgende </w:t>
      </w:r>
      <w:r w:rsidR="003F26EE">
        <w:t>doelen opgesteld:</w:t>
      </w:r>
    </w:p>
    <w:p w14:paraId="5053DC1E" w14:textId="77777777" w:rsidR="00CD04EC" w:rsidRPr="00CD04EC" w:rsidRDefault="00CD04EC" w:rsidP="00CD04EC">
      <w:pPr>
        <w:numPr>
          <w:ilvl w:val="0"/>
          <w:numId w:val="7"/>
        </w:numPr>
        <w:spacing w:after="0" w:line="240" w:lineRule="auto"/>
        <w:textAlignment w:val="center"/>
        <w:rPr>
          <w:rFonts w:ascii="Calibri" w:eastAsia="Times New Roman" w:hAnsi="Calibri" w:cs="Calibri"/>
          <w:kern w:val="0"/>
          <w:lang w:eastAsia="nl-NL"/>
          <w14:ligatures w14:val="none"/>
        </w:rPr>
      </w:pPr>
      <w:r w:rsidRPr="00CD04EC">
        <w:rPr>
          <w:rFonts w:ascii="Calibri" w:eastAsia="Times New Roman" w:hAnsi="Calibri" w:cs="Calibri"/>
          <w:kern w:val="0"/>
          <w:lang w:eastAsia="nl-NL"/>
          <w14:ligatures w14:val="none"/>
        </w:rPr>
        <w:t>Ik kan alleen 10 minuten gesprekken voeren</w:t>
      </w:r>
    </w:p>
    <w:p w14:paraId="3C305B24" w14:textId="1A04F658" w:rsidR="00CD04EC" w:rsidRPr="00CD04EC" w:rsidRDefault="00CD04EC" w:rsidP="00CD04EC">
      <w:pPr>
        <w:numPr>
          <w:ilvl w:val="0"/>
          <w:numId w:val="7"/>
        </w:numPr>
        <w:spacing w:after="0" w:line="240" w:lineRule="auto"/>
        <w:textAlignment w:val="center"/>
        <w:rPr>
          <w:rFonts w:ascii="Calibri" w:eastAsia="Times New Roman" w:hAnsi="Calibri" w:cs="Calibri"/>
          <w:kern w:val="0"/>
          <w:lang w:eastAsia="nl-NL"/>
          <w14:ligatures w14:val="none"/>
        </w:rPr>
      </w:pPr>
      <w:r w:rsidRPr="00CD04EC">
        <w:rPr>
          <w:rFonts w:ascii="Calibri" w:eastAsia="Times New Roman" w:hAnsi="Calibri" w:cs="Calibri"/>
          <w:kern w:val="0"/>
          <w:lang w:eastAsia="nl-NL"/>
          <w14:ligatures w14:val="none"/>
        </w:rPr>
        <w:t xml:space="preserve">Ik kan een letterfeest </w:t>
      </w:r>
      <w:r w:rsidR="00B85089" w:rsidRPr="00CD04EC">
        <w:rPr>
          <w:rFonts w:ascii="Calibri" w:eastAsia="Times New Roman" w:hAnsi="Calibri" w:cs="Calibri"/>
          <w:kern w:val="0"/>
          <w:lang w:eastAsia="nl-NL"/>
          <w14:ligatures w14:val="none"/>
        </w:rPr>
        <w:t>organiseren</w:t>
      </w:r>
      <w:r w:rsidRPr="00CD04EC">
        <w:rPr>
          <w:rFonts w:ascii="Calibri" w:eastAsia="Times New Roman" w:hAnsi="Calibri" w:cs="Calibri"/>
          <w:kern w:val="0"/>
          <w:lang w:eastAsia="nl-NL"/>
          <w14:ligatures w14:val="none"/>
        </w:rPr>
        <w:t xml:space="preserve"> en hierbij de ouders betrekken</w:t>
      </w:r>
      <w:r w:rsidR="00CD2898">
        <w:rPr>
          <w:rFonts w:ascii="Calibri" w:eastAsia="Times New Roman" w:hAnsi="Calibri" w:cs="Calibri"/>
          <w:kern w:val="0"/>
          <w:lang w:eastAsia="nl-NL"/>
          <w14:ligatures w14:val="none"/>
        </w:rPr>
        <w:t>.</w:t>
      </w:r>
    </w:p>
    <w:p w14:paraId="66BDFA00" w14:textId="77777777" w:rsidR="00B85089" w:rsidRDefault="00B85089" w:rsidP="009A4BCF">
      <w:pPr>
        <w:rPr>
          <w:rFonts w:ascii="Calibri" w:eastAsia="Times New Roman" w:hAnsi="Calibri" w:cs="Calibri"/>
          <w:kern w:val="0"/>
          <w:lang w:eastAsia="nl-NL"/>
          <w14:ligatures w14:val="none"/>
        </w:rPr>
      </w:pPr>
    </w:p>
    <w:p w14:paraId="2C7642DF" w14:textId="72F5E612" w:rsidR="003F26EE" w:rsidRDefault="00B85089" w:rsidP="009A4BCF">
      <w:r>
        <w:t>Mijn eerste doel sluit aan bij de pedagogisch bekwaamheid ‘Kan zijn pedagogisch handelen afstemmen met ouders, collega’s en anderen die vanuit hun professionele verantwoordelijkheid bij de leerling betrokken zijn’. Mijn</w:t>
      </w:r>
      <w:r w:rsidR="00CD2898">
        <w:t xml:space="preserve"> tweede doel sluit daar ook onder andere bij aan. </w:t>
      </w:r>
      <w:r w:rsidR="00342AA9">
        <w:t xml:space="preserve">Maar ook bij vakdidactische bekwaamheid. ‘Kan onderwijs uitvoeren en leren organiseren’. </w:t>
      </w:r>
      <w:r w:rsidR="00B07D3B">
        <w:t xml:space="preserve">Tijdens het letterfeest wil ik </w:t>
      </w:r>
      <w:r w:rsidR="0073669F">
        <w:t>goed afstemmen op de leefwereld en de ouders inzetten. Ik heb er vooral heel veel zin in!</w:t>
      </w:r>
    </w:p>
    <w:p w14:paraId="2D3F5E27" w14:textId="77777777" w:rsidR="0073669F" w:rsidRDefault="0073669F" w:rsidP="009A4BCF"/>
    <w:p w14:paraId="5CDA0859" w14:textId="78C7B586" w:rsidR="0073669F" w:rsidRDefault="0073669F" w:rsidP="00A03A52">
      <w:pPr>
        <w:pStyle w:val="Kop2"/>
      </w:pPr>
      <w:r>
        <w:t>Weeknummer 7</w:t>
      </w:r>
    </w:p>
    <w:p w14:paraId="3ABB5D52" w14:textId="02589F64" w:rsidR="006011FD" w:rsidRDefault="006B305B" w:rsidP="009A4BCF">
      <w:r>
        <w:t>Deze week waren de tien minuten gesprekken</w:t>
      </w:r>
      <w:r w:rsidR="00C41198">
        <w:t xml:space="preserve">. Dit vond ik best wel spannend. Heb wel eens bij de ronde </w:t>
      </w:r>
      <w:proofErr w:type="gramStart"/>
      <w:r w:rsidR="00C41198">
        <w:t>bij gezeten</w:t>
      </w:r>
      <w:proofErr w:type="gramEnd"/>
      <w:r w:rsidR="00C41198">
        <w:t xml:space="preserve"> maar nooit geleid. De directrice zat er ter ondersteunin</w:t>
      </w:r>
      <w:r w:rsidR="00C97DA6">
        <w:t xml:space="preserve">g bij maar ze zei “Ik ga niks zeggen, ik notuleer alleen”. </w:t>
      </w:r>
      <w:r w:rsidR="00E32E1B">
        <w:t xml:space="preserve">Ik moest even inkomen maar na een aantal gesprekken begon ik </w:t>
      </w:r>
      <w:r w:rsidR="00F51551">
        <w:t xml:space="preserve">in de ‘flow’ te komen. </w:t>
      </w:r>
      <w:r w:rsidR="008A34F0">
        <w:t xml:space="preserve">Ik </w:t>
      </w:r>
      <w:r w:rsidR="00CD516E">
        <w:t>merkte dat de volgende dingen belangrijk zijn tijdens een ouder gesprek:</w:t>
      </w:r>
    </w:p>
    <w:p w14:paraId="753AA55F" w14:textId="16072EAB" w:rsidR="00CD516E" w:rsidRDefault="00CD516E" w:rsidP="00CD516E">
      <w:pPr>
        <w:pStyle w:val="Lijstalinea"/>
        <w:numPr>
          <w:ilvl w:val="0"/>
          <w:numId w:val="8"/>
        </w:numPr>
      </w:pPr>
      <w:r>
        <w:t>Doel van het gesprek delen</w:t>
      </w:r>
    </w:p>
    <w:p w14:paraId="128DC92C" w14:textId="0866DED1" w:rsidR="00CD516E" w:rsidRDefault="00CD516E" w:rsidP="00CD516E">
      <w:pPr>
        <w:pStyle w:val="Lijstalinea"/>
        <w:numPr>
          <w:ilvl w:val="0"/>
          <w:numId w:val="8"/>
        </w:numPr>
      </w:pPr>
      <w:r>
        <w:t xml:space="preserve">Vragen hoe het thuis gaat en </w:t>
      </w:r>
      <w:proofErr w:type="gramStart"/>
      <w:r>
        <w:t>daar op</w:t>
      </w:r>
      <w:proofErr w:type="gramEnd"/>
      <w:r>
        <w:t xml:space="preserve"> inspelen</w:t>
      </w:r>
    </w:p>
    <w:p w14:paraId="30B8D220" w14:textId="1D54330E" w:rsidR="00CD516E" w:rsidRDefault="00CD516E" w:rsidP="00CD516E">
      <w:pPr>
        <w:pStyle w:val="Lijstalinea"/>
        <w:numPr>
          <w:ilvl w:val="0"/>
          <w:numId w:val="8"/>
        </w:numPr>
      </w:pPr>
      <w:r>
        <w:t>Ouders hebben behoefte om gehoord te worden</w:t>
      </w:r>
    </w:p>
    <w:p w14:paraId="61707742" w14:textId="69ADDBB2" w:rsidR="00CD516E" w:rsidRDefault="00CD516E" w:rsidP="00CD516E">
      <w:pPr>
        <w:pStyle w:val="Lijstalinea"/>
        <w:numPr>
          <w:ilvl w:val="0"/>
          <w:numId w:val="8"/>
        </w:numPr>
      </w:pPr>
      <w:r>
        <w:t xml:space="preserve">Doorvragen. </w:t>
      </w:r>
    </w:p>
    <w:p w14:paraId="106FFD73" w14:textId="0D446102" w:rsidR="00CD516E" w:rsidRDefault="00CD516E" w:rsidP="00CD516E">
      <w:pPr>
        <w:pStyle w:val="Lijstalinea"/>
        <w:numPr>
          <w:ilvl w:val="0"/>
          <w:numId w:val="8"/>
        </w:numPr>
      </w:pPr>
      <w:r>
        <w:t>Positief blijven</w:t>
      </w:r>
    </w:p>
    <w:p w14:paraId="3350E322" w14:textId="0090C98D" w:rsidR="00CD516E" w:rsidRDefault="00323631" w:rsidP="00CD516E">
      <w:r>
        <w:t>Ik ben erg trots op mezelf en was tevreden aan het eind van de dag!</w:t>
      </w:r>
      <w:r w:rsidR="000279D9">
        <w:t xml:space="preserve"> Ook hadden we deze week het letterfeest. Dit vond ik ontzettend leuk! Ik ben trots op hoe ik het heb georganiseerd en </w:t>
      </w:r>
      <w:r w:rsidR="00696A21">
        <w:t xml:space="preserve">hoe ik de ouders erbij heb betrokken. </w:t>
      </w:r>
      <w:r w:rsidR="00414A0E">
        <w:t xml:space="preserve">De klassenouders hadden de aula helemaal versierd </w:t>
      </w:r>
      <w:r w:rsidR="007C3662">
        <w:t xml:space="preserve">voor de diploma-uitreiking. Hier waren ook veel ouders aanwezig. Het was de hele dag feest en de kinderen hebben hier ook echt van genoten. </w:t>
      </w:r>
    </w:p>
    <w:p w14:paraId="36330BB1" w14:textId="0025799A" w:rsidR="00323631" w:rsidRDefault="0097099B" w:rsidP="00CD516E">
      <w:r>
        <w:t xml:space="preserve">Volgende week is het vakantie maar voor die week daarna heb ik de volgende doelen opgesteld. </w:t>
      </w:r>
    </w:p>
    <w:p w14:paraId="59C2C8A2" w14:textId="77777777" w:rsidR="00F11608" w:rsidRPr="00F11608" w:rsidRDefault="00F11608" w:rsidP="00F11608">
      <w:pPr>
        <w:numPr>
          <w:ilvl w:val="0"/>
          <w:numId w:val="9"/>
        </w:numPr>
        <w:spacing w:after="0" w:line="240" w:lineRule="auto"/>
        <w:textAlignment w:val="center"/>
        <w:rPr>
          <w:rFonts w:ascii="Calibri" w:eastAsia="Times New Roman" w:hAnsi="Calibri" w:cs="Calibri"/>
          <w:kern w:val="0"/>
          <w:lang w:eastAsia="nl-NL"/>
          <w14:ligatures w14:val="none"/>
        </w:rPr>
      </w:pPr>
      <w:r w:rsidRPr="00F11608">
        <w:rPr>
          <w:rFonts w:ascii="Calibri" w:eastAsia="Times New Roman" w:hAnsi="Calibri" w:cs="Calibri"/>
          <w:kern w:val="0"/>
          <w:lang w:eastAsia="nl-NL"/>
          <w14:ligatures w14:val="none"/>
        </w:rPr>
        <w:t xml:space="preserve">Ik kan positief terugblikken op mijn dag en concluderen dat het eigenlijk wel goed gaat. </w:t>
      </w:r>
    </w:p>
    <w:p w14:paraId="2097D19C" w14:textId="77777777" w:rsidR="00F11608" w:rsidRPr="00F11608" w:rsidRDefault="00F11608" w:rsidP="00F11608">
      <w:pPr>
        <w:numPr>
          <w:ilvl w:val="0"/>
          <w:numId w:val="9"/>
        </w:numPr>
        <w:spacing w:after="0" w:line="240" w:lineRule="auto"/>
        <w:textAlignment w:val="center"/>
        <w:rPr>
          <w:rFonts w:ascii="Calibri" w:eastAsia="Times New Roman" w:hAnsi="Calibri" w:cs="Calibri"/>
          <w:kern w:val="0"/>
          <w:lang w:eastAsia="nl-NL"/>
          <w14:ligatures w14:val="none"/>
        </w:rPr>
      </w:pPr>
      <w:r w:rsidRPr="00F11608">
        <w:rPr>
          <w:rFonts w:ascii="Calibri" w:eastAsia="Times New Roman" w:hAnsi="Calibri" w:cs="Calibri"/>
          <w:kern w:val="0"/>
          <w:lang w:eastAsia="nl-NL"/>
          <w14:ligatures w14:val="none"/>
        </w:rPr>
        <w:t>Ik kan vanuit een positieve grondhouding de kinderen benaderen</w:t>
      </w:r>
    </w:p>
    <w:p w14:paraId="7B511094" w14:textId="55C0B60C" w:rsidR="00F11608" w:rsidRDefault="00F11608" w:rsidP="00F11608">
      <w:pPr>
        <w:numPr>
          <w:ilvl w:val="0"/>
          <w:numId w:val="9"/>
        </w:numPr>
        <w:spacing w:after="0" w:line="240" w:lineRule="auto"/>
        <w:textAlignment w:val="center"/>
        <w:rPr>
          <w:rFonts w:ascii="Calibri" w:eastAsia="Times New Roman" w:hAnsi="Calibri" w:cs="Calibri"/>
          <w:kern w:val="0"/>
          <w:lang w:eastAsia="nl-NL"/>
          <w14:ligatures w14:val="none"/>
        </w:rPr>
      </w:pPr>
      <w:r w:rsidRPr="00F11608">
        <w:rPr>
          <w:rFonts w:ascii="Calibri" w:eastAsia="Times New Roman" w:hAnsi="Calibri" w:cs="Calibri"/>
          <w:kern w:val="0"/>
          <w:lang w:eastAsia="nl-NL"/>
          <w14:ligatures w14:val="none"/>
        </w:rPr>
        <w:t xml:space="preserve">Ik kan differentiëren tijdens mijn les. </w:t>
      </w:r>
    </w:p>
    <w:p w14:paraId="5B201DE7" w14:textId="77777777" w:rsidR="00E66C9E" w:rsidRDefault="00E66C9E" w:rsidP="00E66C9E">
      <w:pPr>
        <w:spacing w:after="0" w:line="240" w:lineRule="auto"/>
        <w:textAlignment w:val="center"/>
        <w:rPr>
          <w:rFonts w:ascii="Calibri" w:eastAsia="Times New Roman" w:hAnsi="Calibri" w:cs="Calibri"/>
          <w:kern w:val="0"/>
          <w:lang w:eastAsia="nl-NL"/>
          <w14:ligatures w14:val="none"/>
        </w:rPr>
      </w:pPr>
    </w:p>
    <w:p w14:paraId="6DEDEA69" w14:textId="1334C132" w:rsidR="00E66C9E" w:rsidRDefault="00E66C9E" w:rsidP="00E66C9E">
      <w:pPr>
        <w:spacing w:after="0" w:line="240" w:lineRule="auto"/>
        <w:textAlignment w:val="cente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Doel 1 sluit aan bij </w:t>
      </w:r>
      <w:r w:rsidR="00601A3D">
        <w:rPr>
          <w:rFonts w:ascii="Calibri" w:eastAsia="Times New Roman" w:hAnsi="Calibri" w:cs="Calibri"/>
          <w:kern w:val="0"/>
          <w:lang w:eastAsia="nl-NL"/>
          <w14:ligatures w14:val="none"/>
        </w:rPr>
        <w:t>PM Positieve grondhouding en visie. Ik vind het belangrijk om positief te blijven</w:t>
      </w:r>
      <w:r w:rsidR="00233ABE">
        <w:rPr>
          <w:rFonts w:ascii="Calibri" w:eastAsia="Times New Roman" w:hAnsi="Calibri" w:cs="Calibri"/>
          <w:kern w:val="0"/>
          <w:lang w:eastAsia="nl-NL"/>
          <w14:ligatures w14:val="none"/>
        </w:rPr>
        <w:t xml:space="preserve"> en dit ook uit te stralen naar de kinderen. Ik heb voor dit doel gekozen omdat ik soms te kritisch op mezelf kan zijn en de lat erg hoog leg. Maar van m</w:t>
      </w:r>
      <w:r w:rsidR="009722D2">
        <w:rPr>
          <w:rFonts w:ascii="Calibri" w:eastAsia="Times New Roman" w:hAnsi="Calibri" w:cs="Calibri"/>
          <w:kern w:val="0"/>
          <w:lang w:eastAsia="nl-NL"/>
          <w14:ligatures w14:val="none"/>
        </w:rPr>
        <w:t>ijn c</w:t>
      </w:r>
      <w:r w:rsidR="00233ABE">
        <w:rPr>
          <w:rFonts w:ascii="Calibri" w:eastAsia="Times New Roman" w:hAnsi="Calibri" w:cs="Calibri"/>
          <w:kern w:val="0"/>
          <w:lang w:eastAsia="nl-NL"/>
          <w14:ligatures w14:val="none"/>
        </w:rPr>
        <w:t xml:space="preserve">oach mag ik soms ook best trots op mezelf zijn omdat ik het erg goed doe. </w:t>
      </w:r>
    </w:p>
    <w:p w14:paraId="54A6B592" w14:textId="69E22F9C" w:rsidR="0097099B" w:rsidRPr="00A03A52" w:rsidRDefault="00233ABE" w:rsidP="00A03A52">
      <w:pPr>
        <w:spacing w:after="0" w:line="240" w:lineRule="auto"/>
        <w:textAlignment w:val="cente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Doel 2 heeft ook met het bovenstaande te maken. </w:t>
      </w:r>
      <w:r w:rsidR="00370432">
        <w:rPr>
          <w:rFonts w:ascii="Calibri" w:eastAsia="Times New Roman" w:hAnsi="Calibri" w:cs="Calibri"/>
          <w:kern w:val="0"/>
          <w:lang w:eastAsia="nl-NL"/>
          <w14:ligatures w14:val="none"/>
        </w:rPr>
        <w:t>Het derde</w:t>
      </w:r>
      <w:r w:rsidR="00370432">
        <w:t xml:space="preserve"> doel hoort bij vakdidactisch bekaam. Ik kan onderwijs uitvoeren en leren organiseren. Ik wil mij meer focussen op </w:t>
      </w:r>
      <w:r w:rsidR="00621235">
        <w:t xml:space="preserve">het leerproces van de kinderen en om het meeste uit </w:t>
      </w:r>
      <w:r w:rsidR="009722D2">
        <w:t xml:space="preserve">mijn lessen te halen. Ik wil graag verkorte en verlengde instructies geven. En als dit niet in mijn eentje lukt zet ik de onderwijsassistente </w:t>
      </w:r>
      <w:proofErr w:type="gramStart"/>
      <w:r w:rsidR="009722D2">
        <w:t>hier voor</w:t>
      </w:r>
      <w:proofErr w:type="gramEnd"/>
      <w:r w:rsidR="009722D2">
        <w:t xml:space="preserve"> in.</w:t>
      </w:r>
    </w:p>
    <w:p w14:paraId="79C8D74B" w14:textId="77777777" w:rsidR="009722D2" w:rsidRDefault="009722D2" w:rsidP="00CD516E"/>
    <w:p w14:paraId="32E85F18" w14:textId="247B52CA" w:rsidR="008B0886" w:rsidRDefault="009722D2" w:rsidP="00A03A52">
      <w:pPr>
        <w:pStyle w:val="Kop2"/>
      </w:pPr>
      <w:r>
        <w:t>Weeknummer 9</w:t>
      </w:r>
    </w:p>
    <w:p w14:paraId="69BC091B" w14:textId="77777777" w:rsidR="00C403F6" w:rsidRDefault="00116BA6" w:rsidP="00425313">
      <w:r>
        <w:t xml:space="preserve">Ik heb een lekkere </w:t>
      </w:r>
      <w:r w:rsidR="00507298">
        <w:t>vakantie gehad waar ik veel heb kunnen ontspannen. Deze week krijg ik eindelijk weer een duo collega. Dinsdag heb ik met haar kennisgemaakt. Ik heb veel goede verhalen over haar gehoord en vind het fijn dat er iemand naast mij</w:t>
      </w:r>
      <w:r w:rsidR="00A16D38">
        <w:t xml:space="preserve"> komt staan.</w:t>
      </w:r>
      <w:r w:rsidR="00C403F6">
        <w:t xml:space="preserve"> Ik was deze week wel moe en merkte dat ik minder geduld had naar de kinderen.</w:t>
      </w:r>
    </w:p>
    <w:p w14:paraId="1379881B" w14:textId="6DB650DC" w:rsidR="00116BA6" w:rsidRDefault="00F62E1C" w:rsidP="00425313">
      <w:r>
        <w:t>Ook had ik maan</w:t>
      </w:r>
      <w:r w:rsidR="001E1400">
        <w:t xml:space="preserve">dag mijn coach gesprek. Dit was een intensieve sessie. Ik heb dit voor mezelf opgeschreven omdat ik er veel van heb geleerd. </w:t>
      </w:r>
    </w:p>
    <w:p w14:paraId="25353E83" w14:textId="77777777" w:rsidR="00C403F6" w:rsidRPr="00C403F6" w:rsidRDefault="00C403F6" w:rsidP="00425313">
      <w:pPr>
        <w:rPr>
          <w:i/>
          <w:iCs/>
        </w:rPr>
      </w:pPr>
    </w:p>
    <w:p w14:paraId="78BB007D" w14:textId="5BA21D44" w:rsidR="00C403F6" w:rsidRPr="00C403F6" w:rsidRDefault="00C403F6" w:rsidP="00C403F6">
      <w:pPr>
        <w:ind w:left="708"/>
        <w:rPr>
          <w:i/>
          <w:iCs/>
        </w:rPr>
      </w:pPr>
      <w:r w:rsidRPr="00C403F6">
        <w:rPr>
          <w:i/>
          <w:iCs/>
        </w:rPr>
        <w:t xml:space="preserve">“27/02/2024 had ik een begeleidingsgesprek met Marieke. Ze was een half uurtje in mijn klas en na schooltijd hadden we een gesprek. We gingen niet </w:t>
      </w:r>
      <w:proofErr w:type="gramStart"/>
      <w:r w:rsidRPr="00C403F6">
        <w:rPr>
          <w:i/>
          <w:iCs/>
        </w:rPr>
        <w:t>perse</w:t>
      </w:r>
      <w:proofErr w:type="gramEnd"/>
      <w:r w:rsidRPr="00C403F6">
        <w:rPr>
          <w:i/>
          <w:iCs/>
        </w:rPr>
        <w:t xml:space="preserve"> terugblikken op 'de les', maar konden meer in het algemeen praten over hoe de dag was. Dit vond ik prettig, omdat ik dan niet heel erg het gevoel heb dat er op mijn vingers wordt gekeken (dit is geloof ik niet het juiste spreekwoord haha). </w:t>
      </w:r>
    </w:p>
    <w:p w14:paraId="390EA3DC" w14:textId="77777777" w:rsidR="00C403F6" w:rsidRPr="00C403F6" w:rsidRDefault="00C403F6" w:rsidP="00C403F6">
      <w:pPr>
        <w:ind w:left="708"/>
        <w:rPr>
          <w:i/>
          <w:iCs/>
        </w:rPr>
      </w:pPr>
      <w:r w:rsidRPr="00C403F6">
        <w:rPr>
          <w:i/>
          <w:iCs/>
        </w:rPr>
        <w:t xml:space="preserve">We blikten terug op ons vorige gesprek. Hier hadden we het over ik als pedagoog en didacticus. Ook hebben we het veel over onrust en rust. Omdat ik vaak daaruit concludeer of ik een les goed of niet goed vond gaan. Hier gingen we vandaag mee verder. Vandaag was het 'in mijn ogen' onrustig. Maar ik zag ook in dat iedereen aan het leren was en daar geluid bij maakte. Dus wat in mijn ogen onrustig was, was eigenlijk een heel leerzame dag voor de kinderen. Conclusie: het ging eigenlijk heel goed. "Iets in mij kan dat eigenlijk niet accepteren". "Wie is dat dan in jou?". Marieke vertelde dat je allerlei personen in je hebt. Aan jou de keus wie je aan het stuur laat. De personen in mij zijn onder andere het kleine meisje van 8 jaar en de volwassenere Noa. Marieke daagde mij uit om deze 2 personen een stoel te geven en die op een plaats in de ruimte te zetten. Ik zette de stoel van het meisje in de hoek en de stoel van de volwassene aan de tafel. Marieke vroeg mij om op de stoel van het meisje te zitten en te </w:t>
      </w:r>
      <w:proofErr w:type="spellStart"/>
      <w:r w:rsidRPr="00C403F6">
        <w:rPr>
          <w:i/>
          <w:iCs/>
        </w:rPr>
        <w:t>connecten</w:t>
      </w:r>
      <w:proofErr w:type="spellEnd"/>
      <w:r w:rsidRPr="00C403F6">
        <w:rPr>
          <w:i/>
          <w:iCs/>
        </w:rPr>
        <w:t xml:space="preserve"> met dat meisje. Vervolgens ging zij met haar in gesprek. Dit was een interessant gesprek. Zo kon ik vanuit die gevoelens uitspreken wat ik dacht, zonder dat ik me daar rot door hoef te voelen en rekening moet houden met 'of ik dat wel mag vinden en/of zeggen'. Het kleine meisje zei het, niet de Noa die ik nu ben. Marieke vroeg: waar zit dat meisje? "Verstopt in mijn lichaam", zei ik. </w:t>
      </w:r>
    </w:p>
    <w:p w14:paraId="01B110DB" w14:textId="77777777" w:rsidR="00C403F6" w:rsidRPr="00C403F6" w:rsidRDefault="00C403F6" w:rsidP="00C403F6">
      <w:pPr>
        <w:rPr>
          <w:i/>
          <w:iCs/>
        </w:rPr>
      </w:pPr>
    </w:p>
    <w:p w14:paraId="00E0648C" w14:textId="77777777" w:rsidR="00C403F6" w:rsidRPr="00C403F6" w:rsidRDefault="00C403F6" w:rsidP="00C403F6">
      <w:pPr>
        <w:ind w:left="708"/>
        <w:rPr>
          <w:i/>
          <w:iCs/>
        </w:rPr>
      </w:pPr>
      <w:r w:rsidRPr="00C403F6">
        <w:rPr>
          <w:i/>
          <w:iCs/>
        </w:rPr>
        <w:t xml:space="preserve">Het meisje wilde erg graag gezien worden en hield zich vast aan het negatieve om aandacht te krijgen. Ze was bang dat als ze dit niet deed, dat ze dan niet meer gezien werd. Ook heeft het meisje een bepaalde angst als het te lang goed gaat. Want dat kan niet. Er komt namelijk op een gegeven moment een keerpunt dat het weer slecht zal gaan. Daar wil ze Noa voor waarschuwen en aan herinneren. Het meisje is erg onzeker en zou graag ouder willen zijn. Ze hoopt ooit op een dag zelfverzekerd willen zijn en achter keuzes kunnen staan en </w:t>
      </w:r>
      <w:proofErr w:type="gramStart"/>
      <w:r w:rsidRPr="00C403F6">
        <w:rPr>
          <w:i/>
          <w:iCs/>
        </w:rPr>
        <w:t>daar voor</w:t>
      </w:r>
      <w:proofErr w:type="gramEnd"/>
      <w:r w:rsidRPr="00C403F6">
        <w:rPr>
          <w:i/>
          <w:iCs/>
        </w:rPr>
        <w:t xml:space="preserve"> gaan. Ze ziet dat volwassenere Noa dit al veel beter doet dan zij nu en heeft daar ook wel bewondering voor. Ze is er zelfs trots op. </w:t>
      </w:r>
    </w:p>
    <w:p w14:paraId="6E65AC4D" w14:textId="228B8EB9" w:rsidR="00C403F6" w:rsidRPr="00C403F6" w:rsidRDefault="00C403F6" w:rsidP="00C403F6">
      <w:pPr>
        <w:ind w:left="708"/>
        <w:rPr>
          <w:i/>
          <w:iCs/>
        </w:rPr>
      </w:pPr>
      <w:r w:rsidRPr="00C403F6">
        <w:rPr>
          <w:i/>
          <w:iCs/>
        </w:rPr>
        <w:t xml:space="preserve">Wat ik tijdens de bijeenkomst niet heb verteld, maar wat ik me achteraf realiseer, is dat toen ik 8 was er een onrustige thuissituatie was. Ik zat in speltherapie toen. Papa en mama in relatietherapie. Ik maakte me veel zorgen over hun relatie en wilde dat ook graag oplossen. </w:t>
      </w:r>
      <w:r w:rsidRPr="00C403F6">
        <w:rPr>
          <w:i/>
          <w:iCs/>
        </w:rPr>
        <w:lastRenderedPageBreak/>
        <w:t xml:space="preserve">Ook heb ik toen ik 8 was de diagnose autisme gekregen. Het voelde toen der tijd alsof niemand mij begreep. Thuis noemde mijn moeder me 'explosief'. </w:t>
      </w:r>
    </w:p>
    <w:p w14:paraId="2932BF21" w14:textId="77777777" w:rsidR="00C403F6" w:rsidRPr="00C403F6" w:rsidRDefault="00C403F6" w:rsidP="00C403F6">
      <w:pPr>
        <w:ind w:left="708"/>
        <w:rPr>
          <w:i/>
          <w:iCs/>
        </w:rPr>
      </w:pPr>
      <w:r w:rsidRPr="00C403F6">
        <w:rPr>
          <w:i/>
          <w:iCs/>
        </w:rPr>
        <w:t xml:space="preserve">Na het gesprek van het meisje en Marieke, moest ik op de nuchtere stoel gaan zitten. Toen keken we terug op het gesprek en benoemden we wat ons opviel. </w:t>
      </w:r>
    </w:p>
    <w:p w14:paraId="47CB09B0" w14:textId="6A04725E" w:rsidR="00C403F6" w:rsidRPr="00C403F6" w:rsidRDefault="00C403F6" w:rsidP="00C403F6">
      <w:pPr>
        <w:ind w:left="708"/>
        <w:rPr>
          <w:i/>
          <w:iCs/>
        </w:rPr>
      </w:pPr>
      <w:r w:rsidRPr="00C403F6">
        <w:rPr>
          <w:i/>
          <w:iCs/>
        </w:rPr>
        <w:t>Voor nu was het doel vooral bewust worden van het bestaan van dit meisje. Volgende keer gaan we in gesprek met de volwassenere Noa. Dit vind ik lastiger dan het kleine meisje. Want ik ken volwassenere Noa nog niet zo lang. Ook heeft het kleine meisje in mij vaak tegenargumenten voor volwassenere Noa omdat ze vindt dat volwassen Noa een beetje té zelfverzekerd is. We zullen zien.</w:t>
      </w:r>
    </w:p>
    <w:p w14:paraId="0A6D27F0" w14:textId="47A46B39" w:rsidR="00C403F6" w:rsidRPr="00C403F6" w:rsidRDefault="00C403F6" w:rsidP="00C403F6">
      <w:pPr>
        <w:ind w:left="708"/>
        <w:rPr>
          <w:i/>
          <w:iCs/>
        </w:rPr>
      </w:pPr>
      <w:r w:rsidRPr="00C403F6">
        <w:rPr>
          <w:i/>
          <w:iCs/>
        </w:rPr>
        <w:t xml:space="preserve">Ik moet door dit experiment een beetje denken aan het boek: Hoe overleven we? van Francine Oomen. Dat boek gaat over trauma's en gaat Francine ook opzoek naar de personen die in haar zitten en verstopt zitten in haar </w:t>
      </w:r>
      <w:proofErr w:type="gramStart"/>
      <w:r w:rsidRPr="00C403F6">
        <w:rPr>
          <w:i/>
          <w:iCs/>
        </w:rPr>
        <w:t>kelder.´</w:t>
      </w:r>
      <w:proofErr w:type="gramEnd"/>
    </w:p>
    <w:p w14:paraId="14552060" w14:textId="77777777" w:rsidR="00C403F6" w:rsidRDefault="00C403F6" w:rsidP="00425313"/>
    <w:p w14:paraId="7618021C" w14:textId="5304D328" w:rsidR="00C403F6" w:rsidRDefault="00C403F6" w:rsidP="00425313">
      <w:r>
        <w:t xml:space="preserve">Ik vind het zo ontzettend fijn om coach gesprekken te hebben want ik leer er ontzettend veel van! We hebben het dus ook gehad over het accepteren dat het goed gaat en daar tevreden mee zijn. </w:t>
      </w:r>
    </w:p>
    <w:p w14:paraId="684F3449" w14:textId="4B7AAC16" w:rsidR="00C403F6" w:rsidRDefault="00C403F6" w:rsidP="00425313">
      <w:r>
        <w:t>Deze week ben ik geschrokken van mezelf in de benadering naar een jongen uit mijn klas. Ik had iets tegen hem gezegd wat ik absoluut niet had willen zeggen. Ik ben juist het onderwijs in gegaan om hierin een verschil te maken en de kinderen te zien. Ik ga het hier morgen ook bij PPO over hebben. Mijn doelen voor volgende week zijn:</w:t>
      </w:r>
    </w:p>
    <w:p w14:paraId="1E471E52" w14:textId="77777777" w:rsidR="00C403F6" w:rsidRDefault="00C403F6" w:rsidP="00C403F6">
      <w:pPr>
        <w:numPr>
          <w:ilvl w:val="0"/>
          <w:numId w:val="10"/>
        </w:numPr>
        <w:spacing w:after="0" w:line="240" w:lineRule="auto"/>
        <w:textAlignment w:val="center"/>
        <w:rPr>
          <w:rFonts w:ascii="Calibri" w:eastAsia="Times New Roman" w:hAnsi="Calibri" w:cs="Calibri"/>
          <w:kern w:val="0"/>
          <w:lang w:eastAsia="nl-NL"/>
          <w14:ligatures w14:val="none"/>
        </w:rPr>
      </w:pPr>
      <w:r w:rsidRPr="00C403F6">
        <w:rPr>
          <w:rFonts w:ascii="Calibri" w:eastAsia="Times New Roman" w:hAnsi="Calibri" w:cs="Calibri"/>
          <w:kern w:val="0"/>
          <w:lang w:eastAsia="nl-NL"/>
          <w14:ligatures w14:val="none"/>
        </w:rPr>
        <w:t>Ik kan reflecteren op mijn benadering naar de kinderen toe</w:t>
      </w:r>
    </w:p>
    <w:p w14:paraId="232190D3" w14:textId="2BF2D7A2" w:rsidR="00C403F6" w:rsidRPr="00C403F6" w:rsidRDefault="00C403F6" w:rsidP="00C403F6">
      <w:pPr>
        <w:numPr>
          <w:ilvl w:val="0"/>
          <w:numId w:val="10"/>
        </w:numPr>
        <w:spacing w:after="0" w:line="240" w:lineRule="auto"/>
        <w:textAlignment w:val="center"/>
        <w:rPr>
          <w:rFonts w:ascii="Calibri" w:eastAsia="Times New Roman" w:hAnsi="Calibri" w:cs="Calibri"/>
          <w:kern w:val="0"/>
          <w:lang w:eastAsia="nl-NL"/>
          <w14:ligatures w14:val="none"/>
        </w:rPr>
      </w:pPr>
      <w:r w:rsidRPr="00C403F6">
        <w:rPr>
          <w:rFonts w:ascii="Calibri" w:eastAsia="Times New Roman" w:hAnsi="Calibri" w:cs="Calibri"/>
          <w:kern w:val="0"/>
          <w:lang w:eastAsia="nl-NL"/>
          <w14:ligatures w14:val="none"/>
        </w:rPr>
        <w:t>Ik kan een handelingsplan evalueren en terugkoppelen naar ouders</w:t>
      </w:r>
    </w:p>
    <w:p w14:paraId="5510F2B5" w14:textId="77777777" w:rsidR="00C403F6" w:rsidRDefault="00C403F6" w:rsidP="00425313"/>
    <w:p w14:paraId="18766FFC" w14:textId="4ACB498F" w:rsidR="00C403F6" w:rsidRDefault="00C403F6" w:rsidP="00425313">
      <w:r>
        <w:t xml:space="preserve">Mijn eerste doel heeft te maken met PM Visie op onderwijs en Positieve benadering. Ook fungeren als cultuurdrager. Ook heeft het te maken met mijn pedagogisch bekwaam. Is in staat tot kritische reflectie op zichzelf in de pedagogische relatie. Ook heb ik volgende week een </w:t>
      </w:r>
      <w:proofErr w:type="gramStart"/>
      <w:r>
        <w:t>evaluatie gesprek</w:t>
      </w:r>
      <w:proofErr w:type="gramEnd"/>
      <w:r>
        <w:t xml:space="preserve"> over een handelingsplan van een leerling met een leerachterstand. Ik heb al meerdere gesprekken met deze moeder gehad dus ik voel me hier wel ontspannen in. </w:t>
      </w:r>
    </w:p>
    <w:p w14:paraId="20C0198E" w14:textId="77777777" w:rsidR="00C403F6" w:rsidRDefault="00C403F6" w:rsidP="00425313"/>
    <w:p w14:paraId="7043A4E7" w14:textId="21C22FEF" w:rsidR="00C403F6" w:rsidRDefault="00C403F6" w:rsidP="00425313"/>
    <w:p w14:paraId="5515F16A" w14:textId="51036C75" w:rsidR="00A63545" w:rsidRDefault="00C403F6" w:rsidP="00A03A52">
      <w:pPr>
        <w:pStyle w:val="Kop2"/>
      </w:pPr>
      <w:r>
        <w:t xml:space="preserve">Weeknummer 10 </w:t>
      </w:r>
    </w:p>
    <w:p w14:paraId="72BB7B41" w14:textId="2A6C4FE6" w:rsidR="00785A47" w:rsidRDefault="00A63545" w:rsidP="00425313">
      <w:r>
        <w:t xml:space="preserve">Deze week had ik een fijne week. Ik heb ook een les gegeven voor mijn scriptie en dat pakte goed uit. </w:t>
      </w:r>
      <w:r w:rsidR="00702631">
        <w:t xml:space="preserve">Ook in de benadering ging het een stuk beter. Ik kon liefdevol maar wel duidelijk zijn. Ik dacht even drie keer na voordat ik was zei. </w:t>
      </w:r>
      <w:r w:rsidR="00367CA5">
        <w:t>Ik ben blij dat ik dit zo kon oppakken. Ook ging het</w:t>
      </w:r>
      <w:r w:rsidR="004B1C3C">
        <w:t xml:space="preserve"> oudergesprek goed. Er kwam wel een nare situatie naar boven. Moeder deelde namelijk dat ze zich zorgen maakte om een andere leerling die regelmatig bij hen over de vloer kwam. Een meldcode geval… Dit was even schrikken</w:t>
      </w:r>
      <w:r w:rsidR="00785A47">
        <w:t xml:space="preserve">. De </w:t>
      </w:r>
      <w:proofErr w:type="spellStart"/>
      <w:r w:rsidR="00785A47">
        <w:t>IB’er</w:t>
      </w:r>
      <w:proofErr w:type="spellEnd"/>
      <w:r w:rsidR="00785A47">
        <w:t xml:space="preserve"> zat ook bij het gesprek dus we konden het daar over hebben. Ik heb er een notitie van gemaakt in Parnassys. Ook heb ik het gemeld bij de directie. Voor nu even kijken wat we gaan doen. Daar ga ik volgende week verder mee. Ik ben hier wel van geschrokken. </w:t>
      </w:r>
    </w:p>
    <w:p w14:paraId="32E11FB7" w14:textId="33AF7F4E" w:rsidR="00785A47" w:rsidRDefault="00785A47" w:rsidP="00425313">
      <w:r>
        <w:t>Voor volgende week heb ik de volgende doelen opgesteld:</w:t>
      </w:r>
    </w:p>
    <w:p w14:paraId="44AB98FB" w14:textId="22E1E4F8" w:rsidR="00FF68D0" w:rsidRDefault="00FF68D0" w:rsidP="00FF68D0">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Ik kan de kinderen liefdevol maar duidelijk benaderen.</w:t>
      </w:r>
    </w:p>
    <w:p w14:paraId="0618B5D8" w14:textId="68485F07" w:rsidR="00FF68D0" w:rsidRDefault="00FF68D0" w:rsidP="00FF68D0">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Ik kan zorgvuldig de stappen van de meldcode uitvoeren.</w:t>
      </w:r>
    </w:p>
    <w:p w14:paraId="7D04DF14" w14:textId="77777777" w:rsidR="00FF68D0" w:rsidRDefault="00FF68D0" w:rsidP="00FF68D0">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lastRenderedPageBreak/>
        <w:t>Ik kan mijn zorg over een leerling bespreken met collega's en hierin samenwerken.</w:t>
      </w:r>
    </w:p>
    <w:p w14:paraId="301C1C72" w14:textId="77777777" w:rsidR="00FF68D0" w:rsidRDefault="00FF68D0" w:rsidP="00FF68D0">
      <w:pPr>
        <w:pStyle w:val="Normaalweb"/>
        <w:spacing w:before="0" w:beforeAutospacing="0" w:after="0" w:afterAutospacing="0"/>
        <w:rPr>
          <w:rFonts w:ascii="Calibri" w:hAnsi="Calibri" w:cs="Calibri"/>
          <w:sz w:val="22"/>
          <w:szCs w:val="22"/>
        </w:rPr>
      </w:pPr>
    </w:p>
    <w:p w14:paraId="502BA9EC" w14:textId="75EFE90D" w:rsidR="00FF68D0" w:rsidRDefault="00FF68D0" w:rsidP="00FF68D0">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Ik ga verder met het doel van deze week. </w:t>
      </w:r>
      <w:r w:rsidRPr="00FF68D0">
        <w:rPr>
          <w:rFonts w:ascii="Calibri" w:hAnsi="Calibri" w:cs="Calibri"/>
          <w:sz w:val="22"/>
          <w:szCs w:val="22"/>
        </w:rPr>
        <w:t>Mijn eerste doel heeft te maken met PM Visie op onderwijs en Positieve benadering. Ook fungeren als cultuurdrager. Ook heeft het te maken met mijn pedagogisch bekwaam. Is in staat tot kritische reflectie op zichzelf in de pedagogische relatie.</w:t>
      </w:r>
      <w:r w:rsidR="00C10437">
        <w:rPr>
          <w:rFonts w:ascii="Calibri" w:hAnsi="Calibri" w:cs="Calibri"/>
          <w:sz w:val="22"/>
          <w:szCs w:val="22"/>
        </w:rPr>
        <w:t xml:space="preserve"> Het tweede doel sluit aan bij PM Omgaan met spanningen en dilemma’s. </w:t>
      </w:r>
      <w:r w:rsidR="00A455A5">
        <w:rPr>
          <w:rFonts w:ascii="Calibri" w:hAnsi="Calibri" w:cs="Calibri"/>
          <w:sz w:val="22"/>
          <w:szCs w:val="22"/>
        </w:rPr>
        <w:t>Het sluit aan bij het pedagogische bekwaam. “Kan vertrouwen wekken bij zijn leerlingen en een veilig en pedagogisch klimaat scheppen” en “</w:t>
      </w:r>
      <w:r w:rsidR="00F7178F">
        <w:rPr>
          <w:rFonts w:ascii="Calibri" w:hAnsi="Calibri" w:cs="Calibri"/>
          <w:sz w:val="22"/>
          <w:szCs w:val="22"/>
        </w:rPr>
        <w:t xml:space="preserve">Heeft oog voor de sociaal-emotionele en morele ontwikkeling van de leerlingen en doet daar recht aan”. Mijn derde doel </w:t>
      </w:r>
      <w:r w:rsidR="00B77941">
        <w:rPr>
          <w:rFonts w:ascii="Calibri" w:hAnsi="Calibri" w:cs="Calibri"/>
          <w:sz w:val="22"/>
          <w:szCs w:val="22"/>
        </w:rPr>
        <w:t>sluit ook aan bij het pedagogisch bekwaam: “Kan ontwikkelingsproblemen, gedragsproblemen en gedragsstoornissen signaleren en indien nodig met hulp van collega</w:t>
      </w:r>
      <w:r w:rsidR="006D5FC1">
        <w:rPr>
          <w:rFonts w:ascii="Calibri" w:hAnsi="Calibri" w:cs="Calibri"/>
          <w:sz w:val="22"/>
          <w:szCs w:val="22"/>
        </w:rPr>
        <w:t>’</w:t>
      </w:r>
      <w:r w:rsidR="00B77941">
        <w:rPr>
          <w:rFonts w:ascii="Calibri" w:hAnsi="Calibri" w:cs="Calibri"/>
          <w:sz w:val="22"/>
          <w:szCs w:val="22"/>
        </w:rPr>
        <w:t xml:space="preserve">s </w:t>
      </w:r>
      <w:r w:rsidR="006D5FC1">
        <w:rPr>
          <w:rFonts w:ascii="Calibri" w:hAnsi="Calibri" w:cs="Calibri"/>
          <w:sz w:val="22"/>
          <w:szCs w:val="22"/>
        </w:rPr>
        <w:t xml:space="preserve">oplossingen zoeken en doorverwijzen”. Ik vind het belangrijk dat ik goed kan sparren en beslissingen rondom meldcode goed overleg met mijn collega’s en de directie. Dit is niet iets wat je alleen moet doen. </w:t>
      </w:r>
    </w:p>
    <w:p w14:paraId="455E89D6" w14:textId="77777777" w:rsidR="003702A0" w:rsidRDefault="003702A0" w:rsidP="00FF68D0">
      <w:pPr>
        <w:pStyle w:val="Normaalweb"/>
        <w:spacing w:before="0" w:beforeAutospacing="0" w:after="0" w:afterAutospacing="0"/>
        <w:rPr>
          <w:rFonts w:ascii="Calibri" w:hAnsi="Calibri" w:cs="Calibri"/>
          <w:sz w:val="22"/>
          <w:szCs w:val="22"/>
        </w:rPr>
      </w:pPr>
    </w:p>
    <w:p w14:paraId="1FC90963" w14:textId="72871B87" w:rsidR="003702A0" w:rsidRDefault="003702A0" w:rsidP="00FF68D0">
      <w:pPr>
        <w:pStyle w:val="Normaalweb"/>
        <w:spacing w:before="0" w:beforeAutospacing="0" w:after="0" w:afterAutospacing="0"/>
        <w:rPr>
          <w:rFonts w:ascii="Calibri" w:hAnsi="Calibri" w:cs="Calibri"/>
          <w:sz w:val="22"/>
          <w:szCs w:val="22"/>
        </w:rPr>
      </w:pPr>
      <w:r>
        <w:rPr>
          <w:rFonts w:ascii="Calibri" w:hAnsi="Calibri" w:cs="Calibri"/>
          <w:sz w:val="22"/>
          <w:szCs w:val="22"/>
        </w:rPr>
        <w:t>Volgende week heb ik ook mijn assessment</w:t>
      </w:r>
    </w:p>
    <w:p w14:paraId="36F010A4" w14:textId="77777777" w:rsidR="006D5FC1" w:rsidRDefault="006D5FC1" w:rsidP="00FF68D0">
      <w:pPr>
        <w:pStyle w:val="Normaalweb"/>
        <w:spacing w:before="0" w:beforeAutospacing="0" w:after="0" w:afterAutospacing="0"/>
        <w:rPr>
          <w:rFonts w:ascii="Calibri" w:hAnsi="Calibri" w:cs="Calibri"/>
          <w:sz w:val="22"/>
          <w:szCs w:val="22"/>
        </w:rPr>
      </w:pPr>
    </w:p>
    <w:p w14:paraId="5380AB6E" w14:textId="7C8FFA3E" w:rsidR="006D5FC1" w:rsidRDefault="006D5FC1" w:rsidP="006D5FC1">
      <w:pPr>
        <w:pStyle w:val="Kop2"/>
      </w:pPr>
      <w:r>
        <w:t>Week</w:t>
      </w:r>
      <w:r w:rsidR="00B15E1E">
        <w:t>nummer</w:t>
      </w:r>
      <w:r>
        <w:t xml:space="preserve"> 11</w:t>
      </w:r>
    </w:p>
    <w:p w14:paraId="7E9FC229" w14:textId="7669F6E8" w:rsidR="00785A47" w:rsidRDefault="008E6FF0" w:rsidP="00425313">
      <w:r>
        <w:t xml:space="preserve">Deze week heb ik een goede week gehad. Ik heb </w:t>
      </w:r>
      <w:r w:rsidR="00012D68">
        <w:t xml:space="preserve">vorige week donderdag samen met mijn duo wat nieuwe afspraken gemaakt en dat samen aan de klas verteld. </w:t>
      </w:r>
      <w:r w:rsidR="00CF0DD6">
        <w:t xml:space="preserve">Zoals luisterhouding, inleverbakken en het verbeteren van werk. Eerst liet ik de kinderen niet hun werk verbeteren. Ik vind het fijn dat ik een duo heb die mij scherp houdt en kritische vragen stelde over mijn klassenmanagement. Daardoor realiseerde ik mij dat </w:t>
      </w:r>
      <w:r w:rsidR="00D004FB">
        <w:t xml:space="preserve">ik op veel gebieden maar wat deed omdat dat zo door mijn voorgangers werd gedaan. Fijn om zo daarop terug te blikken en om daarin samen aanpassingen te maken. Doordat we strakke afspraken hadden gemaakt kon ik doorgaan op die flow van mijn duo. </w:t>
      </w:r>
    </w:p>
    <w:p w14:paraId="0A85667A" w14:textId="160F4331" w:rsidR="00A23A69" w:rsidRDefault="00A23A69" w:rsidP="00425313">
      <w:r>
        <w:t xml:space="preserve">Dinsdag had ik mijn assessment. </w:t>
      </w:r>
      <w:r w:rsidR="00FF0DC5">
        <w:t xml:space="preserve">Deze was erg positief! Daar heb ik wel een </w:t>
      </w:r>
      <w:proofErr w:type="spellStart"/>
      <w:r w:rsidR="00FF0DC5">
        <w:t>confidence</w:t>
      </w:r>
      <w:proofErr w:type="spellEnd"/>
      <w:r w:rsidR="00FF0DC5">
        <w:t xml:space="preserve"> boost van gekregen. </w:t>
      </w:r>
    </w:p>
    <w:p w14:paraId="7DBC7158" w14:textId="73973409" w:rsidR="00343B20" w:rsidRDefault="00343B20" w:rsidP="00425313">
      <w:r>
        <w:t xml:space="preserve">Ook heb ik deze week gesprek gehad met de directrice over </w:t>
      </w:r>
      <w:r w:rsidR="005E3A58">
        <w:t xml:space="preserve">de meldcode. Ik vroeg aan haar of zij met mij kon </w:t>
      </w:r>
      <w:r w:rsidR="002A6CCE">
        <w:t>delen</w:t>
      </w:r>
      <w:r w:rsidR="005E3A58">
        <w:t xml:space="preserve"> hoe zij overwegingen maakte</w:t>
      </w:r>
      <w:r w:rsidR="002A6CCE">
        <w:t xml:space="preserve">, zodat ik hiervan kan leren. Het was fijn om hier het open over te kunnen hebben en te kunnen leren van iemand anders. </w:t>
      </w:r>
    </w:p>
    <w:p w14:paraId="0777BD78" w14:textId="6B5D989D" w:rsidR="002A6CCE" w:rsidRDefault="002A6CCE" w:rsidP="00425313">
      <w:r>
        <w:t>Voor volgende week heb ik de volgende doelen opgesteld:</w:t>
      </w:r>
    </w:p>
    <w:p w14:paraId="6618E3E6" w14:textId="753B00B6" w:rsidR="00F70368" w:rsidRDefault="00F70368" w:rsidP="00F70368">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 xml:space="preserve">Ik kan de kinderen hun eigen werk laten verbeteren onder schooltijd om effectiever onderwijs te </w:t>
      </w:r>
      <w:r>
        <w:rPr>
          <w:rFonts w:ascii="Calibri" w:hAnsi="Calibri" w:cs="Calibri"/>
          <w:sz w:val="22"/>
          <w:szCs w:val="22"/>
        </w:rPr>
        <w:t>creëren</w:t>
      </w:r>
    </w:p>
    <w:p w14:paraId="63EBDFD8" w14:textId="3470C684" w:rsidR="00F70368" w:rsidRDefault="00F70368" w:rsidP="00F70368">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Ik kan afspraken in de klas bijstellen wanneer ik zie dat dit niet loopt</w:t>
      </w:r>
    </w:p>
    <w:p w14:paraId="3C993FE2" w14:textId="77777777" w:rsidR="00F70368" w:rsidRDefault="00F70368" w:rsidP="00425313"/>
    <w:p w14:paraId="71C6E5C7" w14:textId="283F0C82" w:rsidR="00F70368" w:rsidRDefault="00F70368" w:rsidP="00425313">
      <w:r>
        <w:t>Ik ga verder met</w:t>
      </w:r>
      <w:r w:rsidR="00BF7F85">
        <w:t xml:space="preserve"> de afspraken die ik samen met mijn duo heb gemaakt</w:t>
      </w:r>
      <w:r w:rsidR="007B22BC">
        <w:t>. Beide doelen hebben te maken met PM Zelfsturend leren</w:t>
      </w:r>
      <w:r w:rsidR="00724992">
        <w:t xml:space="preserve">. Ook heeft het te maken met </w:t>
      </w:r>
      <w:r w:rsidR="00C73877">
        <w:t xml:space="preserve">het vakdidactische bekwaam: Kan onderwijs evalueren en ontwikkelen. </w:t>
      </w:r>
      <w:r w:rsidR="006B3345">
        <w:t xml:space="preserve">Kan onderwijs leren organiseren. Het pedagogische bekwaam komt ook aanbod: Kan ruimte scheppen </w:t>
      </w:r>
      <w:r w:rsidR="007143F2">
        <w:t xml:space="preserve">voor leren, inclusief het maken van vergissingen en fouten. </w:t>
      </w:r>
    </w:p>
    <w:p w14:paraId="7AE059DD" w14:textId="7A8DEE20" w:rsidR="002401E7" w:rsidRDefault="005E7ACD" w:rsidP="00AE30EC">
      <w:pPr>
        <w:pStyle w:val="Kop2"/>
      </w:pPr>
      <w:r>
        <w:t>Week</w:t>
      </w:r>
      <w:r w:rsidR="00B15E1E">
        <w:t>nummer 12</w:t>
      </w:r>
    </w:p>
    <w:p w14:paraId="59028467" w14:textId="00AA1ED8" w:rsidR="005E7ACD" w:rsidRDefault="00FD21C9" w:rsidP="00425313">
      <w:r>
        <w:t xml:space="preserve">Deze week had ik </w:t>
      </w:r>
      <w:r w:rsidR="0033109D">
        <w:t>een pittige week. Voornamelijk door het gedrag van een leerling. Hij weigerde te luisteren en uiteindelijk heeft hij</w:t>
      </w:r>
      <w:r w:rsidR="003F64BA">
        <w:t xml:space="preserve"> kinderen geslagen met jassen en een meisje in haar gezicht geslagen. Ik heb in overleg met de directie en IB aan moeder gevraagd of die vandaag (woensdag) een dagje thuis kon blijven om te ‘resetten’. Het gedrag loopt uit de hand en we zijn als school handelingsverlegen. Het is een beetje de dagen doorkomen en hopen dat het niet escaleert. </w:t>
      </w:r>
    </w:p>
    <w:p w14:paraId="1EAFBE68" w14:textId="0B18DF72" w:rsidR="00A26BF8" w:rsidRDefault="00A26BF8" w:rsidP="00425313">
      <w:r>
        <w:lastRenderedPageBreak/>
        <w:t xml:space="preserve">Daarnaast was er dinsdag een gastles van mijn pleegzus. Die is tandartsassistente en moest een poetsinstructie aan een basisschoolgroep geven. Het was ontzettend leuk om haar bij mij in de klas te hebben! </w:t>
      </w:r>
    </w:p>
    <w:p w14:paraId="5647CB13" w14:textId="5BB098AE" w:rsidR="00A26BF8" w:rsidRDefault="00A26BF8" w:rsidP="00425313">
      <w:r>
        <w:t>Het lukt me goed om de werkboeken onder schooltijd na te kijken en die te laten verbeteren door de kinderen. Ik merk dat kinderen nu kunnen leren van hun fouten en ook nauwkeuriger te werk gaan!</w:t>
      </w:r>
    </w:p>
    <w:p w14:paraId="06D2A34B" w14:textId="7AE4FF04" w:rsidR="00A26BF8" w:rsidRDefault="00A26BF8" w:rsidP="00425313">
      <w:r>
        <w:t>Voor volgende week heb ik de volgende doelen opgesteld:</w:t>
      </w:r>
    </w:p>
    <w:p w14:paraId="5B23B30D" w14:textId="19778CDC" w:rsidR="007223C8" w:rsidRDefault="007223C8" w:rsidP="007223C8">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I</w:t>
      </w:r>
      <w:r>
        <w:rPr>
          <w:rFonts w:ascii="Calibri" w:hAnsi="Calibri" w:cs="Calibri"/>
          <w:sz w:val="22"/>
          <w:szCs w:val="22"/>
        </w:rPr>
        <w:t xml:space="preserve">k kan tijdens het paasontbijt samenwerken met de ouders en hen 'aansturen'. </w:t>
      </w:r>
    </w:p>
    <w:p w14:paraId="0398DE95" w14:textId="7B2E0B01" w:rsidR="007223C8" w:rsidRDefault="007223C8" w:rsidP="007223C8">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 xml:space="preserve">Ik kan samen met mijn </w:t>
      </w:r>
      <w:r>
        <w:rPr>
          <w:rFonts w:ascii="Calibri" w:hAnsi="Calibri" w:cs="Calibri"/>
          <w:sz w:val="22"/>
          <w:szCs w:val="22"/>
        </w:rPr>
        <w:t>duo collega</w:t>
      </w:r>
      <w:r>
        <w:rPr>
          <w:rFonts w:ascii="Calibri" w:hAnsi="Calibri" w:cs="Calibri"/>
          <w:sz w:val="22"/>
          <w:szCs w:val="22"/>
        </w:rPr>
        <w:t xml:space="preserve"> een plan van aanpak maken voor de leesontwikkeling in de klas. </w:t>
      </w:r>
    </w:p>
    <w:p w14:paraId="1A712137" w14:textId="77777777" w:rsidR="007223C8" w:rsidRDefault="007223C8" w:rsidP="007223C8">
      <w:pPr>
        <w:pStyle w:val="Normaalweb"/>
        <w:spacing w:before="0" w:beforeAutospacing="0" w:after="0" w:afterAutospacing="0"/>
        <w:rPr>
          <w:rFonts w:ascii="Calibri" w:hAnsi="Calibri" w:cs="Calibri"/>
          <w:sz w:val="22"/>
          <w:szCs w:val="22"/>
        </w:rPr>
      </w:pPr>
    </w:p>
    <w:p w14:paraId="5ED70701" w14:textId="7AE575B5" w:rsidR="00BD0FB7" w:rsidRDefault="007223C8" w:rsidP="007223C8">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Mijn eerste doel sluit aan bij PM zelfsturend leren, </w:t>
      </w:r>
      <w:r w:rsidR="0069581C">
        <w:rPr>
          <w:rFonts w:ascii="Calibri" w:hAnsi="Calibri" w:cs="Calibri"/>
          <w:sz w:val="22"/>
          <w:szCs w:val="22"/>
        </w:rPr>
        <w:t xml:space="preserve">positieve grondhouding en onderzoekende houding. ‘Ouders’ is nog iets wat ik lastig vind en ik zie het als een mooie leerervaring om volgende week met ze samen te werken. </w:t>
      </w:r>
      <w:r w:rsidR="008C2D51">
        <w:rPr>
          <w:rFonts w:ascii="Calibri" w:hAnsi="Calibri" w:cs="Calibri"/>
          <w:sz w:val="22"/>
          <w:szCs w:val="22"/>
        </w:rPr>
        <w:t xml:space="preserve">Ik ga er met een onderzoekende houding in en met een positieve grondhouding. Mijn tweede doel sluit aan bij PM </w:t>
      </w:r>
      <w:r w:rsidR="00582119">
        <w:rPr>
          <w:rFonts w:ascii="Calibri" w:hAnsi="Calibri" w:cs="Calibri"/>
          <w:sz w:val="22"/>
          <w:szCs w:val="22"/>
        </w:rPr>
        <w:t xml:space="preserve">reflecteren en verantwoorden van handelen. Ik wil met mijn duo collega gaan bespreken wat we gaan doen met het leestempo van de klas. Die is over het algemeen vrij laag. Het eerste doel sluit aan bij het pedagogisch bekwaam: </w:t>
      </w:r>
      <w:r w:rsidR="00BD72F0">
        <w:rPr>
          <w:rFonts w:ascii="Calibri" w:hAnsi="Calibri" w:cs="Calibri"/>
          <w:sz w:val="22"/>
          <w:szCs w:val="22"/>
        </w:rPr>
        <w:t xml:space="preserve">Kan zijn pedagogisch handelen afstemmen met ouders, collega’s en anderen die vanuit hun professionele verantwoordelijkheid bij de leerling betrokken zijn. Mijn tweede doel sluit aan bij </w:t>
      </w:r>
      <w:r w:rsidR="0036396A">
        <w:rPr>
          <w:rFonts w:ascii="Calibri" w:hAnsi="Calibri" w:cs="Calibri"/>
          <w:sz w:val="22"/>
          <w:szCs w:val="22"/>
        </w:rPr>
        <w:t xml:space="preserve">vakdidactisch en vakinhoudelijk bekwaam: kan onderwijs evalueren en ontwikkelen. </w:t>
      </w:r>
      <w:r w:rsidR="00BD0FB7">
        <w:rPr>
          <w:rFonts w:ascii="Calibri" w:hAnsi="Calibri" w:cs="Calibri"/>
          <w:sz w:val="22"/>
          <w:szCs w:val="22"/>
        </w:rPr>
        <w:t xml:space="preserve">Weet hoe zijn onderwijs voortbouwt op het voorgaande onderwijs en voorbereidt op het vervolgonderwijs of de beroepspraktijk. </w:t>
      </w:r>
    </w:p>
    <w:p w14:paraId="4357654B" w14:textId="77777777" w:rsidR="00A26BF8" w:rsidRDefault="00A26BF8" w:rsidP="00425313"/>
    <w:p w14:paraId="615918E2" w14:textId="16032382" w:rsidR="005E7ACD" w:rsidRDefault="005E7ACD" w:rsidP="00AE30EC">
      <w:pPr>
        <w:pStyle w:val="Kop2"/>
      </w:pPr>
      <w:r>
        <w:t>Week</w:t>
      </w:r>
      <w:r w:rsidR="00A6781A">
        <w:t>nummer</w:t>
      </w:r>
      <w:r>
        <w:t xml:space="preserve"> 13</w:t>
      </w:r>
    </w:p>
    <w:p w14:paraId="5EBEE5E8" w14:textId="103F7947" w:rsidR="005E7ACD" w:rsidRDefault="004C2545" w:rsidP="00425313">
      <w:r>
        <w:t>Dez</w:t>
      </w:r>
      <w:r w:rsidR="00160D2A">
        <w:t xml:space="preserve">e week had ik weer een </w:t>
      </w:r>
      <w:r w:rsidR="00934472">
        <w:t>best intense week. Ik heb te horen gekregen dat het met mijn zusje erg slecht gaat wat erbij mij afgelopen zondag behoorlijk inhakte. Ik merkte gelijk dat mijn gemoedstoestand impact had op de klas.</w:t>
      </w:r>
      <w:r w:rsidR="004660B7">
        <w:t xml:space="preserve"> Ik mopperde wat meer maar eigenlijk verliep de dag over het algemeen </w:t>
      </w:r>
      <w:proofErr w:type="spellStart"/>
      <w:r w:rsidR="004660B7">
        <w:t>oke</w:t>
      </w:r>
      <w:proofErr w:type="spellEnd"/>
      <w:r w:rsidR="004660B7">
        <w:t xml:space="preserve">. Ik besprak met mijn coach dat ik het wel fijn vind om te zien dat ik op mijn eigen competenties als leerkracht kan bouwen, ook als ik niet mijn dag heb. Maandag was ik helemaal gesloopt na </w:t>
      </w:r>
      <w:r w:rsidR="00B63F01">
        <w:t xml:space="preserve">de dag dus heb ik mijn lessen voor dinsdag niet voorbereid. Dat merkte ik. Het was een chaos. Woensdag was wel een hele fijne dag! Het paasontbijt was ontzettend leuk en het was erg fijn dat er ouders waren om mij te helpen. Ook het samenwerken ging goed. Donderdag had ik een studiedag waar ik met mijn duo </w:t>
      </w:r>
      <w:r w:rsidR="009B606D">
        <w:t>aan de slag ging om een plan te maken voor het leestempo van de klas. We zijn op een soort close reading constructie uitgekomen</w:t>
      </w:r>
      <w:r w:rsidR="004078F9">
        <w:t>. We gaan starten met een tekst van de week waar we de hele week dezelfde tekst behandelen maar dan steeds met een ander doel:</w:t>
      </w:r>
    </w:p>
    <w:p w14:paraId="42336CED" w14:textId="77777777" w:rsidR="004078F9" w:rsidRDefault="004078F9" w:rsidP="004078F9">
      <w:pPr>
        <w:pStyle w:val="Normaalweb"/>
        <w:spacing w:before="0" w:beforeAutospacing="0" w:after="0" w:afterAutospacing="0"/>
        <w:rPr>
          <w:rFonts w:ascii="Calibri" w:hAnsi="Calibri" w:cs="Calibri"/>
          <w:sz w:val="22"/>
          <w:szCs w:val="22"/>
        </w:rPr>
      </w:pPr>
      <w:r>
        <w:rPr>
          <w:rFonts w:ascii="Calibri" w:hAnsi="Calibri" w:cs="Calibri"/>
          <w:sz w:val="22"/>
          <w:szCs w:val="22"/>
        </w:rPr>
        <w:t>Maandag: Voorkennis ophalen en oriëntatie, Leerkracht leest het voor.</w:t>
      </w:r>
    </w:p>
    <w:p w14:paraId="49E6A148" w14:textId="77777777" w:rsidR="004078F9" w:rsidRDefault="004078F9" w:rsidP="004078F9">
      <w:pPr>
        <w:pStyle w:val="Normaalweb"/>
        <w:spacing w:before="0" w:beforeAutospacing="0" w:after="0" w:afterAutospacing="0"/>
        <w:rPr>
          <w:rFonts w:ascii="Calibri" w:hAnsi="Calibri" w:cs="Calibri"/>
          <w:sz w:val="22"/>
          <w:szCs w:val="22"/>
        </w:rPr>
      </w:pPr>
      <w:r>
        <w:rPr>
          <w:rFonts w:ascii="Calibri" w:hAnsi="Calibri" w:cs="Calibri"/>
          <w:sz w:val="22"/>
          <w:szCs w:val="22"/>
        </w:rPr>
        <w:t>Dinsdag: Moeilijke woorden markeren --&gt; woordenschat. (rood = woordenschat en geel moeilijk lezen)</w:t>
      </w:r>
    </w:p>
    <w:p w14:paraId="2FC61130" w14:textId="77777777" w:rsidR="004078F9" w:rsidRDefault="004078F9" w:rsidP="004078F9">
      <w:pPr>
        <w:pStyle w:val="Normaalweb"/>
        <w:spacing w:before="0" w:beforeAutospacing="0" w:after="0" w:afterAutospacing="0"/>
        <w:rPr>
          <w:rFonts w:ascii="Calibri" w:hAnsi="Calibri" w:cs="Calibri"/>
          <w:sz w:val="22"/>
          <w:szCs w:val="22"/>
        </w:rPr>
      </w:pPr>
      <w:r>
        <w:rPr>
          <w:rFonts w:ascii="Calibri" w:hAnsi="Calibri" w:cs="Calibri"/>
          <w:sz w:val="22"/>
          <w:szCs w:val="22"/>
        </w:rPr>
        <w:t>Woensdag: Inloop zelf lezen</w:t>
      </w:r>
    </w:p>
    <w:p w14:paraId="5C8E2398" w14:textId="77777777" w:rsidR="004078F9" w:rsidRDefault="004078F9" w:rsidP="004078F9">
      <w:pPr>
        <w:pStyle w:val="Normaalweb"/>
        <w:spacing w:before="0" w:beforeAutospacing="0" w:after="0" w:afterAutospacing="0"/>
        <w:rPr>
          <w:rFonts w:ascii="Calibri" w:hAnsi="Calibri" w:cs="Calibri"/>
          <w:sz w:val="22"/>
          <w:szCs w:val="22"/>
        </w:rPr>
      </w:pPr>
      <w:r>
        <w:rPr>
          <w:rFonts w:ascii="Calibri" w:hAnsi="Calibri" w:cs="Calibri"/>
          <w:sz w:val="22"/>
          <w:szCs w:val="22"/>
        </w:rPr>
        <w:t>Donderdag: Samen hardop lezen en vragen stellen (begrijpend lezen)</w:t>
      </w:r>
    </w:p>
    <w:p w14:paraId="53F87128" w14:textId="77777777" w:rsidR="004078F9" w:rsidRDefault="004078F9" w:rsidP="004078F9">
      <w:pPr>
        <w:pStyle w:val="Normaalweb"/>
        <w:spacing w:before="0" w:beforeAutospacing="0" w:after="0" w:afterAutospacing="0"/>
        <w:rPr>
          <w:rFonts w:ascii="Calibri" w:hAnsi="Calibri" w:cs="Calibri"/>
          <w:sz w:val="22"/>
          <w:szCs w:val="22"/>
        </w:rPr>
      </w:pPr>
      <w:r>
        <w:rPr>
          <w:rFonts w:ascii="Calibri" w:hAnsi="Calibri" w:cs="Calibri"/>
          <w:sz w:val="22"/>
          <w:szCs w:val="22"/>
        </w:rPr>
        <w:t>Vrijdag: Op tempo lezen en wat heb je geleerd (welke info was nieuw?)</w:t>
      </w:r>
    </w:p>
    <w:p w14:paraId="66381600" w14:textId="77777777" w:rsidR="009B606D" w:rsidRDefault="009B606D" w:rsidP="00425313"/>
    <w:p w14:paraId="4DA6F03F" w14:textId="6AB4F1CF" w:rsidR="004078F9" w:rsidRDefault="004078F9" w:rsidP="00425313">
      <w:r>
        <w:t xml:space="preserve">Ik ben benieuwd hoe dit uit gaat pakken en of het effect heeft. </w:t>
      </w:r>
    </w:p>
    <w:p w14:paraId="2EFEB4CA" w14:textId="72A67FA5" w:rsidR="004078F9" w:rsidRDefault="006A7A58" w:rsidP="00425313">
      <w:r>
        <w:t xml:space="preserve">Voor volgende week heb ik </w:t>
      </w:r>
      <w:r w:rsidR="00050940">
        <w:t xml:space="preserve">1 doel opgesteld. Ik wil de lat niet zo hoog leggen voor mijzelf </w:t>
      </w:r>
      <w:proofErr w:type="spellStart"/>
      <w:r w:rsidR="00050940">
        <w:t>ivm</w:t>
      </w:r>
      <w:proofErr w:type="spellEnd"/>
      <w:r w:rsidR="00050940">
        <w:t xml:space="preserve"> mijn privéomstandigheden:</w:t>
      </w:r>
    </w:p>
    <w:p w14:paraId="587E43F0" w14:textId="6E23E8CA" w:rsidR="00050940" w:rsidRDefault="00050940" w:rsidP="00050940">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Ik kan meerdere dagen van tevoren voorbereiden.</w:t>
      </w:r>
    </w:p>
    <w:p w14:paraId="42E565EE" w14:textId="77777777" w:rsidR="00050940" w:rsidRDefault="00050940" w:rsidP="00425313"/>
    <w:p w14:paraId="17FA895B" w14:textId="0CCB0EFC" w:rsidR="004078F9" w:rsidRDefault="00050940" w:rsidP="00425313">
      <w:r>
        <w:t xml:space="preserve">Normaal bereid ik altijd een dag van tevoren mijn lessen voor. Nu wil ik proberen om op zondag mijn lessen van ma, di en wo voor te bereiden. Dit scheelt tijd door de week en heb ik een beter overzicht over de leerlijn van die week. Dit sluit aan bij PM Zelfsturende leren en onderzoekende houding. Ik ga onderzoeken of dit een fijne methode is voor mezelf. Het sluit aan bij vakdidactisch en inhoudelijk bekwaam: </w:t>
      </w:r>
      <w:r w:rsidR="00414436">
        <w:t xml:space="preserve">Overziet de opbouw van het curriculum en de doorlopende leerlijnen. Weet hoe zijn onderwijs voortbouwt op het voorgaande onderwijs op het vervolgonderwijs of op de beroepspraktijk. </w:t>
      </w:r>
      <w:r w:rsidR="00CF50BB">
        <w:t xml:space="preserve">Kan onderwijs voorbereiden. </w:t>
      </w:r>
    </w:p>
    <w:p w14:paraId="60AE7267" w14:textId="77777777" w:rsidR="00CF50BB" w:rsidRDefault="00CF50BB" w:rsidP="00425313"/>
    <w:p w14:paraId="6B46B7C1" w14:textId="7D86AF62" w:rsidR="007C2D39" w:rsidRDefault="007C2D39" w:rsidP="00AE30EC">
      <w:pPr>
        <w:pStyle w:val="Kop2"/>
      </w:pPr>
      <w:r>
        <w:t>Week</w:t>
      </w:r>
      <w:r w:rsidR="00A6781A">
        <w:t xml:space="preserve">nummer </w:t>
      </w:r>
      <w:r>
        <w:t>14</w:t>
      </w:r>
    </w:p>
    <w:p w14:paraId="61772B6B" w14:textId="642CE481" w:rsidR="007C2D39" w:rsidRDefault="00056FEB" w:rsidP="00425313">
      <w:r>
        <w:t>Ik merk dat ik een beetje in een negatieve sleur zit</w:t>
      </w:r>
      <w:r w:rsidR="00B7746D">
        <w:t xml:space="preserve">. Ik vind het lastig om de situatie van mijn zusje een plekje te geven. Het lukt wel om voor de klas te staan maar het vraagt extra veel van mijn energie. </w:t>
      </w:r>
      <w:r w:rsidR="003C6B38">
        <w:t xml:space="preserve">Ik sta momenteel in de overlevingsstand. Ik laat het voor nu ook even zijn. </w:t>
      </w:r>
    </w:p>
    <w:p w14:paraId="1C4308DF" w14:textId="30DCAD0E" w:rsidR="00B2137C" w:rsidRDefault="009A7015" w:rsidP="00425313">
      <w:r>
        <w:t xml:space="preserve">Het voorbereiden van de lessen beviel me goed. Het scheelt veel tijd door de week. Ik ben zeker van plan om dit voort te zetten komende weken. </w:t>
      </w:r>
    </w:p>
    <w:p w14:paraId="5F1365B8" w14:textId="03D12B53" w:rsidR="00B2137C" w:rsidRDefault="00B2137C" w:rsidP="00425313">
      <w:r>
        <w:t>Voor volgende week heb ik het volgende doel opgesteld:</w:t>
      </w:r>
    </w:p>
    <w:p w14:paraId="3E098AFF" w14:textId="0466AC8F" w:rsidR="00B2137C" w:rsidRDefault="00B2137C" w:rsidP="00B2137C">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 xml:space="preserve">Ik kan terugblikken op wat ik tot nu toe heb geleerd in mijn </w:t>
      </w:r>
      <w:r>
        <w:rPr>
          <w:rFonts w:ascii="Calibri" w:hAnsi="Calibri" w:cs="Calibri"/>
          <w:sz w:val="22"/>
          <w:szCs w:val="22"/>
        </w:rPr>
        <w:t>LIO-periode</w:t>
      </w:r>
      <w:r>
        <w:rPr>
          <w:rFonts w:ascii="Calibri" w:hAnsi="Calibri" w:cs="Calibri"/>
          <w:sz w:val="22"/>
          <w:szCs w:val="22"/>
        </w:rPr>
        <w:t xml:space="preserve"> en stappen bedenken om verder te komen. </w:t>
      </w:r>
    </w:p>
    <w:p w14:paraId="11CD56C4" w14:textId="77777777" w:rsidR="00B2137C" w:rsidRDefault="00B2137C" w:rsidP="00B2137C">
      <w:pPr>
        <w:pStyle w:val="Normaalweb"/>
        <w:spacing w:before="0" w:beforeAutospacing="0" w:after="0" w:afterAutospacing="0"/>
        <w:rPr>
          <w:rFonts w:ascii="Calibri" w:hAnsi="Calibri" w:cs="Calibri"/>
          <w:sz w:val="22"/>
          <w:szCs w:val="22"/>
        </w:rPr>
      </w:pPr>
    </w:p>
    <w:p w14:paraId="11994404" w14:textId="1DDE8FEE" w:rsidR="00B2137C" w:rsidRDefault="00B2137C" w:rsidP="00B2137C">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Ik heb dan een coach sessie waar we gaan terugblikken op mijn LIO-periode. </w:t>
      </w:r>
      <w:r w:rsidR="00E57E4E">
        <w:rPr>
          <w:rFonts w:ascii="Calibri" w:hAnsi="Calibri" w:cs="Calibri"/>
          <w:sz w:val="22"/>
          <w:szCs w:val="22"/>
        </w:rPr>
        <w:t xml:space="preserve">Dit sluit aan bij PM Positieve grondhouding en reflectie. Ook sluit het aan bij mijn bekwaamheden. </w:t>
      </w:r>
      <w:r w:rsidR="008466E6">
        <w:rPr>
          <w:rFonts w:ascii="Calibri" w:hAnsi="Calibri" w:cs="Calibri"/>
          <w:sz w:val="22"/>
          <w:szCs w:val="22"/>
        </w:rPr>
        <w:t xml:space="preserve">Is in staat tot kritische reflectie op zichzelf in de pedagogische relatie. </w:t>
      </w:r>
      <w:r w:rsidR="00455556">
        <w:rPr>
          <w:rFonts w:ascii="Calibri" w:hAnsi="Calibri" w:cs="Calibri"/>
          <w:sz w:val="22"/>
          <w:szCs w:val="22"/>
        </w:rPr>
        <w:t xml:space="preserve">Kan onderwijs evalueren en ontwikkelen. </w:t>
      </w:r>
    </w:p>
    <w:p w14:paraId="2EA93537" w14:textId="77777777" w:rsidR="00B2137C" w:rsidRDefault="00B2137C" w:rsidP="00425313"/>
    <w:p w14:paraId="5581C947" w14:textId="06C7DE48" w:rsidR="007C2D39" w:rsidRDefault="007C2D39" w:rsidP="00AE30EC">
      <w:pPr>
        <w:pStyle w:val="Kop2"/>
      </w:pPr>
      <w:r>
        <w:t>Week</w:t>
      </w:r>
      <w:r w:rsidR="00A6781A">
        <w:t>nummer</w:t>
      </w:r>
      <w:r>
        <w:t xml:space="preserve"> 15</w:t>
      </w:r>
    </w:p>
    <w:p w14:paraId="6C51CF66" w14:textId="28CEE3F2" w:rsidR="00B15E1E" w:rsidRPr="00B15E1E" w:rsidRDefault="00455556" w:rsidP="00B15E1E">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Ik sprak maandag mijn coach Marieke. We </w:t>
      </w:r>
      <w:r w:rsidR="00B15E1E" w:rsidRPr="00B15E1E">
        <w:rPr>
          <w:rFonts w:ascii="Calibri" w:eastAsia="Times New Roman" w:hAnsi="Calibri" w:cs="Calibri"/>
          <w:kern w:val="0"/>
          <w:lang w:eastAsia="nl-NL"/>
          <w14:ligatures w14:val="none"/>
        </w:rPr>
        <w:t>blikten terug op waar ik begon (bij begin LIO) en waar ik naar toe zou willen. We bespraken mijn ideaal. Maar we noemden het niet een ideaal omdat een 'ideaal' altijd onrealistisch ging. Nu bespraken we mijn reële ideaal. Dat is het volgende:</w:t>
      </w:r>
    </w:p>
    <w:p w14:paraId="198E5C1E" w14:textId="240B7D01" w:rsidR="00B15E1E" w:rsidRPr="00B15E1E" w:rsidRDefault="00B15E1E" w:rsidP="00B15E1E">
      <w:pPr>
        <w:spacing w:after="0" w:line="240" w:lineRule="auto"/>
        <w:rPr>
          <w:rFonts w:ascii="Calibri" w:eastAsia="Times New Roman" w:hAnsi="Calibri" w:cs="Calibri"/>
          <w:kern w:val="0"/>
          <w:lang w:eastAsia="nl-NL"/>
          <w14:ligatures w14:val="none"/>
        </w:rPr>
      </w:pPr>
    </w:p>
    <w:p w14:paraId="05709948" w14:textId="77777777" w:rsidR="00B15E1E" w:rsidRPr="00B15E1E" w:rsidRDefault="00B15E1E" w:rsidP="00B15E1E">
      <w:pPr>
        <w:spacing w:after="0" w:line="240" w:lineRule="auto"/>
        <w:rPr>
          <w:rFonts w:ascii="Calibri" w:eastAsia="Times New Roman" w:hAnsi="Calibri" w:cs="Calibri"/>
          <w:kern w:val="0"/>
          <w:lang w:eastAsia="nl-NL"/>
          <w14:ligatures w14:val="none"/>
        </w:rPr>
      </w:pPr>
      <w:r w:rsidRPr="00B15E1E">
        <w:rPr>
          <w:rFonts w:ascii="Calibri" w:eastAsia="Times New Roman" w:hAnsi="Calibri" w:cs="Calibri"/>
          <w:kern w:val="0"/>
          <w:lang w:eastAsia="nl-NL"/>
          <w14:ligatures w14:val="none"/>
        </w:rPr>
        <w:t xml:space="preserve">Ik kan ontspannen voor de klas staan en ik heb plezier in mijn werk. Ik sta er nuchter in, maar kan met een kritische blik steeds mijn onderwijs verbeteren en elke dag nieuwe dingen leren. Ik ben hier niet te streng voor mezelf. Ik ben positief. </w:t>
      </w:r>
    </w:p>
    <w:p w14:paraId="4BB52357" w14:textId="77777777" w:rsidR="00B15E1E" w:rsidRPr="00B15E1E" w:rsidRDefault="00B15E1E" w:rsidP="00B15E1E">
      <w:pPr>
        <w:spacing w:after="0" w:line="240" w:lineRule="auto"/>
        <w:rPr>
          <w:rFonts w:ascii="Calibri" w:eastAsia="Times New Roman" w:hAnsi="Calibri" w:cs="Calibri"/>
          <w:kern w:val="0"/>
          <w:lang w:eastAsia="nl-NL"/>
          <w14:ligatures w14:val="none"/>
        </w:rPr>
      </w:pPr>
      <w:r w:rsidRPr="00B15E1E">
        <w:rPr>
          <w:rFonts w:ascii="Calibri" w:eastAsia="Times New Roman" w:hAnsi="Calibri" w:cs="Calibri"/>
          <w:kern w:val="0"/>
          <w:lang w:eastAsia="nl-NL"/>
          <w14:ligatures w14:val="none"/>
        </w:rPr>
        <w:t> </w:t>
      </w:r>
    </w:p>
    <w:p w14:paraId="7F19A5AE" w14:textId="77777777" w:rsidR="00B15E1E" w:rsidRPr="00B15E1E" w:rsidRDefault="00B15E1E" w:rsidP="00B15E1E">
      <w:pPr>
        <w:spacing w:after="0" w:line="240" w:lineRule="auto"/>
        <w:rPr>
          <w:rFonts w:ascii="Calibri" w:eastAsia="Times New Roman" w:hAnsi="Calibri" w:cs="Calibri"/>
          <w:kern w:val="0"/>
          <w:lang w:eastAsia="nl-NL"/>
          <w14:ligatures w14:val="none"/>
        </w:rPr>
      </w:pPr>
      <w:r w:rsidRPr="00B15E1E">
        <w:rPr>
          <w:rFonts w:ascii="Calibri" w:eastAsia="Times New Roman" w:hAnsi="Calibri" w:cs="Calibri"/>
          <w:kern w:val="0"/>
          <w:lang w:eastAsia="nl-NL"/>
          <w14:ligatures w14:val="none"/>
        </w:rPr>
        <w:t xml:space="preserve">We bekeken mijn ideale situatie vanaf het punt waar ik begon. Waar sta je nu? Ik stond ongeveer op 5,5. Net over de helft. Wat heb ik tot nu toe gedaan om van de 0 naar de 5,5 te komen. </w:t>
      </w:r>
    </w:p>
    <w:p w14:paraId="15F605B1" w14:textId="77777777" w:rsidR="00B15E1E" w:rsidRPr="00B15E1E" w:rsidRDefault="00B15E1E" w:rsidP="00B15E1E">
      <w:pPr>
        <w:numPr>
          <w:ilvl w:val="0"/>
          <w:numId w:val="13"/>
        </w:numPr>
        <w:spacing w:after="0" w:line="240" w:lineRule="auto"/>
        <w:textAlignment w:val="center"/>
        <w:rPr>
          <w:rFonts w:ascii="Calibri" w:eastAsia="Times New Roman" w:hAnsi="Calibri" w:cs="Calibri"/>
          <w:kern w:val="0"/>
          <w:lang w:eastAsia="nl-NL"/>
          <w14:ligatures w14:val="none"/>
        </w:rPr>
      </w:pPr>
      <w:r w:rsidRPr="00B15E1E">
        <w:rPr>
          <w:rFonts w:ascii="Calibri" w:eastAsia="Times New Roman" w:hAnsi="Calibri" w:cs="Calibri"/>
          <w:kern w:val="0"/>
          <w:lang w:eastAsia="nl-NL"/>
          <w14:ligatures w14:val="none"/>
        </w:rPr>
        <w:t xml:space="preserve">Ik kan goed methode lessen geven </w:t>
      </w:r>
    </w:p>
    <w:p w14:paraId="1A4505FC" w14:textId="77777777" w:rsidR="00B15E1E" w:rsidRPr="00B15E1E" w:rsidRDefault="00B15E1E" w:rsidP="00B15E1E">
      <w:pPr>
        <w:numPr>
          <w:ilvl w:val="0"/>
          <w:numId w:val="13"/>
        </w:numPr>
        <w:spacing w:after="0" w:line="240" w:lineRule="auto"/>
        <w:textAlignment w:val="center"/>
        <w:rPr>
          <w:rFonts w:ascii="Calibri" w:eastAsia="Times New Roman" w:hAnsi="Calibri" w:cs="Calibri"/>
          <w:kern w:val="0"/>
          <w:lang w:eastAsia="nl-NL"/>
          <w14:ligatures w14:val="none"/>
        </w:rPr>
      </w:pPr>
      <w:r w:rsidRPr="00B15E1E">
        <w:rPr>
          <w:rFonts w:ascii="Calibri" w:eastAsia="Times New Roman" w:hAnsi="Calibri" w:cs="Calibri"/>
          <w:kern w:val="0"/>
          <w:lang w:eastAsia="nl-NL"/>
          <w14:ligatures w14:val="none"/>
        </w:rPr>
        <w:t>Ik kan goed pedagogisch handelen (in verbinding staan met de kinderen, grapjes maken, non-verbale communicatie)</w:t>
      </w:r>
    </w:p>
    <w:p w14:paraId="65034E3D" w14:textId="77777777" w:rsidR="00B15E1E" w:rsidRPr="00B15E1E" w:rsidRDefault="00B15E1E" w:rsidP="00B15E1E">
      <w:pPr>
        <w:numPr>
          <w:ilvl w:val="0"/>
          <w:numId w:val="13"/>
        </w:numPr>
        <w:spacing w:after="0" w:line="240" w:lineRule="auto"/>
        <w:textAlignment w:val="center"/>
        <w:rPr>
          <w:rFonts w:ascii="Calibri" w:eastAsia="Times New Roman" w:hAnsi="Calibri" w:cs="Calibri"/>
          <w:kern w:val="0"/>
          <w:lang w:eastAsia="nl-NL"/>
          <w14:ligatures w14:val="none"/>
        </w:rPr>
      </w:pPr>
      <w:r w:rsidRPr="00B15E1E">
        <w:rPr>
          <w:rFonts w:ascii="Calibri" w:eastAsia="Times New Roman" w:hAnsi="Calibri" w:cs="Calibri"/>
          <w:kern w:val="0"/>
          <w:lang w:eastAsia="nl-NL"/>
          <w14:ligatures w14:val="none"/>
        </w:rPr>
        <w:t>Ik heb inzicht in de personen in mijn bus</w:t>
      </w:r>
    </w:p>
    <w:p w14:paraId="4ADD751E" w14:textId="77777777" w:rsidR="00B15E1E" w:rsidRPr="00B15E1E" w:rsidRDefault="00B15E1E" w:rsidP="00B15E1E">
      <w:pPr>
        <w:numPr>
          <w:ilvl w:val="0"/>
          <w:numId w:val="13"/>
        </w:numPr>
        <w:spacing w:after="0" w:line="240" w:lineRule="auto"/>
        <w:textAlignment w:val="center"/>
        <w:rPr>
          <w:rFonts w:ascii="Calibri" w:eastAsia="Times New Roman" w:hAnsi="Calibri" w:cs="Calibri"/>
          <w:kern w:val="0"/>
          <w:lang w:eastAsia="nl-NL"/>
          <w14:ligatures w14:val="none"/>
        </w:rPr>
      </w:pPr>
      <w:r w:rsidRPr="00B15E1E">
        <w:rPr>
          <w:rFonts w:ascii="Calibri" w:eastAsia="Times New Roman" w:hAnsi="Calibri" w:cs="Calibri"/>
          <w:kern w:val="0"/>
          <w:lang w:eastAsia="nl-NL"/>
          <w14:ligatures w14:val="none"/>
        </w:rPr>
        <w:t>Ik heb inzicht op het leerproces van kinderen en kan hier mijn les op aanpassen</w:t>
      </w:r>
    </w:p>
    <w:p w14:paraId="2CE2DC83" w14:textId="77777777" w:rsidR="00B15E1E" w:rsidRPr="00B15E1E" w:rsidRDefault="00B15E1E" w:rsidP="00B15E1E">
      <w:pPr>
        <w:numPr>
          <w:ilvl w:val="0"/>
          <w:numId w:val="13"/>
        </w:numPr>
        <w:spacing w:after="0" w:line="240" w:lineRule="auto"/>
        <w:textAlignment w:val="center"/>
        <w:rPr>
          <w:rFonts w:ascii="Calibri" w:eastAsia="Times New Roman" w:hAnsi="Calibri" w:cs="Calibri"/>
          <w:kern w:val="0"/>
          <w:lang w:eastAsia="nl-NL"/>
          <w14:ligatures w14:val="none"/>
        </w:rPr>
      </w:pPr>
      <w:r w:rsidRPr="00B15E1E">
        <w:rPr>
          <w:rFonts w:ascii="Calibri" w:eastAsia="Times New Roman" w:hAnsi="Calibri" w:cs="Calibri"/>
          <w:kern w:val="0"/>
          <w:lang w:eastAsia="nl-NL"/>
          <w14:ligatures w14:val="none"/>
        </w:rPr>
        <w:t>Ik heb inzicht dat ik de personen in mijn bus ook kan inzetten en kan gebruiken.</w:t>
      </w:r>
    </w:p>
    <w:p w14:paraId="1632548D" w14:textId="77777777" w:rsidR="00B15E1E" w:rsidRPr="00B15E1E" w:rsidRDefault="00B15E1E" w:rsidP="00B15E1E">
      <w:pPr>
        <w:spacing w:after="0" w:line="240" w:lineRule="auto"/>
        <w:rPr>
          <w:rFonts w:ascii="Calibri" w:eastAsia="Times New Roman" w:hAnsi="Calibri" w:cs="Calibri"/>
          <w:kern w:val="0"/>
          <w:lang w:eastAsia="nl-NL"/>
          <w14:ligatures w14:val="none"/>
        </w:rPr>
      </w:pPr>
      <w:r w:rsidRPr="00B15E1E">
        <w:rPr>
          <w:rFonts w:ascii="Calibri" w:eastAsia="Times New Roman" w:hAnsi="Calibri" w:cs="Calibri"/>
          <w:kern w:val="0"/>
          <w:lang w:eastAsia="nl-NL"/>
          <w14:ligatures w14:val="none"/>
        </w:rPr>
        <w:t> </w:t>
      </w:r>
    </w:p>
    <w:p w14:paraId="1A67F230" w14:textId="4B50D91C" w:rsidR="007C2D39" w:rsidRDefault="00455556" w:rsidP="00425313">
      <w:r>
        <w:t xml:space="preserve">Tof om hier zo naar te kijken. Ik ga dit ook als illustratie uitwerken voor mijn portfolio. </w:t>
      </w:r>
    </w:p>
    <w:p w14:paraId="343FA489" w14:textId="37AA597F" w:rsidR="00455556" w:rsidRDefault="00455556" w:rsidP="00425313">
      <w:r>
        <w:t xml:space="preserve">Ook had ik het kort even met Marieke over de sleur waar ik in zit. Ze zei: “Je hebt een keuze om hier wat mee te doen”. Ze gaf me als tip om </w:t>
      </w:r>
      <w:r w:rsidR="006C59CD">
        <w:t>wat meer actie te ondernemen om</w:t>
      </w:r>
      <w:r w:rsidR="00D614B6">
        <w:t xml:space="preserve"> mijn lessen leuker te maken (door werkvormen bv), zoals ik eerder wel deed. Ik heb dat de afgelopen 3 weken wat meer </w:t>
      </w:r>
      <w:r w:rsidR="00D614B6">
        <w:lastRenderedPageBreak/>
        <w:t xml:space="preserve">losgelaten omdat ik er simpelweg geen energie voor had. </w:t>
      </w:r>
      <w:r w:rsidR="00B91663">
        <w:t>Marieke daagde me uit om juist dit weer op te pakken en denkt dat ik er dan ook weer wat energie van krijg. Ik ben daar dinsdag gelijk mee begonnen door bewegend leren toe te passen tijdens mijn rekenles. En ik had het misschien niet verwacht, maar wat heb ik genoten van die les! Ik kreeg er inderdaad weer wat energie van!</w:t>
      </w:r>
    </w:p>
    <w:p w14:paraId="0CE4B190" w14:textId="5340D224" w:rsidR="00B91663" w:rsidRDefault="00B91663" w:rsidP="00425313">
      <w:r>
        <w:t xml:space="preserve">Voor volgende week heb ik </w:t>
      </w:r>
      <w:r w:rsidR="00A44E1B">
        <w:t>de volgende doelen opgesteld:</w:t>
      </w:r>
    </w:p>
    <w:p w14:paraId="221C3BDC" w14:textId="7F1B7B09" w:rsidR="00A44E1B" w:rsidRDefault="00A44E1B" w:rsidP="00A44E1B">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Ik kan de afweging maken en een keuze maken over of een kind gaat doubleren of niet.</w:t>
      </w:r>
    </w:p>
    <w:p w14:paraId="30312CC2" w14:textId="610DB5A0" w:rsidR="00A44E1B" w:rsidRDefault="00A44E1B" w:rsidP="00A44E1B">
      <w:pPr>
        <w:pStyle w:val="Norma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Ik kan een EDI</w:t>
      </w:r>
      <w:r w:rsidR="00A03A52">
        <w:rPr>
          <w:rFonts w:ascii="Calibri" w:hAnsi="Calibri" w:cs="Calibri"/>
          <w:sz w:val="22"/>
          <w:szCs w:val="22"/>
        </w:rPr>
        <w:t>-</w:t>
      </w:r>
      <w:r>
        <w:rPr>
          <w:rFonts w:ascii="Calibri" w:hAnsi="Calibri" w:cs="Calibri"/>
          <w:sz w:val="22"/>
          <w:szCs w:val="22"/>
        </w:rPr>
        <w:t>rekenles geven</w:t>
      </w:r>
      <w:r w:rsidR="00A03A52">
        <w:rPr>
          <w:rFonts w:ascii="Calibri" w:hAnsi="Calibri" w:cs="Calibri"/>
          <w:sz w:val="22"/>
          <w:szCs w:val="22"/>
        </w:rPr>
        <w:t xml:space="preserve"> en hierop reflecteren. </w:t>
      </w:r>
    </w:p>
    <w:p w14:paraId="10A5267F" w14:textId="77777777" w:rsidR="00A44E1B" w:rsidRDefault="00A44E1B" w:rsidP="00425313"/>
    <w:p w14:paraId="4CC3E11C" w14:textId="0A5FDBCC" w:rsidR="00A44E1B" w:rsidRDefault="00A44E1B" w:rsidP="00A03A52">
      <w:r>
        <w:t xml:space="preserve">De doelen </w:t>
      </w:r>
      <w:r w:rsidR="003211CC">
        <w:t>sluiten aan bij PM Spanningen en dilemma’s</w:t>
      </w:r>
      <w:r w:rsidR="00A03A52">
        <w:t>,</w:t>
      </w:r>
      <w:r w:rsidR="003211CC">
        <w:t xml:space="preserve"> zelfsturend leren</w:t>
      </w:r>
      <w:r w:rsidR="00A03A52">
        <w:t xml:space="preserve"> en reflectie. </w:t>
      </w:r>
      <w:r w:rsidR="003211CC">
        <w:t xml:space="preserve">Doel 1 sluit aan bij </w:t>
      </w:r>
      <w:r w:rsidR="008416E5">
        <w:t>mijn pedagogisch bekwaam: Heeft oog voor de sociaal-emotionele en morele ontwikkeling van de leerlingen en doet daar recht aan</w:t>
      </w:r>
      <w:r w:rsidR="002917C9">
        <w:t>. Het tweede doel sluit aan bij mijn vakdidactische en inhoudelijke bekwaam:</w:t>
      </w:r>
      <w:r w:rsidR="00A03A52" w:rsidRPr="00A03A52">
        <w:t xml:space="preserve"> </w:t>
      </w:r>
      <w:r w:rsidR="00A03A52">
        <w:t xml:space="preserve">kan </w:t>
      </w:r>
      <w:r w:rsidR="00A03A52">
        <w:t>onderwijs uitvoeren en leren organiseren</w:t>
      </w:r>
      <w:r w:rsidR="00A03A52">
        <w:t xml:space="preserve">. Kan </w:t>
      </w:r>
      <w:r w:rsidR="00A03A52">
        <w:t xml:space="preserve">onderwijs evalueren en ontwikkelen. </w:t>
      </w:r>
      <w:r w:rsidR="00A03A52">
        <w:t xml:space="preserve">Kan </w:t>
      </w:r>
      <w:r w:rsidR="00A03A52">
        <w:t xml:space="preserve">leerstof op een begrijpelijke en aansprekende manier samenstellen en uitleggen hoe ermee gewerkt moet worden. </w:t>
      </w:r>
      <w:r w:rsidR="002917C9">
        <w:t xml:space="preserve"> </w:t>
      </w:r>
    </w:p>
    <w:p w14:paraId="4D78364F" w14:textId="13163824" w:rsidR="00A44E1B" w:rsidRDefault="00A44E1B" w:rsidP="00425313"/>
    <w:p w14:paraId="701DAF6C" w14:textId="4D1E6868" w:rsidR="007C2D39" w:rsidRDefault="007C2D39" w:rsidP="00AE30EC">
      <w:pPr>
        <w:pStyle w:val="Kop2"/>
      </w:pPr>
      <w:r>
        <w:t>Week</w:t>
      </w:r>
      <w:r w:rsidR="00A6781A">
        <w:t>nummer</w:t>
      </w:r>
      <w:r>
        <w:t xml:space="preserve"> 16</w:t>
      </w:r>
    </w:p>
    <w:p w14:paraId="693A3E51" w14:textId="77777777" w:rsidR="000E5B0E" w:rsidRPr="000E5B0E" w:rsidRDefault="000E5B0E" w:rsidP="000E5B0E">
      <w:pPr>
        <w:spacing w:after="0" w:line="240" w:lineRule="auto"/>
        <w:rPr>
          <w:rFonts w:ascii="Calibri" w:eastAsia="Times New Roman" w:hAnsi="Calibri" w:cs="Calibri"/>
          <w:kern w:val="0"/>
          <w:lang w:eastAsia="nl-NL"/>
          <w14:ligatures w14:val="none"/>
        </w:rPr>
      </w:pPr>
      <w:r w:rsidRPr="000E5B0E">
        <w:rPr>
          <w:rFonts w:ascii="Calibri" w:eastAsia="Times New Roman" w:hAnsi="Calibri" w:cs="Calibri"/>
          <w:kern w:val="0"/>
          <w:lang w:eastAsia="nl-NL"/>
          <w14:ligatures w14:val="none"/>
        </w:rPr>
        <w:t xml:space="preserve">Deze week had ik een oudergesprek over een leerling die misschien blijft zitten. Ik zat er al een tijdje mee omdat ik niet goed wist wat wijs was. We hebben al eerder in oudergesprekken benoemt dat dit wel in ons achterhoofd zit. Ik heb aan de intern begeleider gevraagd op welke punten ik moet letten en welke afwegingen ik moet maken. Na te sparren met mijn duo-collega heb ik besloten om het oudergesprek open in te gaan en mijn dubio te delen. Ook om te vragen hoe ouders er zelf in staan. Mijn duo zei dat het ontzettend belangrijk is om met ouders hier op 1 lijn op te zitten en hen het gevoel te geven dat ook zij hierin hebben mee besloten. "Zij zitten namelijk straks met een verdrietig kind in de zomer". Zo deed ik het ook. Ik besprak mijn 'dilemma' en de </w:t>
      </w:r>
      <w:proofErr w:type="gramStart"/>
      <w:r w:rsidRPr="000E5B0E">
        <w:rPr>
          <w:rFonts w:ascii="Calibri" w:eastAsia="Times New Roman" w:hAnsi="Calibri" w:cs="Calibri"/>
          <w:kern w:val="0"/>
          <w:lang w:eastAsia="nl-NL"/>
          <w14:ligatures w14:val="none"/>
        </w:rPr>
        <w:t>voor</w:t>
      </w:r>
      <w:proofErr w:type="gramEnd"/>
      <w:r w:rsidRPr="000E5B0E">
        <w:rPr>
          <w:rFonts w:ascii="Calibri" w:eastAsia="Times New Roman" w:hAnsi="Calibri" w:cs="Calibri"/>
          <w:kern w:val="0"/>
          <w:lang w:eastAsia="nl-NL"/>
          <w14:ligatures w14:val="none"/>
        </w:rPr>
        <w:t xml:space="preserve"> en nadelen en vroeg hoe ouders hierin stonden. Zij zagen ook beide kanten en wisten het nog niet zo goed. We hebben besloten nog wat meer toets resultaten af te wachten en later dit besluit te nemen. Ik vond het fijn om zo het oudergesprek te voeren. </w:t>
      </w:r>
    </w:p>
    <w:p w14:paraId="7A75A32E" w14:textId="77777777" w:rsidR="000E5B0E" w:rsidRPr="000E5B0E" w:rsidRDefault="000E5B0E" w:rsidP="000E5B0E">
      <w:pPr>
        <w:spacing w:after="0" w:line="240" w:lineRule="auto"/>
        <w:rPr>
          <w:rFonts w:ascii="Calibri" w:eastAsia="Times New Roman" w:hAnsi="Calibri" w:cs="Calibri"/>
          <w:kern w:val="0"/>
          <w:lang w:eastAsia="nl-NL"/>
          <w14:ligatures w14:val="none"/>
        </w:rPr>
      </w:pPr>
      <w:r w:rsidRPr="000E5B0E">
        <w:rPr>
          <w:rFonts w:ascii="Calibri" w:eastAsia="Times New Roman" w:hAnsi="Calibri" w:cs="Calibri"/>
          <w:kern w:val="0"/>
          <w:lang w:eastAsia="nl-NL"/>
          <w14:ligatures w14:val="none"/>
        </w:rPr>
        <w:t> </w:t>
      </w:r>
    </w:p>
    <w:p w14:paraId="0E022249" w14:textId="77777777" w:rsidR="000E5B0E" w:rsidRPr="000E5B0E" w:rsidRDefault="000E5B0E" w:rsidP="000E5B0E">
      <w:pPr>
        <w:spacing w:after="0" w:line="240" w:lineRule="auto"/>
        <w:rPr>
          <w:rFonts w:ascii="Calibri" w:eastAsia="Times New Roman" w:hAnsi="Calibri" w:cs="Calibri"/>
          <w:kern w:val="0"/>
          <w:lang w:eastAsia="nl-NL"/>
          <w14:ligatures w14:val="none"/>
        </w:rPr>
      </w:pPr>
      <w:r w:rsidRPr="000E5B0E">
        <w:rPr>
          <w:rFonts w:ascii="Calibri" w:eastAsia="Times New Roman" w:hAnsi="Calibri" w:cs="Calibri"/>
          <w:kern w:val="0"/>
          <w:lang w:eastAsia="nl-NL"/>
          <w14:ligatures w14:val="none"/>
        </w:rPr>
        <w:t xml:space="preserve">Deze week had ik ook een EDI-observatie. Wij zijn als team al een tijdje bezig met de </w:t>
      </w:r>
      <w:proofErr w:type="gramStart"/>
      <w:r w:rsidRPr="000E5B0E">
        <w:rPr>
          <w:rFonts w:ascii="Calibri" w:eastAsia="Times New Roman" w:hAnsi="Calibri" w:cs="Calibri"/>
          <w:kern w:val="0"/>
          <w:lang w:eastAsia="nl-NL"/>
          <w14:ligatures w14:val="none"/>
        </w:rPr>
        <w:t>EDI training</w:t>
      </w:r>
      <w:proofErr w:type="gramEnd"/>
      <w:r w:rsidRPr="000E5B0E">
        <w:rPr>
          <w:rFonts w:ascii="Calibri" w:eastAsia="Times New Roman" w:hAnsi="Calibri" w:cs="Calibri"/>
          <w:kern w:val="0"/>
          <w:lang w:eastAsia="nl-NL"/>
          <w14:ligatures w14:val="none"/>
        </w:rPr>
        <w:t xml:space="preserve">. Maandag kwam de trainer mijn rekenles observeren. Ik vond dit wel spannend. Na afloop ging ik hierover met haar in gesprek. Ze gaf terug dat ze goed de fases van ik, wij, jullie zag en dat ik deze ook goed uitvoerde. Ze had een paar opmerkingen over mijn controle van begrip maar was vooral erg positief. Leuk ook om te horen dat ik dit al goed beheers! </w:t>
      </w:r>
    </w:p>
    <w:p w14:paraId="02EA06B1" w14:textId="77777777" w:rsidR="000E5B0E" w:rsidRPr="000E5B0E" w:rsidRDefault="000E5B0E" w:rsidP="000E5B0E">
      <w:pPr>
        <w:spacing w:after="0" w:line="240" w:lineRule="auto"/>
        <w:rPr>
          <w:rFonts w:ascii="Calibri" w:eastAsia="Times New Roman" w:hAnsi="Calibri" w:cs="Calibri"/>
          <w:kern w:val="0"/>
          <w:lang w:eastAsia="nl-NL"/>
          <w14:ligatures w14:val="none"/>
        </w:rPr>
      </w:pPr>
      <w:r w:rsidRPr="000E5B0E">
        <w:rPr>
          <w:rFonts w:ascii="Calibri" w:eastAsia="Times New Roman" w:hAnsi="Calibri" w:cs="Calibri"/>
          <w:kern w:val="0"/>
          <w:lang w:eastAsia="nl-NL"/>
          <w14:ligatures w14:val="none"/>
        </w:rPr>
        <w:t> </w:t>
      </w:r>
    </w:p>
    <w:p w14:paraId="670F624E" w14:textId="77777777" w:rsidR="000E5B0E" w:rsidRPr="000E5B0E" w:rsidRDefault="000E5B0E" w:rsidP="000E5B0E">
      <w:pPr>
        <w:spacing w:after="0" w:line="240" w:lineRule="auto"/>
        <w:rPr>
          <w:rFonts w:ascii="Calibri" w:eastAsia="Times New Roman" w:hAnsi="Calibri" w:cs="Calibri"/>
          <w:kern w:val="0"/>
          <w:lang w:eastAsia="nl-NL"/>
          <w14:ligatures w14:val="none"/>
        </w:rPr>
      </w:pPr>
      <w:r w:rsidRPr="000E5B0E">
        <w:rPr>
          <w:rFonts w:ascii="Calibri" w:eastAsia="Times New Roman" w:hAnsi="Calibri" w:cs="Calibri"/>
          <w:kern w:val="0"/>
          <w:lang w:eastAsia="nl-NL"/>
          <w14:ligatures w14:val="none"/>
        </w:rPr>
        <w:t>Voor volgende week heb ik de volgende doelen opgesteld:</w:t>
      </w:r>
    </w:p>
    <w:p w14:paraId="668C3E0F" w14:textId="77777777" w:rsidR="00A03A52" w:rsidRDefault="000E5B0E" w:rsidP="00A03A52">
      <w:pPr>
        <w:pStyle w:val="Lijstalinea"/>
        <w:numPr>
          <w:ilvl w:val="0"/>
          <w:numId w:val="11"/>
        </w:numPr>
        <w:spacing w:after="0" w:line="240" w:lineRule="auto"/>
        <w:textAlignment w:val="center"/>
        <w:rPr>
          <w:rFonts w:ascii="Calibri" w:eastAsia="Times New Roman" w:hAnsi="Calibri" w:cs="Calibri"/>
          <w:kern w:val="0"/>
          <w:lang w:eastAsia="nl-NL"/>
          <w14:ligatures w14:val="none"/>
        </w:rPr>
      </w:pPr>
      <w:r w:rsidRPr="00A03A52">
        <w:rPr>
          <w:rFonts w:ascii="Calibri" w:eastAsia="Times New Roman" w:hAnsi="Calibri" w:cs="Calibri"/>
          <w:kern w:val="0"/>
          <w:lang w:eastAsia="nl-NL"/>
          <w14:ligatures w14:val="none"/>
        </w:rPr>
        <w:t xml:space="preserve">Ik kan mijn zorgen om de thuissituatie van een kind met de moeder bespreken, met ondersteuning van de directrice. </w:t>
      </w:r>
    </w:p>
    <w:p w14:paraId="7EEFD81A" w14:textId="54373F82" w:rsidR="000E5B0E" w:rsidRPr="00A03A52" w:rsidRDefault="000E5B0E" w:rsidP="00A03A52">
      <w:pPr>
        <w:pStyle w:val="Lijstalinea"/>
        <w:numPr>
          <w:ilvl w:val="0"/>
          <w:numId w:val="11"/>
        </w:numPr>
        <w:spacing w:after="0" w:line="240" w:lineRule="auto"/>
        <w:textAlignment w:val="center"/>
        <w:rPr>
          <w:rFonts w:ascii="Calibri" w:eastAsia="Times New Roman" w:hAnsi="Calibri" w:cs="Calibri"/>
          <w:kern w:val="0"/>
          <w:lang w:eastAsia="nl-NL"/>
          <w14:ligatures w14:val="none"/>
        </w:rPr>
      </w:pPr>
      <w:r w:rsidRPr="00A03A52">
        <w:rPr>
          <w:rFonts w:ascii="Calibri" w:eastAsia="Times New Roman" w:hAnsi="Calibri" w:cs="Calibri"/>
          <w:kern w:val="0"/>
          <w:lang w:eastAsia="nl-NL"/>
          <w14:ligatures w14:val="none"/>
        </w:rPr>
        <w:t xml:space="preserve">Ik kan de zelfstandig werktijd van de kinderen effectiever benutten. </w:t>
      </w:r>
    </w:p>
    <w:p w14:paraId="30ECE72E" w14:textId="0933B638" w:rsidR="00A03A52" w:rsidRDefault="00A03A52" w:rsidP="00425313"/>
    <w:p w14:paraId="05597CEC" w14:textId="0536E713" w:rsidR="00BE1A8A" w:rsidRDefault="00493237" w:rsidP="00425313">
      <w:r>
        <w:t xml:space="preserve">Doel 1 sluit aan bij PM Spanningen en dilemma’s. Ik vind het een erg spannend gesprek. Ik ben blij dat de directrice erbij zit. Doel 2 sluit aan bij PM Zelfsturend leren en </w:t>
      </w:r>
      <w:r w:rsidR="00B148E3">
        <w:t xml:space="preserve">visie. Doel 1 sluit aan bij mijn pedagogisch bekwaam. </w:t>
      </w:r>
      <w:r w:rsidR="006D1BB4">
        <w:t xml:space="preserve">Kan ontwikkelingsproblemen, gedragsproblemen en gedragsstoornissen signaleren en indien nodig met hulp van collega’s oplossingen zoeken en doorverwijzen. Kan zijn </w:t>
      </w:r>
      <w:r w:rsidR="00F117A2">
        <w:t xml:space="preserve">pedagogisch handelen afstemmen met ouders, collega’s en anderen die vanuit hun professionele verantwoordelijkheid bij de leerling betrokken zijn. Doel 2 sluit aan bij </w:t>
      </w:r>
      <w:r w:rsidR="00727ECE">
        <w:t xml:space="preserve">mijn vakdidactische bekwaam: </w:t>
      </w:r>
      <w:r w:rsidR="00BE1A8A">
        <w:t xml:space="preserve">kan onderwijs uitvoeren en leren organiseren. </w:t>
      </w:r>
    </w:p>
    <w:p w14:paraId="466C7A44" w14:textId="45181FBB" w:rsidR="007C2D39" w:rsidRDefault="007C2D39" w:rsidP="00AE30EC">
      <w:pPr>
        <w:pStyle w:val="Kop2"/>
      </w:pPr>
      <w:r>
        <w:lastRenderedPageBreak/>
        <w:t>Week</w:t>
      </w:r>
      <w:r w:rsidR="00A6781A">
        <w:t xml:space="preserve">nummer </w:t>
      </w:r>
      <w:r>
        <w:t>17</w:t>
      </w:r>
    </w:p>
    <w:p w14:paraId="74C8EDBD" w14:textId="01AC41F6" w:rsidR="007C2D39" w:rsidRDefault="007F1F25" w:rsidP="00425313">
      <w:r w:rsidRPr="007F1F25">
        <w:rPr>
          <w:rFonts w:ascii="Calibri" w:eastAsia="Times New Roman" w:hAnsi="Calibri" w:cs="Calibri"/>
          <w:noProof/>
          <w:kern w:val="0"/>
          <w:lang w:eastAsia="nl-NL"/>
          <w14:ligatures w14:val="none"/>
        </w:rPr>
        <w:drawing>
          <wp:anchor distT="0" distB="0" distL="114300" distR="114300" simplePos="0" relativeHeight="251658240" behindDoc="0" locked="0" layoutInCell="1" allowOverlap="1" wp14:anchorId="065817A6" wp14:editId="6954F356">
            <wp:simplePos x="0" y="0"/>
            <wp:positionH relativeFrom="column">
              <wp:posOffset>4009184</wp:posOffset>
            </wp:positionH>
            <wp:positionV relativeFrom="paragraph">
              <wp:posOffset>821742</wp:posOffset>
            </wp:positionV>
            <wp:extent cx="2195195" cy="2909570"/>
            <wp:effectExtent l="0" t="0" r="0" b="5080"/>
            <wp:wrapThrough wrapText="bothSides">
              <wp:wrapPolygon edited="0">
                <wp:start x="0" y="0"/>
                <wp:lineTo x="0" y="21496"/>
                <wp:lineTo x="21369" y="21496"/>
                <wp:lineTo x="21369" y="0"/>
                <wp:lineTo x="0" y="0"/>
              </wp:wrapPolygon>
            </wp:wrapThrough>
            <wp:docPr id="1146444927" name="Afbeelding 1" descr="1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5195" cy="290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713">
        <w:t>De laatste week voor de meivakantie</w:t>
      </w:r>
      <w:r w:rsidR="007B0A03">
        <w:t xml:space="preserve"> en ook mijn officiële laatste LIO week. Maandag na de meivakantie heb ik namelijk mijn </w:t>
      </w:r>
      <w:r w:rsidR="00AC47C1">
        <w:t xml:space="preserve">eindgesprek. Ik had een goede laatste week. </w:t>
      </w:r>
      <w:r w:rsidR="001228C1">
        <w:t xml:space="preserve">Maandag had ik dat oudergesprek over de meldcode situatie. Het was een goed gesprek. Tanja, de directrice, sprak vooral. Fijn dat zij het kon leiden en ik daarvan kon leren. De meldcode is afgesloten dus dat stelt mij gerust. Natuurlijk houden wij onze ogen en oren open. </w:t>
      </w:r>
      <w:r w:rsidR="00C55739">
        <w:t xml:space="preserve">Dinsdag had ik allemaal herhalingslessen. Ik had spontaan, ter plekke, bedacht om een circuitvorm te doen. Ik zei ook tegen de kinderen: we gaan gewoon iets proberen. Werkt het niet, doen we het niet weer. </w:t>
      </w:r>
      <w:r w:rsidR="001F196B">
        <w:t xml:space="preserve">Uiteindelijk heeft het goed uitgepakt. Dus dat was leuk! Ik besprak dit die middag ook met mijn coach en die vond dat ik daar enorm in gegroeid was. Dat had ik in januari echt niet zomaar gedaan. Ik sta een stuk ontspanner voor de klas. </w:t>
      </w:r>
    </w:p>
    <w:p w14:paraId="7C8FE08A" w14:textId="277D016C" w:rsidR="007F1F25" w:rsidRDefault="00D7107B" w:rsidP="007F1F25">
      <w:r>
        <w:t>Ook ben ik deze week bezig geweest met de zelfstandige werktijd van de kinderen. Mijn duo en ik merkten dat de spanningsboog erg kort is bij de kinderen. Ik heb deze week steeds 10 minuten het stoplicht op rood en dan een kwartier op oranje. Dit heb ik visueel gemaakt op het bord</w:t>
      </w:r>
      <w:r w:rsidR="007F1F25">
        <w:t xml:space="preserve"> (zie afbeelding)</w:t>
      </w:r>
      <w:r>
        <w:t xml:space="preserve"> Ik sprak mijn verwachtingen hierin naar de kinderen uit. </w:t>
      </w:r>
    </w:p>
    <w:p w14:paraId="3C6E3AA1" w14:textId="442FBEE7" w:rsidR="007F1F25" w:rsidRPr="007F1F25" w:rsidRDefault="007F1F25" w:rsidP="007F1F25">
      <w:pPr>
        <w:rPr>
          <w:rFonts w:ascii="Calibri" w:eastAsia="Times New Roman" w:hAnsi="Calibri" w:cs="Calibri"/>
          <w:kern w:val="0"/>
          <w:lang w:eastAsia="nl-NL"/>
          <w14:ligatures w14:val="none"/>
        </w:rPr>
      </w:pPr>
      <w:r>
        <w:t>Nu lekker vakantie en ik zie uit naar mijn eindgesprek!</w:t>
      </w:r>
    </w:p>
    <w:p w14:paraId="4474B34A" w14:textId="2E5FA466" w:rsidR="00D7107B" w:rsidRDefault="00D7107B" w:rsidP="00425313"/>
    <w:p w14:paraId="375ED578" w14:textId="77777777" w:rsidR="00702631" w:rsidRDefault="00702631" w:rsidP="00425313"/>
    <w:p w14:paraId="71A7C65B" w14:textId="77777777" w:rsidR="006011FD" w:rsidRPr="009A4BCF" w:rsidRDefault="006011FD" w:rsidP="009A4BCF"/>
    <w:sectPr w:rsidR="006011FD" w:rsidRPr="009A4B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12986" w14:textId="77777777" w:rsidR="00C91159" w:rsidRDefault="00C91159" w:rsidP="009A4BCF">
      <w:pPr>
        <w:spacing w:after="0" w:line="240" w:lineRule="auto"/>
      </w:pPr>
      <w:r>
        <w:separator/>
      </w:r>
    </w:p>
  </w:endnote>
  <w:endnote w:type="continuationSeparator" w:id="0">
    <w:p w14:paraId="0BB3B7CE" w14:textId="77777777" w:rsidR="00C91159" w:rsidRDefault="00C91159" w:rsidP="009A4BCF">
      <w:pPr>
        <w:spacing w:after="0" w:line="240" w:lineRule="auto"/>
      </w:pPr>
      <w:r>
        <w:continuationSeparator/>
      </w:r>
    </w:p>
  </w:endnote>
  <w:endnote w:type="continuationNotice" w:id="1">
    <w:p w14:paraId="097AA1A5" w14:textId="77777777" w:rsidR="00FD17E9" w:rsidRDefault="00FD17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809B" w14:textId="77777777" w:rsidR="00C91159" w:rsidRDefault="00C91159" w:rsidP="009A4BCF">
      <w:pPr>
        <w:spacing w:after="0" w:line="240" w:lineRule="auto"/>
      </w:pPr>
      <w:r>
        <w:separator/>
      </w:r>
    </w:p>
  </w:footnote>
  <w:footnote w:type="continuationSeparator" w:id="0">
    <w:p w14:paraId="4FA3E302" w14:textId="77777777" w:rsidR="00C91159" w:rsidRDefault="00C91159" w:rsidP="009A4BCF">
      <w:pPr>
        <w:spacing w:after="0" w:line="240" w:lineRule="auto"/>
      </w:pPr>
      <w:r>
        <w:continuationSeparator/>
      </w:r>
    </w:p>
  </w:footnote>
  <w:footnote w:type="continuationNotice" w:id="1">
    <w:p w14:paraId="0444C853" w14:textId="77777777" w:rsidR="00FD17E9" w:rsidRDefault="00FD17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3609A"/>
    <w:multiLevelType w:val="hybridMultilevel"/>
    <w:tmpl w:val="0CAC7694"/>
    <w:lvl w:ilvl="0" w:tplc="272E5DE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1B38AA"/>
    <w:multiLevelType w:val="multilevel"/>
    <w:tmpl w:val="0C14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42EC5"/>
    <w:multiLevelType w:val="multilevel"/>
    <w:tmpl w:val="F54A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74167"/>
    <w:multiLevelType w:val="multilevel"/>
    <w:tmpl w:val="9E54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640CE"/>
    <w:multiLevelType w:val="multilevel"/>
    <w:tmpl w:val="9B46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15CE5"/>
    <w:multiLevelType w:val="multilevel"/>
    <w:tmpl w:val="22B8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5F4667"/>
    <w:multiLevelType w:val="multilevel"/>
    <w:tmpl w:val="5762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F4BAB"/>
    <w:multiLevelType w:val="multilevel"/>
    <w:tmpl w:val="3E9E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D14E0A"/>
    <w:multiLevelType w:val="multilevel"/>
    <w:tmpl w:val="297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60F8A"/>
    <w:multiLevelType w:val="hybridMultilevel"/>
    <w:tmpl w:val="52108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3F7F9A"/>
    <w:multiLevelType w:val="multilevel"/>
    <w:tmpl w:val="0DEA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134D8C"/>
    <w:multiLevelType w:val="multilevel"/>
    <w:tmpl w:val="7CB6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576668"/>
    <w:multiLevelType w:val="hybridMultilevel"/>
    <w:tmpl w:val="B162709C"/>
    <w:lvl w:ilvl="0" w:tplc="272E5DE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2239307">
    <w:abstractNumId w:val="3"/>
  </w:num>
  <w:num w:numId="2" w16cid:durableId="177890299">
    <w:abstractNumId w:val="4"/>
  </w:num>
  <w:num w:numId="3" w16cid:durableId="170294727">
    <w:abstractNumId w:val="11"/>
  </w:num>
  <w:num w:numId="4" w16cid:durableId="1347950092">
    <w:abstractNumId w:val="7"/>
  </w:num>
  <w:num w:numId="5" w16cid:durableId="893853340">
    <w:abstractNumId w:val="9"/>
  </w:num>
  <w:num w:numId="6" w16cid:durableId="1826238253">
    <w:abstractNumId w:val="5"/>
  </w:num>
  <w:num w:numId="7" w16cid:durableId="71004209">
    <w:abstractNumId w:val="2"/>
  </w:num>
  <w:num w:numId="8" w16cid:durableId="1168865768">
    <w:abstractNumId w:val="12"/>
  </w:num>
  <w:num w:numId="9" w16cid:durableId="418720225">
    <w:abstractNumId w:val="1"/>
  </w:num>
  <w:num w:numId="10" w16cid:durableId="794642446">
    <w:abstractNumId w:val="8"/>
  </w:num>
  <w:num w:numId="11" w16cid:durableId="1638335464">
    <w:abstractNumId w:val="0"/>
  </w:num>
  <w:num w:numId="12" w16cid:durableId="306251151">
    <w:abstractNumId w:val="10"/>
  </w:num>
  <w:num w:numId="13" w16cid:durableId="42913057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50"/>
    <w:rsid w:val="00012D68"/>
    <w:rsid w:val="000279D9"/>
    <w:rsid w:val="0003509E"/>
    <w:rsid w:val="00042AC2"/>
    <w:rsid w:val="00050940"/>
    <w:rsid w:val="00056FEB"/>
    <w:rsid w:val="00096DBA"/>
    <w:rsid w:val="000B3534"/>
    <w:rsid w:val="000E5B0E"/>
    <w:rsid w:val="000E6811"/>
    <w:rsid w:val="00116BA6"/>
    <w:rsid w:val="001228C1"/>
    <w:rsid w:val="00136164"/>
    <w:rsid w:val="00160D2A"/>
    <w:rsid w:val="00194145"/>
    <w:rsid w:val="001C38DA"/>
    <w:rsid w:val="001C7296"/>
    <w:rsid w:val="001E1400"/>
    <w:rsid w:val="001F196B"/>
    <w:rsid w:val="002102AE"/>
    <w:rsid w:val="00233ABE"/>
    <w:rsid w:val="0023424C"/>
    <w:rsid w:val="002401E7"/>
    <w:rsid w:val="0024534A"/>
    <w:rsid w:val="002917C9"/>
    <w:rsid w:val="002A6CCE"/>
    <w:rsid w:val="002F5CA1"/>
    <w:rsid w:val="003211CC"/>
    <w:rsid w:val="00323631"/>
    <w:rsid w:val="0033109D"/>
    <w:rsid w:val="00342AA9"/>
    <w:rsid w:val="00343B20"/>
    <w:rsid w:val="0036396A"/>
    <w:rsid w:val="00367CA5"/>
    <w:rsid w:val="003702A0"/>
    <w:rsid w:val="00370432"/>
    <w:rsid w:val="0038177C"/>
    <w:rsid w:val="003C389B"/>
    <w:rsid w:val="003C6B38"/>
    <w:rsid w:val="003E59E7"/>
    <w:rsid w:val="003F26EE"/>
    <w:rsid w:val="003F64BA"/>
    <w:rsid w:val="00404717"/>
    <w:rsid w:val="004078F9"/>
    <w:rsid w:val="00414436"/>
    <w:rsid w:val="00414A0E"/>
    <w:rsid w:val="00425313"/>
    <w:rsid w:val="00442512"/>
    <w:rsid w:val="00453347"/>
    <w:rsid w:val="00455556"/>
    <w:rsid w:val="004660B7"/>
    <w:rsid w:val="004779C1"/>
    <w:rsid w:val="00490DE0"/>
    <w:rsid w:val="00493237"/>
    <w:rsid w:val="004B1C3C"/>
    <w:rsid w:val="004B553E"/>
    <w:rsid w:val="004C2545"/>
    <w:rsid w:val="004C6846"/>
    <w:rsid w:val="00507298"/>
    <w:rsid w:val="005348DD"/>
    <w:rsid w:val="00565ACB"/>
    <w:rsid w:val="005732A4"/>
    <w:rsid w:val="00577713"/>
    <w:rsid w:val="00582119"/>
    <w:rsid w:val="005A4434"/>
    <w:rsid w:val="005C071F"/>
    <w:rsid w:val="005D3F0A"/>
    <w:rsid w:val="005E1E13"/>
    <w:rsid w:val="005E3A58"/>
    <w:rsid w:val="005E483C"/>
    <w:rsid w:val="005E7ACD"/>
    <w:rsid w:val="006011FD"/>
    <w:rsid w:val="00601A3D"/>
    <w:rsid w:val="00621235"/>
    <w:rsid w:val="00645F1F"/>
    <w:rsid w:val="006871FC"/>
    <w:rsid w:val="0069581C"/>
    <w:rsid w:val="00696A21"/>
    <w:rsid w:val="006A01CD"/>
    <w:rsid w:val="006A7A58"/>
    <w:rsid w:val="006B2A01"/>
    <w:rsid w:val="006B305B"/>
    <w:rsid w:val="006B3345"/>
    <w:rsid w:val="006B77C8"/>
    <w:rsid w:val="006B7E9F"/>
    <w:rsid w:val="006C59CD"/>
    <w:rsid w:val="006D1BB4"/>
    <w:rsid w:val="006D5FC1"/>
    <w:rsid w:val="00702631"/>
    <w:rsid w:val="007143F2"/>
    <w:rsid w:val="007223C8"/>
    <w:rsid w:val="00724992"/>
    <w:rsid w:val="00727EC4"/>
    <w:rsid w:val="00727ECE"/>
    <w:rsid w:val="0073669F"/>
    <w:rsid w:val="007546E9"/>
    <w:rsid w:val="00771CA2"/>
    <w:rsid w:val="00785A47"/>
    <w:rsid w:val="007B0A03"/>
    <w:rsid w:val="007B22BC"/>
    <w:rsid w:val="007B3750"/>
    <w:rsid w:val="007C2D39"/>
    <w:rsid w:val="007C3662"/>
    <w:rsid w:val="007F1F25"/>
    <w:rsid w:val="008174C0"/>
    <w:rsid w:val="008416E5"/>
    <w:rsid w:val="008466E6"/>
    <w:rsid w:val="008678AC"/>
    <w:rsid w:val="00870B45"/>
    <w:rsid w:val="0089787E"/>
    <w:rsid w:val="008A34F0"/>
    <w:rsid w:val="008B0886"/>
    <w:rsid w:val="008C2D51"/>
    <w:rsid w:val="008E35CA"/>
    <w:rsid w:val="008E6FF0"/>
    <w:rsid w:val="009127A2"/>
    <w:rsid w:val="00934472"/>
    <w:rsid w:val="0094516C"/>
    <w:rsid w:val="009542FB"/>
    <w:rsid w:val="0095571C"/>
    <w:rsid w:val="0097099B"/>
    <w:rsid w:val="009722D2"/>
    <w:rsid w:val="00995D3C"/>
    <w:rsid w:val="009A4BCF"/>
    <w:rsid w:val="009A7015"/>
    <w:rsid w:val="009B5D6A"/>
    <w:rsid w:val="009B606D"/>
    <w:rsid w:val="009C0135"/>
    <w:rsid w:val="009E35FD"/>
    <w:rsid w:val="009E365C"/>
    <w:rsid w:val="009F7070"/>
    <w:rsid w:val="00A03A52"/>
    <w:rsid w:val="00A16D38"/>
    <w:rsid w:val="00A23A69"/>
    <w:rsid w:val="00A26BF8"/>
    <w:rsid w:val="00A33B5B"/>
    <w:rsid w:val="00A37D74"/>
    <w:rsid w:val="00A40833"/>
    <w:rsid w:val="00A44E1B"/>
    <w:rsid w:val="00A455A5"/>
    <w:rsid w:val="00A63545"/>
    <w:rsid w:val="00A63887"/>
    <w:rsid w:val="00A6781A"/>
    <w:rsid w:val="00A90F03"/>
    <w:rsid w:val="00AA3752"/>
    <w:rsid w:val="00AC47C1"/>
    <w:rsid w:val="00AE3023"/>
    <w:rsid w:val="00AE30EC"/>
    <w:rsid w:val="00B07D3B"/>
    <w:rsid w:val="00B148E3"/>
    <w:rsid w:val="00B15E1E"/>
    <w:rsid w:val="00B2137C"/>
    <w:rsid w:val="00B63F01"/>
    <w:rsid w:val="00B7746D"/>
    <w:rsid w:val="00B77941"/>
    <w:rsid w:val="00B85089"/>
    <w:rsid w:val="00B91663"/>
    <w:rsid w:val="00BC2602"/>
    <w:rsid w:val="00BC4F02"/>
    <w:rsid w:val="00BD0FB7"/>
    <w:rsid w:val="00BD72F0"/>
    <w:rsid w:val="00BE1A8A"/>
    <w:rsid w:val="00BF2CF1"/>
    <w:rsid w:val="00BF7F85"/>
    <w:rsid w:val="00C057C1"/>
    <w:rsid w:val="00C10437"/>
    <w:rsid w:val="00C2394A"/>
    <w:rsid w:val="00C31B80"/>
    <w:rsid w:val="00C3213D"/>
    <w:rsid w:val="00C403F6"/>
    <w:rsid w:val="00C41198"/>
    <w:rsid w:val="00C55739"/>
    <w:rsid w:val="00C73877"/>
    <w:rsid w:val="00C91159"/>
    <w:rsid w:val="00C97DA6"/>
    <w:rsid w:val="00CA0EBF"/>
    <w:rsid w:val="00CD04EC"/>
    <w:rsid w:val="00CD2898"/>
    <w:rsid w:val="00CD516E"/>
    <w:rsid w:val="00CD59BF"/>
    <w:rsid w:val="00CF0DD6"/>
    <w:rsid w:val="00CF4720"/>
    <w:rsid w:val="00CF50BB"/>
    <w:rsid w:val="00D004FB"/>
    <w:rsid w:val="00D01969"/>
    <w:rsid w:val="00D21A1E"/>
    <w:rsid w:val="00D26A30"/>
    <w:rsid w:val="00D34A73"/>
    <w:rsid w:val="00D41877"/>
    <w:rsid w:val="00D614B6"/>
    <w:rsid w:val="00D7107B"/>
    <w:rsid w:val="00DF53A0"/>
    <w:rsid w:val="00E21857"/>
    <w:rsid w:val="00E23043"/>
    <w:rsid w:val="00E32E1B"/>
    <w:rsid w:val="00E4187E"/>
    <w:rsid w:val="00E57E4E"/>
    <w:rsid w:val="00E66C9E"/>
    <w:rsid w:val="00F11608"/>
    <w:rsid w:val="00F117A2"/>
    <w:rsid w:val="00F51551"/>
    <w:rsid w:val="00F62E1C"/>
    <w:rsid w:val="00F70368"/>
    <w:rsid w:val="00F7178F"/>
    <w:rsid w:val="00FA32BF"/>
    <w:rsid w:val="00FD17E9"/>
    <w:rsid w:val="00FD21C9"/>
    <w:rsid w:val="00FF019A"/>
    <w:rsid w:val="00FF0DC5"/>
    <w:rsid w:val="00FF2322"/>
    <w:rsid w:val="00FF6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EE80"/>
  <w15:chartTrackingRefBased/>
  <w15:docId w15:val="{2032C879-DFA6-4F2C-BAB7-4585FE79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37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B37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75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B3750"/>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9A4B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4BCF"/>
  </w:style>
  <w:style w:type="paragraph" w:styleId="Voettekst">
    <w:name w:val="footer"/>
    <w:basedOn w:val="Standaard"/>
    <w:link w:val="VoettekstChar"/>
    <w:uiPriority w:val="99"/>
    <w:unhideWhenUsed/>
    <w:rsid w:val="009A4B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4BCF"/>
  </w:style>
  <w:style w:type="paragraph" w:styleId="Lijstalinea">
    <w:name w:val="List Paragraph"/>
    <w:basedOn w:val="Standaard"/>
    <w:uiPriority w:val="34"/>
    <w:qFormat/>
    <w:rsid w:val="001C7296"/>
    <w:pPr>
      <w:ind w:left="720"/>
      <w:contextualSpacing/>
    </w:pPr>
  </w:style>
  <w:style w:type="paragraph" w:styleId="Normaalweb">
    <w:name w:val="Normal (Web)"/>
    <w:basedOn w:val="Standaard"/>
    <w:uiPriority w:val="99"/>
    <w:semiHidden/>
    <w:unhideWhenUsed/>
    <w:rsid w:val="00FD17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118">
      <w:bodyDiv w:val="1"/>
      <w:marLeft w:val="0"/>
      <w:marRight w:val="0"/>
      <w:marTop w:val="0"/>
      <w:marBottom w:val="0"/>
      <w:divBdr>
        <w:top w:val="none" w:sz="0" w:space="0" w:color="auto"/>
        <w:left w:val="none" w:sz="0" w:space="0" w:color="auto"/>
        <w:bottom w:val="none" w:sz="0" w:space="0" w:color="auto"/>
        <w:right w:val="none" w:sz="0" w:space="0" w:color="auto"/>
      </w:divBdr>
    </w:div>
    <w:div w:id="157234627">
      <w:bodyDiv w:val="1"/>
      <w:marLeft w:val="0"/>
      <w:marRight w:val="0"/>
      <w:marTop w:val="0"/>
      <w:marBottom w:val="0"/>
      <w:divBdr>
        <w:top w:val="none" w:sz="0" w:space="0" w:color="auto"/>
        <w:left w:val="none" w:sz="0" w:space="0" w:color="auto"/>
        <w:bottom w:val="none" w:sz="0" w:space="0" w:color="auto"/>
        <w:right w:val="none" w:sz="0" w:space="0" w:color="auto"/>
      </w:divBdr>
    </w:div>
    <w:div w:id="252712601">
      <w:bodyDiv w:val="1"/>
      <w:marLeft w:val="0"/>
      <w:marRight w:val="0"/>
      <w:marTop w:val="0"/>
      <w:marBottom w:val="0"/>
      <w:divBdr>
        <w:top w:val="none" w:sz="0" w:space="0" w:color="auto"/>
        <w:left w:val="none" w:sz="0" w:space="0" w:color="auto"/>
        <w:bottom w:val="none" w:sz="0" w:space="0" w:color="auto"/>
        <w:right w:val="none" w:sz="0" w:space="0" w:color="auto"/>
      </w:divBdr>
    </w:div>
    <w:div w:id="306937195">
      <w:bodyDiv w:val="1"/>
      <w:marLeft w:val="0"/>
      <w:marRight w:val="0"/>
      <w:marTop w:val="0"/>
      <w:marBottom w:val="0"/>
      <w:divBdr>
        <w:top w:val="none" w:sz="0" w:space="0" w:color="auto"/>
        <w:left w:val="none" w:sz="0" w:space="0" w:color="auto"/>
        <w:bottom w:val="none" w:sz="0" w:space="0" w:color="auto"/>
        <w:right w:val="none" w:sz="0" w:space="0" w:color="auto"/>
      </w:divBdr>
    </w:div>
    <w:div w:id="420688562">
      <w:bodyDiv w:val="1"/>
      <w:marLeft w:val="0"/>
      <w:marRight w:val="0"/>
      <w:marTop w:val="0"/>
      <w:marBottom w:val="0"/>
      <w:divBdr>
        <w:top w:val="none" w:sz="0" w:space="0" w:color="auto"/>
        <w:left w:val="none" w:sz="0" w:space="0" w:color="auto"/>
        <w:bottom w:val="none" w:sz="0" w:space="0" w:color="auto"/>
        <w:right w:val="none" w:sz="0" w:space="0" w:color="auto"/>
      </w:divBdr>
    </w:div>
    <w:div w:id="446706842">
      <w:bodyDiv w:val="1"/>
      <w:marLeft w:val="0"/>
      <w:marRight w:val="0"/>
      <w:marTop w:val="0"/>
      <w:marBottom w:val="0"/>
      <w:divBdr>
        <w:top w:val="none" w:sz="0" w:space="0" w:color="auto"/>
        <w:left w:val="none" w:sz="0" w:space="0" w:color="auto"/>
        <w:bottom w:val="none" w:sz="0" w:space="0" w:color="auto"/>
        <w:right w:val="none" w:sz="0" w:space="0" w:color="auto"/>
      </w:divBdr>
    </w:div>
    <w:div w:id="656495924">
      <w:bodyDiv w:val="1"/>
      <w:marLeft w:val="0"/>
      <w:marRight w:val="0"/>
      <w:marTop w:val="0"/>
      <w:marBottom w:val="0"/>
      <w:divBdr>
        <w:top w:val="none" w:sz="0" w:space="0" w:color="auto"/>
        <w:left w:val="none" w:sz="0" w:space="0" w:color="auto"/>
        <w:bottom w:val="none" w:sz="0" w:space="0" w:color="auto"/>
        <w:right w:val="none" w:sz="0" w:space="0" w:color="auto"/>
      </w:divBdr>
    </w:div>
    <w:div w:id="1096711815">
      <w:bodyDiv w:val="1"/>
      <w:marLeft w:val="0"/>
      <w:marRight w:val="0"/>
      <w:marTop w:val="0"/>
      <w:marBottom w:val="0"/>
      <w:divBdr>
        <w:top w:val="none" w:sz="0" w:space="0" w:color="auto"/>
        <w:left w:val="none" w:sz="0" w:space="0" w:color="auto"/>
        <w:bottom w:val="none" w:sz="0" w:space="0" w:color="auto"/>
        <w:right w:val="none" w:sz="0" w:space="0" w:color="auto"/>
      </w:divBdr>
      <w:divsChild>
        <w:div w:id="2121367496">
          <w:marLeft w:val="0"/>
          <w:marRight w:val="0"/>
          <w:marTop w:val="0"/>
          <w:marBottom w:val="0"/>
          <w:divBdr>
            <w:top w:val="none" w:sz="0" w:space="0" w:color="auto"/>
            <w:left w:val="none" w:sz="0" w:space="0" w:color="auto"/>
            <w:bottom w:val="none" w:sz="0" w:space="0" w:color="auto"/>
            <w:right w:val="none" w:sz="0" w:space="0" w:color="auto"/>
          </w:divBdr>
          <w:divsChild>
            <w:div w:id="1338725558">
              <w:marLeft w:val="0"/>
              <w:marRight w:val="0"/>
              <w:marTop w:val="0"/>
              <w:marBottom w:val="0"/>
              <w:divBdr>
                <w:top w:val="none" w:sz="0" w:space="0" w:color="auto"/>
                <w:left w:val="none" w:sz="0" w:space="0" w:color="auto"/>
                <w:bottom w:val="none" w:sz="0" w:space="0" w:color="auto"/>
                <w:right w:val="none" w:sz="0" w:space="0" w:color="auto"/>
              </w:divBdr>
              <w:divsChild>
                <w:div w:id="734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4815">
      <w:bodyDiv w:val="1"/>
      <w:marLeft w:val="0"/>
      <w:marRight w:val="0"/>
      <w:marTop w:val="0"/>
      <w:marBottom w:val="0"/>
      <w:divBdr>
        <w:top w:val="none" w:sz="0" w:space="0" w:color="auto"/>
        <w:left w:val="none" w:sz="0" w:space="0" w:color="auto"/>
        <w:bottom w:val="none" w:sz="0" w:space="0" w:color="auto"/>
        <w:right w:val="none" w:sz="0" w:space="0" w:color="auto"/>
      </w:divBdr>
    </w:div>
    <w:div w:id="1208836001">
      <w:bodyDiv w:val="1"/>
      <w:marLeft w:val="0"/>
      <w:marRight w:val="0"/>
      <w:marTop w:val="0"/>
      <w:marBottom w:val="0"/>
      <w:divBdr>
        <w:top w:val="none" w:sz="0" w:space="0" w:color="auto"/>
        <w:left w:val="none" w:sz="0" w:space="0" w:color="auto"/>
        <w:bottom w:val="none" w:sz="0" w:space="0" w:color="auto"/>
        <w:right w:val="none" w:sz="0" w:space="0" w:color="auto"/>
      </w:divBdr>
    </w:div>
    <w:div w:id="1218393820">
      <w:bodyDiv w:val="1"/>
      <w:marLeft w:val="0"/>
      <w:marRight w:val="0"/>
      <w:marTop w:val="0"/>
      <w:marBottom w:val="0"/>
      <w:divBdr>
        <w:top w:val="none" w:sz="0" w:space="0" w:color="auto"/>
        <w:left w:val="none" w:sz="0" w:space="0" w:color="auto"/>
        <w:bottom w:val="none" w:sz="0" w:space="0" w:color="auto"/>
        <w:right w:val="none" w:sz="0" w:space="0" w:color="auto"/>
      </w:divBdr>
    </w:div>
    <w:div w:id="1379159008">
      <w:bodyDiv w:val="1"/>
      <w:marLeft w:val="0"/>
      <w:marRight w:val="0"/>
      <w:marTop w:val="0"/>
      <w:marBottom w:val="0"/>
      <w:divBdr>
        <w:top w:val="none" w:sz="0" w:space="0" w:color="auto"/>
        <w:left w:val="none" w:sz="0" w:space="0" w:color="auto"/>
        <w:bottom w:val="none" w:sz="0" w:space="0" w:color="auto"/>
        <w:right w:val="none" w:sz="0" w:space="0" w:color="auto"/>
      </w:divBdr>
    </w:div>
    <w:div w:id="1413433368">
      <w:bodyDiv w:val="1"/>
      <w:marLeft w:val="0"/>
      <w:marRight w:val="0"/>
      <w:marTop w:val="0"/>
      <w:marBottom w:val="0"/>
      <w:divBdr>
        <w:top w:val="none" w:sz="0" w:space="0" w:color="auto"/>
        <w:left w:val="none" w:sz="0" w:space="0" w:color="auto"/>
        <w:bottom w:val="none" w:sz="0" w:space="0" w:color="auto"/>
        <w:right w:val="none" w:sz="0" w:space="0" w:color="auto"/>
      </w:divBdr>
    </w:div>
    <w:div w:id="1418287137">
      <w:bodyDiv w:val="1"/>
      <w:marLeft w:val="0"/>
      <w:marRight w:val="0"/>
      <w:marTop w:val="0"/>
      <w:marBottom w:val="0"/>
      <w:divBdr>
        <w:top w:val="none" w:sz="0" w:space="0" w:color="auto"/>
        <w:left w:val="none" w:sz="0" w:space="0" w:color="auto"/>
        <w:bottom w:val="none" w:sz="0" w:space="0" w:color="auto"/>
        <w:right w:val="none" w:sz="0" w:space="0" w:color="auto"/>
      </w:divBdr>
    </w:div>
    <w:div w:id="1469399565">
      <w:bodyDiv w:val="1"/>
      <w:marLeft w:val="0"/>
      <w:marRight w:val="0"/>
      <w:marTop w:val="0"/>
      <w:marBottom w:val="0"/>
      <w:divBdr>
        <w:top w:val="none" w:sz="0" w:space="0" w:color="auto"/>
        <w:left w:val="none" w:sz="0" w:space="0" w:color="auto"/>
        <w:bottom w:val="none" w:sz="0" w:space="0" w:color="auto"/>
        <w:right w:val="none" w:sz="0" w:space="0" w:color="auto"/>
      </w:divBdr>
    </w:div>
    <w:div w:id="1483161384">
      <w:bodyDiv w:val="1"/>
      <w:marLeft w:val="0"/>
      <w:marRight w:val="0"/>
      <w:marTop w:val="0"/>
      <w:marBottom w:val="0"/>
      <w:divBdr>
        <w:top w:val="none" w:sz="0" w:space="0" w:color="auto"/>
        <w:left w:val="none" w:sz="0" w:space="0" w:color="auto"/>
        <w:bottom w:val="none" w:sz="0" w:space="0" w:color="auto"/>
        <w:right w:val="none" w:sz="0" w:space="0" w:color="auto"/>
      </w:divBdr>
    </w:div>
    <w:div w:id="1656297478">
      <w:bodyDiv w:val="1"/>
      <w:marLeft w:val="0"/>
      <w:marRight w:val="0"/>
      <w:marTop w:val="0"/>
      <w:marBottom w:val="0"/>
      <w:divBdr>
        <w:top w:val="none" w:sz="0" w:space="0" w:color="auto"/>
        <w:left w:val="none" w:sz="0" w:space="0" w:color="auto"/>
        <w:bottom w:val="none" w:sz="0" w:space="0" w:color="auto"/>
        <w:right w:val="none" w:sz="0" w:space="0" w:color="auto"/>
      </w:divBdr>
    </w:div>
    <w:div w:id="1683242108">
      <w:bodyDiv w:val="1"/>
      <w:marLeft w:val="0"/>
      <w:marRight w:val="0"/>
      <w:marTop w:val="0"/>
      <w:marBottom w:val="0"/>
      <w:divBdr>
        <w:top w:val="none" w:sz="0" w:space="0" w:color="auto"/>
        <w:left w:val="none" w:sz="0" w:space="0" w:color="auto"/>
        <w:bottom w:val="none" w:sz="0" w:space="0" w:color="auto"/>
        <w:right w:val="none" w:sz="0" w:space="0" w:color="auto"/>
      </w:divBdr>
    </w:div>
    <w:div w:id="1866476258">
      <w:bodyDiv w:val="1"/>
      <w:marLeft w:val="0"/>
      <w:marRight w:val="0"/>
      <w:marTop w:val="0"/>
      <w:marBottom w:val="0"/>
      <w:divBdr>
        <w:top w:val="none" w:sz="0" w:space="0" w:color="auto"/>
        <w:left w:val="none" w:sz="0" w:space="0" w:color="auto"/>
        <w:bottom w:val="none" w:sz="0" w:space="0" w:color="auto"/>
        <w:right w:val="none" w:sz="0" w:space="0" w:color="auto"/>
      </w:divBdr>
    </w:div>
    <w:div w:id="20488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0dc7b3-682b-4306-b4a7-f0f7088445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6B57535D911B43B0C24AFB5EA235EC" ma:contentTypeVersion="17" ma:contentTypeDescription="Een nieuw document maken." ma:contentTypeScope="" ma:versionID="48ef2ce91172606d731bc086f314e7e6">
  <xsd:schema xmlns:xsd="http://www.w3.org/2001/XMLSchema" xmlns:xs="http://www.w3.org/2001/XMLSchema" xmlns:p="http://schemas.microsoft.com/office/2006/metadata/properties" xmlns:ns3="6a0dc7b3-682b-4306-b4a7-f0f708844588" xmlns:ns4="c45028e7-ab13-40ba-9965-e9f466abfd58" targetNamespace="http://schemas.microsoft.com/office/2006/metadata/properties" ma:root="true" ma:fieldsID="84459266a4f777f7dc2c4920588cf3a9" ns3:_="" ns4:_="">
    <xsd:import namespace="6a0dc7b3-682b-4306-b4a7-f0f708844588"/>
    <xsd:import namespace="c45028e7-ab13-40ba-9965-e9f466abfd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dc7b3-682b-4306-b4a7-f0f708844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028e7-ab13-40ba-9965-e9f466abfd5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F3D62-A1BA-4777-A80D-8E9A758BDA5C}">
  <ds:schemaRefs>
    <ds:schemaRef ds:uri="http://schemas.microsoft.com/office/2006/metadata/properties"/>
    <ds:schemaRef ds:uri="http://schemas.microsoft.com/office/infopath/2007/PartnerControls"/>
    <ds:schemaRef ds:uri="6a0dc7b3-682b-4306-b4a7-f0f708844588"/>
  </ds:schemaRefs>
</ds:datastoreItem>
</file>

<file path=customXml/itemProps2.xml><?xml version="1.0" encoding="utf-8"?>
<ds:datastoreItem xmlns:ds="http://schemas.openxmlformats.org/officeDocument/2006/customXml" ds:itemID="{6B6AC16F-C874-4B94-8EDA-8B4FBBD6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dc7b3-682b-4306-b4a7-f0f708844588"/>
    <ds:schemaRef ds:uri="c45028e7-ab13-40ba-9965-e9f466abf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0189-BAE2-424C-8849-883D978DF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5003</Words>
  <Characters>27522</Characters>
  <Application>Microsoft Office Word</Application>
  <DocSecurity>0</DocSecurity>
  <Lines>229</Lines>
  <Paragraphs>64</Paragraphs>
  <ScaleCrop>false</ScaleCrop>
  <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Schudde</dc:creator>
  <cp:keywords/>
  <dc:description/>
  <cp:lastModifiedBy>Noa Schudde</cp:lastModifiedBy>
  <cp:revision>125</cp:revision>
  <dcterms:created xsi:type="dcterms:W3CDTF">2024-03-20T13:18:00Z</dcterms:created>
  <dcterms:modified xsi:type="dcterms:W3CDTF">2024-05-16T12:12:00Z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0x0101006D6B57535D911B43B0C24AFB5EA235EC</vt:lpwstr>
  </property>
</Properties>
</file>